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207E9">
        <w:rPr>
          <w:b/>
        </w:rPr>
        <w:t xml:space="preserve"> </w:t>
      </w:r>
      <w:r w:rsidR="006648C7">
        <w:rPr>
          <w:b/>
        </w:rPr>
        <w:t>организации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414FA3">
        <w:rPr>
          <w:b/>
        </w:rPr>
        <w:t>апрель</w:t>
      </w:r>
      <w:r w:rsidRPr="00E8548F">
        <w:rPr>
          <w:b/>
        </w:rPr>
        <w:t xml:space="preserve"> 20</w:t>
      </w:r>
      <w:r w:rsidR="004E5517">
        <w:rPr>
          <w:b/>
        </w:rPr>
        <w:t>2</w:t>
      </w:r>
      <w:r w:rsidR="007E3A92">
        <w:rPr>
          <w:b/>
        </w:rPr>
        <w:t>3</w:t>
      </w:r>
      <w:r w:rsidRPr="00E8548F">
        <w:rPr>
          <w:b/>
        </w:rPr>
        <w:t xml:space="preserve"> года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72"/>
        <w:gridCol w:w="1103"/>
        <w:gridCol w:w="1701"/>
        <w:gridCol w:w="426"/>
        <w:gridCol w:w="2268"/>
      </w:tblGrid>
      <w:tr w:rsidR="00B9458D" w:rsidRPr="00E8548F" w:rsidTr="006F482E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</w:t>
            </w:r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82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5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2127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  <w:t>ответственного</w:t>
            </w:r>
          </w:p>
        </w:tc>
      </w:tr>
      <w:tr w:rsidR="00C84860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84860" w:rsidRPr="00F81676" w:rsidRDefault="00C84860" w:rsidP="00C84860">
            <w:pPr>
              <w:jc w:val="center"/>
            </w:pPr>
            <w:r w:rsidRPr="00F81676">
              <w:t>1.1</w:t>
            </w:r>
          </w:p>
        </w:tc>
        <w:tc>
          <w:tcPr>
            <w:tcW w:w="3828" w:type="dxa"/>
          </w:tcPr>
          <w:p w:rsidR="006F482E" w:rsidRDefault="006F482E" w:rsidP="00AB427C">
            <w:pPr>
              <w:pStyle w:val="1"/>
              <w:jc w:val="left"/>
              <w:rPr>
                <w:bCs/>
              </w:rPr>
            </w:pPr>
            <w:r>
              <w:rPr>
                <w:bCs/>
              </w:rPr>
              <w:t xml:space="preserve">Принять участие в заседании </w:t>
            </w:r>
          </w:p>
          <w:p w:rsidR="00C84860" w:rsidRPr="006F482E" w:rsidRDefault="006F482E" w:rsidP="00AB427C">
            <w:pPr>
              <w:pStyle w:val="1"/>
              <w:jc w:val="lef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="005566D5">
              <w:rPr>
                <w:bCs/>
              </w:rPr>
              <w:t xml:space="preserve"> </w:t>
            </w:r>
            <w:r>
              <w:rPr>
                <w:bCs/>
              </w:rPr>
              <w:t>Совета БОООП</w:t>
            </w:r>
          </w:p>
        </w:tc>
        <w:tc>
          <w:tcPr>
            <w:tcW w:w="1275" w:type="dxa"/>
            <w:gridSpan w:val="2"/>
          </w:tcPr>
          <w:p w:rsidR="00C84860" w:rsidRPr="003B213A" w:rsidRDefault="006F482E" w:rsidP="00C84860">
            <w:r>
              <w:t>07 апреля</w:t>
            </w:r>
          </w:p>
        </w:tc>
        <w:tc>
          <w:tcPr>
            <w:tcW w:w="2127" w:type="dxa"/>
            <w:gridSpan w:val="2"/>
          </w:tcPr>
          <w:p w:rsidR="00C84860" w:rsidRPr="002C70F3" w:rsidRDefault="006F482E" w:rsidP="00C84860">
            <w:r>
              <w:t>БОООП</w:t>
            </w:r>
          </w:p>
        </w:tc>
        <w:tc>
          <w:tcPr>
            <w:tcW w:w="2268" w:type="dxa"/>
          </w:tcPr>
          <w:p w:rsidR="00C84860" w:rsidRPr="00F81676" w:rsidRDefault="006F482E" w:rsidP="00C84860">
            <w:r w:rsidRPr="006F482E">
              <w:t>Андросович А.Н., Евдокименко О.В.</w:t>
            </w:r>
          </w:p>
        </w:tc>
      </w:tr>
      <w:tr w:rsidR="006F482E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F482E" w:rsidRPr="00F81676" w:rsidRDefault="006F482E" w:rsidP="006F482E">
            <w:pPr>
              <w:jc w:val="center"/>
            </w:pPr>
            <w:r w:rsidRPr="00F81676">
              <w:t>1.2</w:t>
            </w:r>
          </w:p>
        </w:tc>
        <w:tc>
          <w:tcPr>
            <w:tcW w:w="3828" w:type="dxa"/>
          </w:tcPr>
          <w:p w:rsidR="006F482E" w:rsidRPr="00AB427C" w:rsidRDefault="006F482E" w:rsidP="006F482E">
            <w:pPr>
              <w:pStyle w:val="1"/>
              <w:jc w:val="left"/>
              <w:rPr>
                <w:bCs/>
              </w:rPr>
            </w:pPr>
            <w:r>
              <w:rPr>
                <w:bCs/>
              </w:rPr>
              <w:t xml:space="preserve">Провести </w:t>
            </w:r>
            <w:r w:rsidRPr="003B213A">
              <w:rPr>
                <w:bCs/>
                <w:lang w:val="en-US"/>
              </w:rPr>
              <w:t>VI</w:t>
            </w:r>
            <w:r>
              <w:rPr>
                <w:bCs/>
                <w:lang w:val="en-US"/>
              </w:rPr>
              <w:t>I</w:t>
            </w:r>
            <w:r w:rsidRPr="003B213A">
              <w:rPr>
                <w:bCs/>
              </w:rPr>
              <w:t xml:space="preserve"> турнир по настольному теннису среди членов профсоюза БелОО ВЭП, посвященн</w:t>
            </w:r>
            <w:r>
              <w:rPr>
                <w:bCs/>
              </w:rPr>
              <w:t>ого</w:t>
            </w:r>
            <w:r w:rsidRPr="003B213A">
              <w:rPr>
                <w:bCs/>
              </w:rPr>
              <w:t xml:space="preserve"> дню </w:t>
            </w:r>
            <w:r w:rsidRPr="003B213A">
              <w:rPr>
                <w:bCs/>
                <w:lang w:val="en-US"/>
              </w:rPr>
              <w:t>Победы в Великой</w:t>
            </w:r>
            <w:r w:rsidR="00155C4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 xml:space="preserve">Отечественной войне 1941-1945 </w:t>
            </w:r>
            <w:r>
              <w:rPr>
                <w:bCs/>
              </w:rPr>
              <w:t>годов</w:t>
            </w:r>
          </w:p>
        </w:tc>
        <w:tc>
          <w:tcPr>
            <w:tcW w:w="1275" w:type="dxa"/>
            <w:gridSpan w:val="2"/>
          </w:tcPr>
          <w:p w:rsidR="006F482E" w:rsidRPr="003B213A" w:rsidRDefault="006F482E" w:rsidP="006F482E">
            <w:r>
              <w:t>08апреля</w:t>
            </w:r>
          </w:p>
        </w:tc>
        <w:tc>
          <w:tcPr>
            <w:tcW w:w="2127" w:type="dxa"/>
            <w:gridSpan w:val="2"/>
          </w:tcPr>
          <w:p w:rsidR="006F482E" w:rsidRPr="002C70F3" w:rsidRDefault="006F482E" w:rsidP="006F482E">
            <w:r>
              <w:t>УСК Светланы Хоркиной</w:t>
            </w:r>
          </w:p>
        </w:tc>
        <w:tc>
          <w:tcPr>
            <w:tcW w:w="2268" w:type="dxa"/>
          </w:tcPr>
          <w:p w:rsidR="006F482E" w:rsidRPr="00F81676" w:rsidRDefault="006F482E" w:rsidP="006F482E">
            <w:r w:rsidRPr="004D302F">
              <w:t>Андросович А.Н.</w:t>
            </w:r>
            <w:r>
              <w:t>, Евдокименко О.В.</w:t>
            </w:r>
          </w:p>
        </w:tc>
      </w:tr>
      <w:tr w:rsidR="006F482E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F482E" w:rsidRPr="00F81676" w:rsidRDefault="006F482E" w:rsidP="006F482E">
            <w:pPr>
              <w:jc w:val="center"/>
            </w:pPr>
            <w:r w:rsidRPr="00F81676">
              <w:t>1.3</w:t>
            </w:r>
          </w:p>
        </w:tc>
        <w:tc>
          <w:tcPr>
            <w:tcW w:w="3828" w:type="dxa"/>
          </w:tcPr>
          <w:p w:rsidR="006F482E" w:rsidRPr="00CB4BBE" w:rsidRDefault="006F482E" w:rsidP="006F482E">
            <w:r>
              <w:t>Принять у</w:t>
            </w:r>
            <w:r w:rsidRPr="004D302F">
              <w:t xml:space="preserve">частие в </w:t>
            </w:r>
            <w:r>
              <w:t>работе Президиума и</w:t>
            </w:r>
            <w:r w:rsidR="005566D5">
              <w:t xml:space="preserve"> </w:t>
            </w:r>
            <w:r>
              <w:t>Пленума</w:t>
            </w:r>
            <w:r w:rsidRPr="004D302F">
              <w:t xml:space="preserve"> ВЭП </w:t>
            </w:r>
          </w:p>
        </w:tc>
        <w:tc>
          <w:tcPr>
            <w:tcW w:w="1275" w:type="dxa"/>
            <w:gridSpan w:val="2"/>
          </w:tcPr>
          <w:p w:rsidR="006F482E" w:rsidRPr="002C70F3" w:rsidRDefault="006F482E" w:rsidP="006F482E">
            <w:r>
              <w:t xml:space="preserve">10-14 апреля </w:t>
            </w:r>
          </w:p>
        </w:tc>
        <w:tc>
          <w:tcPr>
            <w:tcW w:w="2127" w:type="dxa"/>
            <w:gridSpan w:val="2"/>
          </w:tcPr>
          <w:p w:rsidR="006F482E" w:rsidRPr="002C70F3" w:rsidRDefault="006F482E" w:rsidP="006F482E">
            <w:r>
              <w:t>г. Москва</w:t>
            </w:r>
          </w:p>
        </w:tc>
        <w:tc>
          <w:tcPr>
            <w:tcW w:w="2268" w:type="dxa"/>
          </w:tcPr>
          <w:p w:rsidR="006F482E" w:rsidRPr="00F81676" w:rsidRDefault="006F482E" w:rsidP="006F482E">
            <w:r>
              <w:t>Андросович А.Н.</w:t>
            </w:r>
          </w:p>
        </w:tc>
      </w:tr>
      <w:tr w:rsidR="006F482E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F482E" w:rsidRPr="00F81676" w:rsidRDefault="006F482E" w:rsidP="006F482E">
            <w:pPr>
              <w:jc w:val="center"/>
            </w:pPr>
            <w:r w:rsidRPr="00F81676">
              <w:t>1.4</w:t>
            </w:r>
          </w:p>
        </w:tc>
        <w:tc>
          <w:tcPr>
            <w:tcW w:w="3828" w:type="dxa"/>
          </w:tcPr>
          <w:p w:rsidR="006F482E" w:rsidRPr="00253DDE" w:rsidRDefault="006F482E" w:rsidP="006F482E">
            <w:r w:rsidRPr="00253DDE">
              <w:t xml:space="preserve">Проведение </w:t>
            </w:r>
            <w:r>
              <w:t>27</w:t>
            </w:r>
            <w:r w:rsidRPr="00253DDE">
              <w:t>-го заседания Президиума БелОО ВЭП с повесткой дня:</w:t>
            </w:r>
          </w:p>
          <w:p w:rsidR="006F482E" w:rsidRPr="00253DDE" w:rsidRDefault="006F482E" w:rsidP="006F482E">
            <w:pPr>
              <w:rPr>
                <w:iCs/>
              </w:rPr>
            </w:pPr>
            <w:r w:rsidRPr="00253DDE">
              <w:rPr>
                <w:iCs/>
              </w:rPr>
              <w:t>1. О подготовке к участию в первомайских мероприятиях.</w:t>
            </w:r>
          </w:p>
          <w:p w:rsidR="006F482E" w:rsidRPr="00253DDE" w:rsidRDefault="006F482E" w:rsidP="006F482E">
            <w:pPr>
              <w:rPr>
                <w:iCs/>
              </w:rPr>
            </w:pPr>
            <w:r w:rsidRPr="00253DDE">
              <w:rPr>
                <w:iCs/>
              </w:rPr>
              <w:t>2. О проведении мероприятий, посвященных Дню молодежи.</w:t>
            </w:r>
          </w:p>
          <w:p w:rsidR="006F482E" w:rsidRDefault="006F482E" w:rsidP="006F482E">
            <w:pPr>
              <w:rPr>
                <w:iCs/>
              </w:rPr>
            </w:pPr>
            <w:r w:rsidRPr="00253DDE">
              <w:rPr>
                <w:iCs/>
              </w:rPr>
              <w:t xml:space="preserve">3. О проведении </w:t>
            </w:r>
            <w:r>
              <w:rPr>
                <w:iCs/>
                <w:lang w:val="en-US"/>
              </w:rPr>
              <w:t>IX</w:t>
            </w:r>
            <w:r w:rsidRPr="00253DDE">
              <w:rPr>
                <w:iCs/>
              </w:rPr>
              <w:t>турнира по мини-футболу среди команд Белгородской энергосистемы, посвященного Дню молодежи.</w:t>
            </w:r>
          </w:p>
          <w:p w:rsidR="006F482E" w:rsidRPr="00F81676" w:rsidRDefault="006F482E" w:rsidP="006F482E">
            <w:r>
              <w:t xml:space="preserve">4. </w:t>
            </w:r>
            <w:r w:rsidRPr="00C84860">
              <w:t>О предоставлении квоты ФНПР на обучение в АТиСО на 202</w:t>
            </w:r>
            <w:r>
              <w:t>3</w:t>
            </w:r>
            <w:r w:rsidRPr="00C84860">
              <w:t>/202</w:t>
            </w:r>
            <w:r>
              <w:t>4</w:t>
            </w:r>
            <w:r w:rsidRPr="00C84860">
              <w:t xml:space="preserve"> учебный год.</w:t>
            </w:r>
          </w:p>
        </w:tc>
        <w:tc>
          <w:tcPr>
            <w:tcW w:w="1275" w:type="dxa"/>
            <w:gridSpan w:val="2"/>
          </w:tcPr>
          <w:p w:rsidR="006F482E" w:rsidRPr="00F81676" w:rsidRDefault="006F482E" w:rsidP="006F482E">
            <w:r w:rsidRPr="00F81676">
              <w:t>1</w:t>
            </w:r>
            <w:r>
              <w:t>7апреля</w:t>
            </w:r>
          </w:p>
        </w:tc>
        <w:tc>
          <w:tcPr>
            <w:tcW w:w="2127" w:type="dxa"/>
            <w:gridSpan w:val="2"/>
          </w:tcPr>
          <w:p w:rsidR="006F482E" w:rsidRPr="00F81676" w:rsidRDefault="006F482E" w:rsidP="006F482E">
            <w:r w:rsidRPr="00F81676">
              <w:t>БелОО ВЭП</w:t>
            </w:r>
          </w:p>
        </w:tc>
        <w:tc>
          <w:tcPr>
            <w:tcW w:w="2268" w:type="dxa"/>
          </w:tcPr>
          <w:p w:rsidR="006F482E" w:rsidRPr="00F81676" w:rsidRDefault="006F482E" w:rsidP="006F482E">
            <w:r w:rsidRPr="00F81676">
              <w:t>Андросович А.Н., Евдокименко О.В., члены президиума БелОО ВЭП</w:t>
            </w:r>
          </w:p>
        </w:tc>
      </w:tr>
      <w:tr w:rsidR="006F482E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F482E" w:rsidRPr="00F81676" w:rsidRDefault="006F482E" w:rsidP="006F482E">
            <w:pPr>
              <w:jc w:val="center"/>
            </w:pPr>
            <w:r>
              <w:t>1.5</w:t>
            </w:r>
          </w:p>
        </w:tc>
        <w:tc>
          <w:tcPr>
            <w:tcW w:w="3828" w:type="dxa"/>
          </w:tcPr>
          <w:p w:rsidR="006F482E" w:rsidRPr="004D302F" w:rsidRDefault="006F482E" w:rsidP="006F482E">
            <w:pPr>
              <w:pStyle w:val="1"/>
              <w:jc w:val="left"/>
              <w:rPr>
                <w:bCs/>
              </w:rPr>
            </w:pPr>
            <w:r>
              <w:rPr>
                <w:bCs/>
              </w:rPr>
              <w:t xml:space="preserve">Провести </w:t>
            </w:r>
            <w:r w:rsidRPr="003B213A">
              <w:rPr>
                <w:bCs/>
              </w:rPr>
              <w:t>XV спартакиад</w:t>
            </w:r>
            <w:r>
              <w:rPr>
                <w:bCs/>
              </w:rPr>
              <w:t>у</w:t>
            </w:r>
            <w:r w:rsidRPr="003B213A">
              <w:rPr>
                <w:bCs/>
              </w:rPr>
              <w:t xml:space="preserve"> детей работников Белгородской энергосистемы, посвященн</w:t>
            </w:r>
            <w:r>
              <w:rPr>
                <w:bCs/>
              </w:rPr>
              <w:t>ую</w:t>
            </w:r>
            <w:r w:rsidRPr="003B213A">
              <w:rPr>
                <w:bCs/>
              </w:rPr>
              <w:t xml:space="preserve"> Дню Победы в Великой Отечественной войне 1941-1945</w:t>
            </w:r>
            <w:r>
              <w:rPr>
                <w:bCs/>
              </w:rPr>
              <w:t>годов</w:t>
            </w:r>
          </w:p>
        </w:tc>
        <w:tc>
          <w:tcPr>
            <w:tcW w:w="1275" w:type="dxa"/>
            <w:gridSpan w:val="2"/>
          </w:tcPr>
          <w:p w:rsidR="006F482E" w:rsidRPr="004D302F" w:rsidRDefault="006F482E" w:rsidP="006F482E">
            <w:pPr>
              <w:rPr>
                <w:bCs/>
              </w:rPr>
            </w:pPr>
            <w:r>
              <w:rPr>
                <w:bCs/>
              </w:rPr>
              <w:t>22 апреля</w:t>
            </w:r>
          </w:p>
        </w:tc>
        <w:tc>
          <w:tcPr>
            <w:tcW w:w="2127" w:type="dxa"/>
            <w:gridSpan w:val="2"/>
          </w:tcPr>
          <w:p w:rsidR="006F482E" w:rsidRPr="004D302F" w:rsidRDefault="006F482E" w:rsidP="006F482E">
            <w:pPr>
              <w:rPr>
                <w:bCs/>
              </w:rPr>
            </w:pPr>
            <w:r>
              <w:rPr>
                <w:bCs/>
              </w:rPr>
              <w:t>УСК Светланы Хоркиной</w:t>
            </w:r>
          </w:p>
        </w:tc>
        <w:tc>
          <w:tcPr>
            <w:tcW w:w="2268" w:type="dxa"/>
          </w:tcPr>
          <w:p w:rsidR="006F482E" w:rsidRPr="00F81676" w:rsidRDefault="006F482E" w:rsidP="006F482E">
            <w:r w:rsidRPr="004D302F">
              <w:rPr>
                <w:bCs/>
              </w:rPr>
              <w:t>Андросович А.Н., Евдокименко О.В., работник</w:t>
            </w:r>
            <w:r>
              <w:rPr>
                <w:bCs/>
              </w:rPr>
              <w:t>и</w:t>
            </w:r>
            <w:r w:rsidRPr="004D302F">
              <w:rPr>
                <w:bCs/>
              </w:rPr>
              <w:t xml:space="preserve"> аппарат</w:t>
            </w:r>
            <w:r>
              <w:rPr>
                <w:bCs/>
              </w:rPr>
              <w:t>а</w:t>
            </w:r>
            <w:r w:rsidRPr="004D302F">
              <w:rPr>
                <w:bCs/>
              </w:rPr>
              <w:t>, председатели ППО</w:t>
            </w:r>
          </w:p>
        </w:tc>
      </w:tr>
      <w:tr w:rsidR="006F482E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F482E" w:rsidRPr="00F81676" w:rsidRDefault="006F482E" w:rsidP="006F482E">
            <w:pPr>
              <w:jc w:val="center"/>
              <w:rPr>
                <w:highlight w:val="yellow"/>
              </w:rPr>
            </w:pPr>
            <w:r w:rsidRPr="00F81676">
              <w:t>1.6</w:t>
            </w:r>
          </w:p>
        </w:tc>
        <w:tc>
          <w:tcPr>
            <w:tcW w:w="3828" w:type="dxa"/>
          </w:tcPr>
          <w:p w:rsidR="006F482E" w:rsidRPr="00CB4BBE" w:rsidRDefault="006F482E" w:rsidP="006F482E">
            <w:pPr>
              <w:pStyle w:val="1"/>
              <w:jc w:val="left"/>
              <w:rPr>
                <w:bCs/>
              </w:rPr>
            </w:pPr>
            <w:r w:rsidRPr="004D302F">
              <w:rPr>
                <w:bCs/>
              </w:rPr>
              <w:t>Прове</w:t>
            </w:r>
            <w:r>
              <w:rPr>
                <w:bCs/>
              </w:rPr>
              <w:t>сти</w:t>
            </w:r>
            <w:r w:rsidRPr="004D302F">
              <w:rPr>
                <w:bCs/>
              </w:rPr>
              <w:t xml:space="preserve"> подготовительны</w:t>
            </w:r>
            <w:r>
              <w:rPr>
                <w:bCs/>
              </w:rPr>
              <w:t>е</w:t>
            </w:r>
            <w:r w:rsidRPr="004D302F">
              <w:rPr>
                <w:bCs/>
              </w:rPr>
              <w:t xml:space="preserve"> мероприяти</w:t>
            </w:r>
            <w:r>
              <w:rPr>
                <w:bCs/>
              </w:rPr>
              <w:t>я</w:t>
            </w:r>
            <w:r w:rsidRPr="004D302F">
              <w:rPr>
                <w:bCs/>
              </w:rPr>
              <w:t xml:space="preserve"> к празднованию Международного дня солидарности трудящихся – 1 мая</w:t>
            </w:r>
          </w:p>
        </w:tc>
        <w:tc>
          <w:tcPr>
            <w:tcW w:w="1275" w:type="dxa"/>
            <w:gridSpan w:val="2"/>
          </w:tcPr>
          <w:p w:rsidR="006F482E" w:rsidRPr="002C70F3" w:rsidRDefault="006F482E" w:rsidP="006F482E">
            <w:r w:rsidRPr="004D302F">
              <w:rPr>
                <w:bCs/>
              </w:rPr>
              <w:t>в течение месяца</w:t>
            </w:r>
          </w:p>
        </w:tc>
        <w:tc>
          <w:tcPr>
            <w:tcW w:w="2127" w:type="dxa"/>
            <w:gridSpan w:val="2"/>
          </w:tcPr>
          <w:p w:rsidR="006F482E" w:rsidRPr="002C70F3" w:rsidRDefault="006F482E" w:rsidP="006F482E">
            <w:r>
              <w:t>БелОО ВЭП</w:t>
            </w:r>
          </w:p>
        </w:tc>
        <w:tc>
          <w:tcPr>
            <w:tcW w:w="2268" w:type="dxa"/>
          </w:tcPr>
          <w:p w:rsidR="006F482E" w:rsidRPr="00F81676" w:rsidRDefault="006F482E" w:rsidP="006F482E">
            <w:r w:rsidRPr="004D302F">
              <w:rPr>
                <w:bCs/>
              </w:rPr>
              <w:t>Андросович А.Н., Евдокименко О.В., работник</w:t>
            </w:r>
            <w:r>
              <w:rPr>
                <w:bCs/>
              </w:rPr>
              <w:t>и</w:t>
            </w:r>
            <w:r w:rsidRPr="004D302F">
              <w:rPr>
                <w:bCs/>
              </w:rPr>
              <w:t xml:space="preserve"> аппарат</w:t>
            </w:r>
            <w:r>
              <w:rPr>
                <w:bCs/>
              </w:rPr>
              <w:t>а</w:t>
            </w:r>
            <w:r w:rsidRPr="004D302F">
              <w:rPr>
                <w:bCs/>
              </w:rPr>
              <w:t>, председатели ППО</w:t>
            </w:r>
          </w:p>
        </w:tc>
      </w:tr>
      <w:tr w:rsidR="006F482E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F482E" w:rsidRPr="00F81676" w:rsidRDefault="006F482E" w:rsidP="006F482E">
            <w:pPr>
              <w:jc w:val="center"/>
            </w:pPr>
            <w:r w:rsidRPr="00F81676">
              <w:t>1.7</w:t>
            </w:r>
          </w:p>
        </w:tc>
        <w:tc>
          <w:tcPr>
            <w:tcW w:w="3828" w:type="dxa"/>
          </w:tcPr>
          <w:p w:rsidR="006F482E" w:rsidRPr="00F81676" w:rsidRDefault="006F482E" w:rsidP="006F482E">
            <w:pPr>
              <w:tabs>
                <w:tab w:val="left" w:pos="3705"/>
              </w:tabs>
            </w:pPr>
            <w:r w:rsidRPr="00414FA3">
              <w:rPr>
                <w:bCs/>
              </w:rPr>
              <w:t>Подготов</w:t>
            </w:r>
            <w:r>
              <w:rPr>
                <w:bCs/>
              </w:rPr>
              <w:t>ить</w:t>
            </w:r>
            <w:r w:rsidRPr="00414FA3">
              <w:rPr>
                <w:bCs/>
              </w:rPr>
              <w:t xml:space="preserve"> и прове</w:t>
            </w:r>
            <w:r>
              <w:rPr>
                <w:bCs/>
              </w:rPr>
              <w:t>сти</w:t>
            </w:r>
            <w:r w:rsidRPr="00414FA3">
              <w:rPr>
                <w:bCs/>
              </w:rPr>
              <w:t xml:space="preserve"> праздничны</w:t>
            </w:r>
            <w:r>
              <w:rPr>
                <w:bCs/>
              </w:rPr>
              <w:t>е</w:t>
            </w:r>
            <w:r w:rsidRPr="00414FA3">
              <w:rPr>
                <w:bCs/>
              </w:rPr>
              <w:t xml:space="preserve"> мероприяти</w:t>
            </w:r>
            <w:r>
              <w:rPr>
                <w:bCs/>
              </w:rPr>
              <w:t>я</w:t>
            </w:r>
            <w:r w:rsidRPr="00414FA3">
              <w:rPr>
                <w:bCs/>
              </w:rPr>
              <w:t>, посвященны</w:t>
            </w:r>
            <w:r>
              <w:rPr>
                <w:bCs/>
              </w:rPr>
              <w:t>е</w:t>
            </w:r>
            <w:r w:rsidR="005566D5">
              <w:rPr>
                <w:bCs/>
              </w:rPr>
              <w:t xml:space="preserve"> </w:t>
            </w:r>
            <w:r>
              <w:rPr>
                <w:bCs/>
              </w:rPr>
              <w:t>дню</w:t>
            </w:r>
            <w:r w:rsidR="005566D5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414FA3">
              <w:rPr>
                <w:bCs/>
              </w:rPr>
              <w:t>обеды в Великой Отечественной войне 1941 – 1945 годов</w:t>
            </w:r>
          </w:p>
        </w:tc>
        <w:tc>
          <w:tcPr>
            <w:tcW w:w="1275" w:type="dxa"/>
            <w:gridSpan w:val="2"/>
          </w:tcPr>
          <w:p w:rsidR="006F482E" w:rsidRPr="002C70F3" w:rsidRDefault="006F482E" w:rsidP="006F482E">
            <w:r w:rsidRPr="004D302F">
              <w:rPr>
                <w:bCs/>
              </w:rPr>
              <w:t>в течение месяца</w:t>
            </w:r>
          </w:p>
        </w:tc>
        <w:tc>
          <w:tcPr>
            <w:tcW w:w="2127" w:type="dxa"/>
            <w:gridSpan w:val="2"/>
          </w:tcPr>
          <w:p w:rsidR="006F482E" w:rsidRPr="002C70F3" w:rsidRDefault="006F482E" w:rsidP="006F482E">
            <w:r>
              <w:t>БелОО ВЭП</w:t>
            </w:r>
          </w:p>
        </w:tc>
        <w:tc>
          <w:tcPr>
            <w:tcW w:w="2268" w:type="dxa"/>
          </w:tcPr>
          <w:p w:rsidR="006F482E" w:rsidRPr="00F81676" w:rsidRDefault="006F482E" w:rsidP="006F482E">
            <w:r w:rsidRPr="004D302F">
              <w:rPr>
                <w:bCs/>
              </w:rPr>
              <w:t>Андросович А.Н., Евдокименко О.В., работник</w:t>
            </w:r>
            <w:r>
              <w:rPr>
                <w:bCs/>
              </w:rPr>
              <w:t>и</w:t>
            </w:r>
            <w:r w:rsidRPr="004D302F">
              <w:rPr>
                <w:bCs/>
              </w:rPr>
              <w:t xml:space="preserve"> аппарат</w:t>
            </w:r>
            <w:r>
              <w:rPr>
                <w:bCs/>
              </w:rPr>
              <w:t>а</w:t>
            </w:r>
            <w:r w:rsidRPr="004D302F">
              <w:rPr>
                <w:bCs/>
              </w:rPr>
              <w:t>, председатели ППО</w:t>
            </w:r>
          </w:p>
        </w:tc>
      </w:tr>
      <w:tr w:rsidR="006F482E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F482E" w:rsidRPr="00F81676" w:rsidRDefault="006F482E" w:rsidP="006F482E">
            <w:pPr>
              <w:jc w:val="center"/>
            </w:pPr>
            <w:r w:rsidRPr="00F81676">
              <w:t>1.8</w:t>
            </w:r>
          </w:p>
        </w:tc>
        <w:tc>
          <w:tcPr>
            <w:tcW w:w="3828" w:type="dxa"/>
          </w:tcPr>
          <w:p w:rsidR="006F482E" w:rsidRPr="00F81676" w:rsidRDefault="006F482E" w:rsidP="006F482E">
            <w:r w:rsidRPr="00F81676">
              <w:t xml:space="preserve">Осуществлять контроль посещаемости тренировочных занятий по мини – футболу, волейболу, плаванию, стрельбе членами профсоюза предприятий Белгородской энергосистемы </w:t>
            </w:r>
          </w:p>
        </w:tc>
        <w:tc>
          <w:tcPr>
            <w:tcW w:w="1275" w:type="dxa"/>
            <w:gridSpan w:val="2"/>
          </w:tcPr>
          <w:p w:rsidR="006F482E" w:rsidRPr="00F81676" w:rsidRDefault="006F482E" w:rsidP="006F482E">
            <w:r w:rsidRPr="00F81676">
              <w:t>в течение месяца</w:t>
            </w:r>
          </w:p>
        </w:tc>
        <w:tc>
          <w:tcPr>
            <w:tcW w:w="2127" w:type="dxa"/>
            <w:gridSpan w:val="2"/>
          </w:tcPr>
          <w:p w:rsidR="006F482E" w:rsidRPr="00F81676" w:rsidRDefault="006F482E" w:rsidP="006F482E">
            <w:r w:rsidRPr="00F81676">
              <w:t>УСК С</w:t>
            </w:r>
            <w:r>
              <w:t>ветланы</w:t>
            </w:r>
            <w:r w:rsidRPr="00F81676">
              <w:t xml:space="preserve"> Хоркиной, </w:t>
            </w:r>
            <w:r>
              <w:t>и</w:t>
            </w:r>
            <w:r w:rsidRPr="00F81676">
              <w:t>ндустр. колледж, тир ДОСААФ</w:t>
            </w:r>
          </w:p>
        </w:tc>
        <w:tc>
          <w:tcPr>
            <w:tcW w:w="2268" w:type="dxa"/>
          </w:tcPr>
          <w:p w:rsidR="006F482E" w:rsidRPr="00F81676" w:rsidRDefault="006F482E" w:rsidP="006F482E">
            <w:r w:rsidRPr="00F81676">
              <w:t>Евдокименко О.В.</w:t>
            </w:r>
          </w:p>
        </w:tc>
      </w:tr>
      <w:tr w:rsidR="006F482E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F482E" w:rsidRPr="00F81676" w:rsidRDefault="006F482E" w:rsidP="006F482E">
            <w:pPr>
              <w:jc w:val="center"/>
            </w:pPr>
            <w:r w:rsidRPr="00F81676">
              <w:lastRenderedPageBreak/>
              <w:t>1.9</w:t>
            </w:r>
          </w:p>
        </w:tc>
        <w:tc>
          <w:tcPr>
            <w:tcW w:w="3828" w:type="dxa"/>
          </w:tcPr>
          <w:p w:rsidR="006F482E" w:rsidRPr="002B206F" w:rsidRDefault="006F482E" w:rsidP="006F482E">
            <w:r w:rsidRPr="00625E5F">
              <w:t>Оказывать практическую помощь по правозащитной работе членам профсоюза</w:t>
            </w:r>
          </w:p>
        </w:tc>
        <w:tc>
          <w:tcPr>
            <w:tcW w:w="1275" w:type="dxa"/>
            <w:gridSpan w:val="2"/>
          </w:tcPr>
          <w:p w:rsidR="006F482E" w:rsidRPr="002F51DF" w:rsidRDefault="006F482E" w:rsidP="006F482E">
            <w:r w:rsidRPr="002F51DF">
              <w:t>в течение месяца</w:t>
            </w:r>
          </w:p>
        </w:tc>
        <w:tc>
          <w:tcPr>
            <w:tcW w:w="2127" w:type="dxa"/>
            <w:gridSpan w:val="2"/>
          </w:tcPr>
          <w:p w:rsidR="006F482E" w:rsidRPr="002F51DF" w:rsidRDefault="006F482E" w:rsidP="006F482E">
            <w:r w:rsidRPr="002F51DF">
              <w:t>БелОО ВЭП</w:t>
            </w:r>
          </w:p>
        </w:tc>
        <w:tc>
          <w:tcPr>
            <w:tcW w:w="2268" w:type="dxa"/>
          </w:tcPr>
          <w:p w:rsidR="006F482E" w:rsidRPr="002F51DF" w:rsidRDefault="006F482E" w:rsidP="006F482E">
            <w:r w:rsidRPr="002F51DF">
              <w:t>Береговая Т.М.</w:t>
            </w:r>
          </w:p>
        </w:tc>
      </w:tr>
      <w:tr w:rsidR="006F482E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F482E" w:rsidRPr="006F482E" w:rsidRDefault="006F482E" w:rsidP="006F482E">
            <w:pPr>
              <w:jc w:val="center"/>
            </w:pPr>
            <w:r w:rsidRPr="006F482E">
              <w:t>1.10</w:t>
            </w:r>
          </w:p>
        </w:tc>
        <w:tc>
          <w:tcPr>
            <w:tcW w:w="3828" w:type="dxa"/>
            <w:shd w:val="clear" w:color="auto" w:fill="auto"/>
          </w:tcPr>
          <w:p w:rsidR="006F482E" w:rsidRPr="002F51DF" w:rsidRDefault="006F482E" w:rsidP="006F482E">
            <w:r w:rsidRPr="0028338D">
              <w:t>Оказать практическую помощь в работе Совет</w:t>
            </w:r>
            <w:r>
              <w:t>а</w:t>
            </w:r>
            <w:r w:rsidRPr="0028338D">
              <w:t xml:space="preserve"> ветеранов</w:t>
            </w:r>
          </w:p>
        </w:tc>
        <w:tc>
          <w:tcPr>
            <w:tcW w:w="1275" w:type="dxa"/>
            <w:gridSpan w:val="2"/>
          </w:tcPr>
          <w:p w:rsidR="006F482E" w:rsidRPr="002F51DF" w:rsidRDefault="006F482E" w:rsidP="006F482E">
            <w:r w:rsidRPr="002F51DF">
              <w:t>в течение месяца</w:t>
            </w:r>
          </w:p>
        </w:tc>
        <w:tc>
          <w:tcPr>
            <w:tcW w:w="2127" w:type="dxa"/>
            <w:gridSpan w:val="2"/>
          </w:tcPr>
          <w:p w:rsidR="006F482E" w:rsidRPr="002F51DF" w:rsidRDefault="006F482E" w:rsidP="006F482E">
            <w:r w:rsidRPr="002F51DF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6F482E" w:rsidRPr="002F51DF" w:rsidRDefault="006F482E" w:rsidP="006F482E">
            <w:r w:rsidRPr="002F51DF">
              <w:t>Береговая Т.М.</w:t>
            </w:r>
          </w:p>
        </w:tc>
      </w:tr>
      <w:tr w:rsidR="006F482E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F482E" w:rsidRPr="006F482E" w:rsidRDefault="006F482E" w:rsidP="006F482E">
            <w:pPr>
              <w:jc w:val="center"/>
            </w:pPr>
            <w:r w:rsidRPr="006F482E">
              <w:t>1.11</w:t>
            </w:r>
          </w:p>
        </w:tc>
        <w:tc>
          <w:tcPr>
            <w:tcW w:w="3828" w:type="dxa"/>
            <w:shd w:val="clear" w:color="auto" w:fill="FFFFFF" w:themeFill="background1"/>
          </w:tcPr>
          <w:p w:rsidR="006F482E" w:rsidRPr="006F482E" w:rsidRDefault="006F482E" w:rsidP="006F482E">
            <w:r w:rsidRPr="006F482E">
              <w:t xml:space="preserve">Принять участие в мероприятиях, посвященных Всемирному дню охраны труда 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F482E" w:rsidRPr="006F482E" w:rsidRDefault="006F482E" w:rsidP="006F482E">
            <w:r w:rsidRPr="006F482E">
              <w:t>в течение месяца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6F482E" w:rsidRPr="006F482E" w:rsidRDefault="006F482E" w:rsidP="006F482E">
            <w:r w:rsidRPr="006F482E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6F482E" w:rsidRPr="006F482E" w:rsidRDefault="006F482E" w:rsidP="006F482E">
            <w:r w:rsidRPr="006F482E">
              <w:t>Сергеева Л.С.</w:t>
            </w:r>
          </w:p>
        </w:tc>
      </w:tr>
      <w:tr w:rsidR="006F482E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F482E" w:rsidRPr="006F482E" w:rsidRDefault="006F482E" w:rsidP="006F482E">
            <w:pPr>
              <w:jc w:val="center"/>
            </w:pPr>
            <w:r w:rsidRPr="006F482E">
              <w:t>1.12</w:t>
            </w:r>
          </w:p>
        </w:tc>
        <w:tc>
          <w:tcPr>
            <w:tcW w:w="3828" w:type="dxa"/>
            <w:shd w:val="clear" w:color="auto" w:fill="FFFFFF" w:themeFill="background1"/>
          </w:tcPr>
          <w:p w:rsidR="006F482E" w:rsidRPr="006F482E" w:rsidRDefault="006F482E" w:rsidP="006F482E">
            <w:r w:rsidRPr="006F482E">
              <w:t>Принять участие в проведении дня охраны труда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F482E" w:rsidRPr="006F482E" w:rsidRDefault="006F482E" w:rsidP="006F482E">
            <w:r w:rsidRPr="006F482E">
              <w:t>19 апреля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6F482E" w:rsidRPr="006F482E" w:rsidRDefault="006F482E" w:rsidP="006F482E">
            <w:r w:rsidRPr="006F482E">
              <w:t>Филиал ПАО «Россети Центр» -«Б</w:t>
            </w:r>
            <w:r>
              <w:t>елгородэнерго</w:t>
            </w:r>
            <w:r w:rsidRPr="006F482E"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6F482E" w:rsidRPr="006F482E" w:rsidRDefault="006F482E" w:rsidP="006F482E">
            <w:r w:rsidRPr="006F482E">
              <w:t>Сергеева Л.С.</w:t>
            </w:r>
          </w:p>
        </w:tc>
      </w:tr>
      <w:tr w:rsidR="006F482E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F482E" w:rsidRPr="006F482E" w:rsidRDefault="006F482E" w:rsidP="006F482E">
            <w:pPr>
              <w:jc w:val="center"/>
            </w:pPr>
            <w:r w:rsidRPr="006F482E">
              <w:t>1.13</w:t>
            </w:r>
          </w:p>
        </w:tc>
        <w:tc>
          <w:tcPr>
            <w:tcW w:w="3828" w:type="dxa"/>
            <w:shd w:val="clear" w:color="auto" w:fill="FFFFFF" w:themeFill="background1"/>
          </w:tcPr>
          <w:p w:rsidR="006F482E" w:rsidRPr="006F482E" w:rsidRDefault="006F482E" w:rsidP="006F482E">
            <w:r w:rsidRPr="006F482E">
              <w:t>Принять участие в проведении дня охраны труда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F482E" w:rsidRPr="006F482E" w:rsidRDefault="006F482E" w:rsidP="006F482E">
            <w:r w:rsidRPr="006F482E">
              <w:t>20 апреля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6F482E" w:rsidRPr="006F482E" w:rsidRDefault="006F482E" w:rsidP="006F482E">
            <w:r w:rsidRPr="006F482E">
              <w:t>Филиал АО «Квадра» - «Белгородская генерация»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6F482E" w:rsidRPr="006F482E" w:rsidRDefault="006F482E" w:rsidP="006F482E">
            <w:r w:rsidRPr="006F482E">
              <w:t>Сергеева Л.С.</w:t>
            </w:r>
          </w:p>
        </w:tc>
      </w:tr>
      <w:tr w:rsidR="006F482E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F482E" w:rsidRPr="006F482E" w:rsidRDefault="006F482E" w:rsidP="006F482E">
            <w:pPr>
              <w:jc w:val="center"/>
            </w:pPr>
            <w:r w:rsidRPr="006F482E">
              <w:t>1.14</w:t>
            </w:r>
          </w:p>
        </w:tc>
        <w:tc>
          <w:tcPr>
            <w:tcW w:w="3828" w:type="dxa"/>
            <w:shd w:val="clear" w:color="auto" w:fill="FFFFFF" w:themeFill="background1"/>
          </w:tcPr>
          <w:p w:rsidR="006F482E" w:rsidRPr="006F482E" w:rsidRDefault="006F482E" w:rsidP="006F482E">
            <w:r w:rsidRPr="006F482E">
              <w:t>Провести проверки условий и охраны труда на рабочих местах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F482E" w:rsidRPr="006F482E" w:rsidRDefault="006F482E" w:rsidP="006F482E">
            <w:r w:rsidRPr="006F482E">
              <w:t>24 апреля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B678F8" w:rsidRDefault="006F482E" w:rsidP="006F482E">
            <w:r w:rsidRPr="006F482E">
              <w:t>АО «Белгородэнерго</w:t>
            </w:r>
          </w:p>
          <w:p w:rsidR="006F482E" w:rsidRPr="006F482E" w:rsidRDefault="006F482E" w:rsidP="006F482E">
            <w:r w:rsidRPr="006F482E">
              <w:t>сбыт»</w:t>
            </w:r>
          </w:p>
        </w:tc>
        <w:tc>
          <w:tcPr>
            <w:tcW w:w="2268" w:type="dxa"/>
            <w:shd w:val="clear" w:color="auto" w:fill="FFFFFF" w:themeFill="background1"/>
          </w:tcPr>
          <w:p w:rsidR="006F482E" w:rsidRPr="006F482E" w:rsidRDefault="006F482E" w:rsidP="006F482E">
            <w:r w:rsidRPr="006F482E">
              <w:t>Сергеева Л.С.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B678F8" w:rsidRPr="00F81676" w:rsidRDefault="00B678F8" w:rsidP="00B678F8">
            <w:pPr>
              <w:jc w:val="center"/>
            </w:pPr>
            <w:r w:rsidRPr="00F81676">
              <w:t>1.15</w:t>
            </w:r>
          </w:p>
        </w:tc>
        <w:tc>
          <w:tcPr>
            <w:tcW w:w="3828" w:type="dxa"/>
            <w:shd w:val="clear" w:color="auto" w:fill="FFFFFF" w:themeFill="background1"/>
          </w:tcPr>
          <w:p w:rsidR="00B678F8" w:rsidRPr="006F482E" w:rsidRDefault="00B678F8" w:rsidP="00B678F8">
            <w:r w:rsidRPr="006F482E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B678F8" w:rsidRPr="006F482E" w:rsidRDefault="00B678F8" w:rsidP="00B678F8">
            <w:r w:rsidRPr="006F482E">
              <w:t>в течение месяца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B678F8" w:rsidRPr="006F482E" w:rsidRDefault="00B678F8" w:rsidP="00B678F8">
            <w:r w:rsidRPr="006F482E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B678F8" w:rsidRPr="006F482E" w:rsidRDefault="00B678F8" w:rsidP="00B678F8">
            <w:r w:rsidRPr="006F482E">
              <w:t>Сергеева Л.С.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B678F8" w:rsidRPr="00F81676" w:rsidRDefault="00B678F8" w:rsidP="00B678F8">
            <w:pPr>
              <w:jc w:val="center"/>
            </w:pPr>
            <w:r w:rsidRPr="00F81676">
              <w:t>1.1</w:t>
            </w:r>
            <w:r>
              <w:t>6</w:t>
            </w:r>
          </w:p>
        </w:tc>
        <w:tc>
          <w:tcPr>
            <w:tcW w:w="3828" w:type="dxa"/>
            <w:shd w:val="clear" w:color="auto" w:fill="FFFFFF" w:themeFill="background1"/>
          </w:tcPr>
          <w:p w:rsidR="00B678F8" w:rsidRPr="00B24FA0" w:rsidRDefault="00B678F8" w:rsidP="00B678F8">
            <w:r w:rsidRPr="00B24FA0">
              <w:t>Подготовить и сдать отчетность в территориальный орган Федеральной службы госстатистики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B678F8" w:rsidRPr="00B24FA0" w:rsidRDefault="00B678F8" w:rsidP="00B678F8">
            <w:r w:rsidRPr="00B24FA0">
              <w:t>до 15</w:t>
            </w:r>
            <w:r>
              <w:t xml:space="preserve"> апреля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B678F8" w:rsidRPr="00CD6974" w:rsidRDefault="00B678F8" w:rsidP="00B678F8">
            <w:r w:rsidRPr="00CD6974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B678F8" w:rsidRDefault="00B678F8" w:rsidP="00B678F8">
            <w:r w:rsidRPr="00CD6974">
              <w:t>Артемова О.Н.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B678F8" w:rsidRPr="00F81676" w:rsidRDefault="00B678F8" w:rsidP="00B678F8">
            <w:pPr>
              <w:jc w:val="center"/>
            </w:pPr>
            <w:r>
              <w:t>1.17</w:t>
            </w:r>
          </w:p>
        </w:tc>
        <w:tc>
          <w:tcPr>
            <w:tcW w:w="3828" w:type="dxa"/>
            <w:shd w:val="clear" w:color="auto" w:fill="FFFFFF" w:themeFill="background1"/>
          </w:tcPr>
          <w:p w:rsidR="00B678F8" w:rsidRPr="00B24FA0" w:rsidRDefault="00B678F8" w:rsidP="00B678F8">
            <w:r w:rsidRPr="00B24FA0">
              <w:t>Подготовить и сдать отчетность в ПФ и ФСС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B678F8" w:rsidRPr="00B24FA0" w:rsidRDefault="00B678F8" w:rsidP="00B678F8">
            <w:r w:rsidRPr="00B24FA0">
              <w:t>до 30</w:t>
            </w:r>
            <w:r>
              <w:t xml:space="preserve"> апреля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B678F8" w:rsidRPr="00CD6974" w:rsidRDefault="00B678F8" w:rsidP="00B678F8">
            <w:r w:rsidRPr="00CD6974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B678F8" w:rsidRDefault="00B678F8" w:rsidP="00B678F8">
            <w:r w:rsidRPr="00CD6974">
              <w:t>Артемова О.Н.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B678F8" w:rsidRPr="00F81676" w:rsidRDefault="00B678F8" w:rsidP="00B678F8">
            <w:pPr>
              <w:jc w:val="center"/>
            </w:pPr>
            <w:r>
              <w:t>1.18</w:t>
            </w:r>
          </w:p>
        </w:tc>
        <w:tc>
          <w:tcPr>
            <w:tcW w:w="3828" w:type="dxa"/>
            <w:shd w:val="clear" w:color="auto" w:fill="FFFFFF" w:themeFill="background1"/>
          </w:tcPr>
          <w:p w:rsidR="00B678F8" w:rsidRPr="00B24FA0" w:rsidRDefault="00B678F8" w:rsidP="00B678F8">
            <w:r w:rsidRPr="00B24FA0">
              <w:t>Подготовить и сдать отчетность в ФНC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B678F8" w:rsidRPr="00B24FA0" w:rsidRDefault="00B678F8" w:rsidP="00B678F8">
            <w:r w:rsidRPr="00B24FA0">
              <w:t>до 30</w:t>
            </w:r>
            <w:r>
              <w:t xml:space="preserve"> апреля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B678F8" w:rsidRPr="00CD6974" w:rsidRDefault="00B678F8" w:rsidP="00B678F8">
            <w:r w:rsidRPr="00CD6974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B678F8" w:rsidRDefault="00B678F8" w:rsidP="00B678F8">
            <w:r w:rsidRPr="00CD6974">
              <w:t>Артемова О.Н.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B678F8" w:rsidRPr="00F81676" w:rsidRDefault="00B678F8" w:rsidP="00B678F8">
            <w:pPr>
              <w:jc w:val="center"/>
            </w:pPr>
            <w:r w:rsidRPr="00F81676">
              <w:t>1.19</w:t>
            </w:r>
          </w:p>
        </w:tc>
        <w:tc>
          <w:tcPr>
            <w:tcW w:w="3828" w:type="dxa"/>
            <w:shd w:val="clear" w:color="auto" w:fill="FFFFFF" w:themeFill="background1"/>
          </w:tcPr>
          <w:p w:rsidR="00B678F8" w:rsidRPr="00B24FA0" w:rsidRDefault="00B678F8" w:rsidP="00B678F8">
            <w:r w:rsidRPr="00B24FA0">
              <w:t>Оформить бухгалтерские документы (расход. и приход. ордера, авансов. отчеты, платежные поручения и др.)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B678F8" w:rsidRPr="00B24FA0" w:rsidRDefault="00B678F8" w:rsidP="00B678F8">
            <w:r w:rsidRPr="00B24FA0">
              <w:t>в течение месяца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B678F8" w:rsidRPr="00CD6974" w:rsidRDefault="00B678F8" w:rsidP="00B678F8">
            <w:r w:rsidRPr="00CD6974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B678F8" w:rsidRDefault="00B678F8" w:rsidP="00B678F8">
            <w:r w:rsidRPr="00CD6974">
              <w:t>Артемова О.Н.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B678F8" w:rsidRPr="00F81676" w:rsidRDefault="00B678F8" w:rsidP="00B678F8">
            <w:pPr>
              <w:jc w:val="center"/>
            </w:pPr>
            <w:r>
              <w:t>1.20</w:t>
            </w:r>
          </w:p>
        </w:tc>
        <w:tc>
          <w:tcPr>
            <w:tcW w:w="3828" w:type="dxa"/>
            <w:shd w:val="clear" w:color="auto" w:fill="FFFFFF" w:themeFill="background1"/>
          </w:tcPr>
          <w:p w:rsidR="00B678F8" w:rsidRPr="00B24FA0" w:rsidRDefault="00B678F8" w:rsidP="00B678F8">
            <w:r w:rsidRPr="00B24FA0">
              <w:t>Начислить и выплатить заработную плату штатным работникам.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B678F8" w:rsidRDefault="00B678F8" w:rsidP="00B678F8">
            <w:r w:rsidRPr="00B24FA0">
              <w:t>до 10</w:t>
            </w:r>
            <w:r>
              <w:t xml:space="preserve"> апреля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B678F8" w:rsidRPr="00F81676" w:rsidRDefault="00B678F8" w:rsidP="00B678F8">
            <w:r w:rsidRPr="00F81676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B678F8" w:rsidRPr="00F81676" w:rsidRDefault="00B678F8" w:rsidP="00B678F8">
            <w:pPr>
              <w:tabs>
                <w:tab w:val="left" w:pos="3705"/>
              </w:tabs>
            </w:pPr>
            <w:r w:rsidRPr="00F81676">
              <w:t>Артемова О.Н.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B678F8" w:rsidRDefault="00B678F8" w:rsidP="00B678F8">
            <w:pPr>
              <w:jc w:val="center"/>
            </w:pPr>
            <w:r>
              <w:t>1.21</w:t>
            </w:r>
          </w:p>
        </w:tc>
        <w:tc>
          <w:tcPr>
            <w:tcW w:w="3828" w:type="dxa"/>
            <w:shd w:val="clear" w:color="auto" w:fill="FFFFFF" w:themeFill="background1"/>
          </w:tcPr>
          <w:p w:rsidR="00B678F8" w:rsidRPr="00B24FA0" w:rsidRDefault="00B678F8" w:rsidP="00B678F8">
            <w:r>
              <w:t>Начислить и выплатить аванс штатным работникам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B678F8" w:rsidRDefault="00B678F8" w:rsidP="00B678F8">
            <w:r>
              <w:t>до 25</w:t>
            </w:r>
          </w:p>
          <w:p w:rsidR="00B678F8" w:rsidRPr="00B24FA0" w:rsidRDefault="00B678F8" w:rsidP="00B678F8">
            <w:r>
              <w:t>апреля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B678F8" w:rsidRPr="00F81676" w:rsidRDefault="00B678F8" w:rsidP="00B678F8">
            <w:r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B678F8" w:rsidRPr="00F81676" w:rsidRDefault="00B678F8" w:rsidP="00B678F8">
            <w:pPr>
              <w:tabs>
                <w:tab w:val="left" w:pos="3705"/>
              </w:tabs>
            </w:pPr>
            <w:r>
              <w:t>Артемова О.Н.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B678F8" w:rsidRPr="00F81676" w:rsidRDefault="00B678F8" w:rsidP="00B678F8">
            <w:pPr>
              <w:jc w:val="center"/>
            </w:pPr>
            <w:r>
              <w:t>1.22</w:t>
            </w:r>
          </w:p>
        </w:tc>
        <w:tc>
          <w:tcPr>
            <w:tcW w:w="3828" w:type="dxa"/>
          </w:tcPr>
          <w:p w:rsidR="00B678F8" w:rsidRPr="00995B22" w:rsidRDefault="00B678F8" w:rsidP="00B678F8">
            <w:pPr>
              <w:tabs>
                <w:tab w:val="left" w:pos="3705"/>
              </w:tabs>
            </w:pPr>
            <w:r w:rsidRPr="00995B22">
              <w:t>Представить отчеты по предстоящим существенным измен</w:t>
            </w:r>
            <w:r>
              <w:t>ениям условий и оплаты труда (ВЭП</w:t>
            </w:r>
            <w:r w:rsidRPr="00995B22">
              <w:t>, БОООП)</w:t>
            </w:r>
          </w:p>
        </w:tc>
        <w:tc>
          <w:tcPr>
            <w:tcW w:w="1275" w:type="dxa"/>
            <w:gridSpan w:val="2"/>
          </w:tcPr>
          <w:p w:rsidR="00B678F8" w:rsidRPr="00B50987" w:rsidRDefault="00B678F8" w:rsidP="00B678F8">
            <w:r>
              <w:rPr>
                <w:lang w:val="en-US"/>
              </w:rPr>
              <w:t xml:space="preserve">10 </w:t>
            </w:r>
            <w:r>
              <w:t>апреля</w:t>
            </w:r>
          </w:p>
        </w:tc>
        <w:tc>
          <w:tcPr>
            <w:tcW w:w="2127" w:type="dxa"/>
            <w:gridSpan w:val="2"/>
          </w:tcPr>
          <w:p w:rsidR="00B678F8" w:rsidRPr="00995B22" w:rsidRDefault="00B678F8" w:rsidP="00B678F8">
            <w:r>
              <w:t>г. Белгород</w:t>
            </w:r>
          </w:p>
        </w:tc>
        <w:tc>
          <w:tcPr>
            <w:tcW w:w="2268" w:type="dxa"/>
          </w:tcPr>
          <w:p w:rsidR="00B678F8" w:rsidRDefault="00B678F8" w:rsidP="00B678F8">
            <w:r w:rsidRPr="00AF39D3">
              <w:t>Александрова К.А.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B678F8" w:rsidRPr="00F81676" w:rsidRDefault="00B678F8" w:rsidP="00B678F8">
            <w:pPr>
              <w:jc w:val="center"/>
            </w:pPr>
            <w:r>
              <w:t>1.23</w:t>
            </w:r>
          </w:p>
        </w:tc>
        <w:tc>
          <w:tcPr>
            <w:tcW w:w="3828" w:type="dxa"/>
          </w:tcPr>
          <w:p w:rsidR="00B678F8" w:rsidRPr="00B77711" w:rsidRDefault="00B678F8" w:rsidP="00B678F8">
            <w:pPr>
              <w:ind w:left="34" w:right="-108"/>
              <w:contextualSpacing/>
            </w:pPr>
            <w:r>
              <w:t xml:space="preserve">Принять участие в организации и проведении </w:t>
            </w:r>
            <w:r>
              <w:rPr>
                <w:lang w:val="en-US"/>
              </w:rPr>
              <w:t>XV</w:t>
            </w:r>
            <w:r w:rsidR="005566D5">
              <w:t xml:space="preserve"> </w:t>
            </w:r>
            <w:r w:rsidRPr="00B77711">
              <w:t>Спартакиады</w:t>
            </w:r>
            <w:r>
              <w:t xml:space="preserve"> детей работников</w:t>
            </w:r>
            <w:r w:rsidRPr="00B77711">
              <w:t xml:space="preserve"> Белгородской энергосистемы</w:t>
            </w:r>
          </w:p>
        </w:tc>
        <w:tc>
          <w:tcPr>
            <w:tcW w:w="1275" w:type="dxa"/>
            <w:gridSpan w:val="2"/>
          </w:tcPr>
          <w:p w:rsidR="00B678F8" w:rsidRPr="00BA035F" w:rsidRDefault="00B678F8" w:rsidP="00B678F8">
            <w:r>
              <w:t>22 апреля</w:t>
            </w:r>
          </w:p>
        </w:tc>
        <w:tc>
          <w:tcPr>
            <w:tcW w:w="2127" w:type="dxa"/>
            <w:gridSpan w:val="2"/>
          </w:tcPr>
          <w:p w:rsidR="00B678F8" w:rsidRPr="00995B22" w:rsidRDefault="00B678F8" w:rsidP="00B678F8">
            <w:r w:rsidRPr="00B77711">
              <w:t>УСК Светланы Хоркиной</w:t>
            </w:r>
          </w:p>
        </w:tc>
        <w:tc>
          <w:tcPr>
            <w:tcW w:w="2268" w:type="dxa"/>
          </w:tcPr>
          <w:p w:rsidR="00B678F8" w:rsidRDefault="00B678F8" w:rsidP="00B678F8">
            <w:r w:rsidRPr="00AF39D3">
              <w:t>Александрова К.А.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B678F8" w:rsidRDefault="00B678F8" w:rsidP="00B678F8">
            <w:pPr>
              <w:jc w:val="center"/>
            </w:pPr>
            <w:r>
              <w:t>1.24</w:t>
            </w:r>
          </w:p>
        </w:tc>
        <w:tc>
          <w:tcPr>
            <w:tcW w:w="3828" w:type="dxa"/>
          </w:tcPr>
          <w:p w:rsidR="00B678F8" w:rsidRPr="00995B22" w:rsidRDefault="00B678F8" w:rsidP="00B678F8">
            <w:pPr>
              <w:tabs>
                <w:tab w:val="left" w:pos="3705"/>
              </w:tabs>
            </w:pPr>
            <w:r w:rsidRPr="00995B22">
              <w:t>Провести мониторинг заработной платы п</w:t>
            </w:r>
            <w:r>
              <w:t>о предприятиям Белгородской энергосистемы за 1 квартал 20</w:t>
            </w:r>
            <w:r w:rsidRPr="003B7CFC">
              <w:t>2</w:t>
            </w:r>
            <w:r>
              <w:t>3</w:t>
            </w:r>
            <w:r w:rsidRPr="00995B22">
              <w:t>г.</w:t>
            </w:r>
          </w:p>
        </w:tc>
        <w:tc>
          <w:tcPr>
            <w:tcW w:w="1275" w:type="dxa"/>
            <w:gridSpan w:val="2"/>
          </w:tcPr>
          <w:p w:rsidR="00B678F8" w:rsidRPr="007F2602" w:rsidRDefault="00B678F8" w:rsidP="00B678F8">
            <w:r>
              <w:t xml:space="preserve">до </w:t>
            </w:r>
            <w:r w:rsidRPr="007F2602">
              <w:t>2</w:t>
            </w:r>
            <w:r>
              <w:t>5 апреля</w:t>
            </w:r>
          </w:p>
        </w:tc>
        <w:tc>
          <w:tcPr>
            <w:tcW w:w="2127" w:type="dxa"/>
            <w:gridSpan w:val="2"/>
          </w:tcPr>
          <w:p w:rsidR="00B678F8" w:rsidRPr="00995B22" w:rsidRDefault="00B678F8" w:rsidP="00B678F8">
            <w:r>
              <w:t>г. Белгород</w:t>
            </w:r>
          </w:p>
        </w:tc>
        <w:tc>
          <w:tcPr>
            <w:tcW w:w="2268" w:type="dxa"/>
          </w:tcPr>
          <w:p w:rsidR="00B678F8" w:rsidRDefault="00B678F8" w:rsidP="00B678F8">
            <w:r w:rsidRPr="00AF39D3">
              <w:t>Александрова К.А.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B678F8" w:rsidRPr="00F81676" w:rsidRDefault="00B678F8" w:rsidP="00B678F8">
            <w:pPr>
              <w:jc w:val="center"/>
            </w:pPr>
            <w:r>
              <w:lastRenderedPageBreak/>
              <w:t>1.25</w:t>
            </w:r>
          </w:p>
        </w:tc>
        <w:tc>
          <w:tcPr>
            <w:tcW w:w="3828" w:type="dxa"/>
          </w:tcPr>
          <w:p w:rsidR="00B678F8" w:rsidRPr="00995B22" w:rsidRDefault="00B678F8" w:rsidP="00B678F8">
            <w:pPr>
              <w:tabs>
                <w:tab w:val="left" w:pos="3705"/>
              </w:tabs>
            </w:pPr>
            <w:r>
              <w:t>Обновить информацию о многодетных семьях предприятий Белгородской энергосистемы и</w:t>
            </w:r>
            <w:r w:rsidR="005566D5">
              <w:t xml:space="preserve"> </w:t>
            </w:r>
            <w:r>
              <w:t>сведения о награждении</w:t>
            </w:r>
            <w:r w:rsidRPr="00995B22">
              <w:t xml:space="preserve"> многодетных матерей Почетным знаком «Материнской славы»</w:t>
            </w:r>
          </w:p>
        </w:tc>
        <w:tc>
          <w:tcPr>
            <w:tcW w:w="1275" w:type="dxa"/>
            <w:gridSpan w:val="2"/>
          </w:tcPr>
          <w:p w:rsidR="00B678F8" w:rsidRPr="00995B22" w:rsidRDefault="00B678F8" w:rsidP="00B678F8">
            <w:pPr>
              <w:tabs>
                <w:tab w:val="left" w:pos="3705"/>
              </w:tabs>
            </w:pPr>
            <w:r>
              <w:t>до 27 апреля</w:t>
            </w:r>
          </w:p>
        </w:tc>
        <w:tc>
          <w:tcPr>
            <w:tcW w:w="2127" w:type="dxa"/>
            <w:gridSpan w:val="2"/>
          </w:tcPr>
          <w:p w:rsidR="00B678F8" w:rsidRPr="00995B22" w:rsidRDefault="00B678F8" w:rsidP="00B678F8">
            <w:r>
              <w:t>г. Белгород</w:t>
            </w:r>
          </w:p>
        </w:tc>
        <w:tc>
          <w:tcPr>
            <w:tcW w:w="2268" w:type="dxa"/>
          </w:tcPr>
          <w:p w:rsidR="00B678F8" w:rsidRDefault="00B678F8" w:rsidP="00B678F8">
            <w:r w:rsidRPr="00AF39D3">
              <w:t>Александрова К.А.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B678F8" w:rsidRDefault="00B678F8" w:rsidP="00B678F8">
            <w:pPr>
              <w:jc w:val="center"/>
            </w:pPr>
            <w:r>
              <w:t>1.26</w:t>
            </w:r>
          </w:p>
        </w:tc>
        <w:tc>
          <w:tcPr>
            <w:tcW w:w="3828" w:type="dxa"/>
            <w:shd w:val="clear" w:color="auto" w:fill="auto"/>
          </w:tcPr>
          <w:p w:rsidR="00B678F8" w:rsidRPr="003350F3" w:rsidRDefault="00B678F8" w:rsidP="00B678F8">
            <w:pPr>
              <w:tabs>
                <w:tab w:val="left" w:pos="3705"/>
              </w:tabs>
            </w:pPr>
            <w:r w:rsidRPr="003350F3">
              <w:t>Продолжить работу по сбору и бронированию заявок на приобретение профсоюзных путевок с 20% скидкой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78F8" w:rsidRPr="003350F3" w:rsidRDefault="00B678F8" w:rsidP="00B678F8">
            <w:r w:rsidRPr="003350F3">
              <w:t>в течение месяца</w:t>
            </w:r>
          </w:p>
        </w:tc>
        <w:tc>
          <w:tcPr>
            <w:tcW w:w="2127" w:type="dxa"/>
            <w:gridSpan w:val="2"/>
          </w:tcPr>
          <w:p w:rsidR="00B678F8" w:rsidRPr="00995B22" w:rsidRDefault="00B678F8" w:rsidP="00B678F8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B678F8" w:rsidRPr="003350F3" w:rsidRDefault="00B678F8" w:rsidP="00B678F8">
            <w:r w:rsidRPr="003350F3">
              <w:t>Александрова К.А.</w:t>
            </w:r>
          </w:p>
        </w:tc>
      </w:tr>
      <w:tr w:rsidR="00B678F8" w:rsidRPr="004F5058" w:rsidTr="006F482E">
        <w:trPr>
          <w:trHeight w:val="458"/>
        </w:trPr>
        <w:tc>
          <w:tcPr>
            <w:tcW w:w="10207" w:type="dxa"/>
            <w:gridSpan w:val="7"/>
          </w:tcPr>
          <w:p w:rsidR="00B678F8" w:rsidRDefault="00B678F8" w:rsidP="00B678F8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B678F8" w:rsidRDefault="00B678F8" w:rsidP="00B678F8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4F5058">
              <w:rPr>
                <w:b/>
              </w:rPr>
              <w:t>П</w:t>
            </w:r>
            <w:r>
              <w:rPr>
                <w:b/>
              </w:rPr>
              <w:t>ервичная профсоюзная ор</w:t>
            </w:r>
            <w:r w:rsidRPr="004F5058">
              <w:rPr>
                <w:b/>
              </w:rPr>
              <w:t xml:space="preserve">ганизация филиала </w:t>
            </w:r>
          </w:p>
          <w:p w:rsidR="00B678F8" w:rsidRPr="004F5058" w:rsidRDefault="00B678F8" w:rsidP="00B678F8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«Белгородэнерго»</w:t>
            </w:r>
          </w:p>
          <w:p w:rsidR="00B678F8" w:rsidRPr="004F5058" w:rsidRDefault="00B678F8" w:rsidP="00B678F8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Pr="00EB5060" w:rsidRDefault="00B678F8" w:rsidP="00B678F8">
            <w:r w:rsidRPr="00EB5060">
              <w:t>2.1</w:t>
            </w:r>
          </w:p>
        </w:tc>
        <w:tc>
          <w:tcPr>
            <w:tcW w:w="3828" w:type="dxa"/>
          </w:tcPr>
          <w:p w:rsidR="00B678F8" w:rsidRPr="00821698" w:rsidRDefault="00B678F8" w:rsidP="00B678F8">
            <w:r w:rsidRPr="00821698">
              <w:t>Подвести итоги благотворительной акции в поддержку членов профсоюза:</w:t>
            </w:r>
            <w:r w:rsidR="005566D5">
              <w:t xml:space="preserve"> </w:t>
            </w:r>
            <w:r w:rsidRPr="00821698">
              <w:t>Шаповалова В.Н. (БЭС) и Чубуков Н.И. (Красногвардейский РЭС) на ремонты домов после пожаров</w:t>
            </w:r>
          </w:p>
        </w:tc>
        <w:tc>
          <w:tcPr>
            <w:tcW w:w="1275" w:type="dxa"/>
            <w:gridSpan w:val="2"/>
          </w:tcPr>
          <w:p w:rsidR="00B678F8" w:rsidRPr="00821698" w:rsidRDefault="00B678F8" w:rsidP="00B678F8">
            <w:r w:rsidRPr="00821698">
              <w:t>03 апреля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Pr="002537A6" w:rsidRDefault="00B678F8" w:rsidP="00B678F8">
            <w:r>
              <w:t>филиал</w:t>
            </w:r>
          </w:p>
        </w:tc>
        <w:tc>
          <w:tcPr>
            <w:tcW w:w="2268" w:type="dxa"/>
          </w:tcPr>
          <w:p w:rsidR="00B678F8" w:rsidRDefault="00B678F8" w:rsidP="00B678F8">
            <w:pPr>
              <w:tabs>
                <w:tab w:val="left" w:pos="3705"/>
              </w:tabs>
            </w:pPr>
            <w:r w:rsidRPr="00FC4BD0">
              <w:t>Андросович А.Н</w:t>
            </w:r>
            <w:r>
              <w:t>.,</w:t>
            </w:r>
          </w:p>
          <w:p w:rsidR="00B678F8" w:rsidRDefault="00B678F8" w:rsidP="00B678F8">
            <w:pPr>
              <w:tabs>
                <w:tab w:val="left" w:pos="3705"/>
              </w:tabs>
            </w:pPr>
            <w:r>
              <w:t>Новикова Л.И.,</w:t>
            </w:r>
          </w:p>
          <w:p w:rsidR="00B678F8" w:rsidRPr="00443331" w:rsidRDefault="00B678F8" w:rsidP="00B678F8">
            <w:pPr>
              <w:tabs>
                <w:tab w:val="left" w:pos="3705"/>
              </w:tabs>
            </w:pPr>
            <w:r>
              <w:t>Беленко Л.В.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Pr="00EB5060" w:rsidRDefault="00B678F8" w:rsidP="00B678F8">
            <w:r w:rsidRPr="00EB5060">
              <w:t>2.2</w:t>
            </w:r>
          </w:p>
        </w:tc>
        <w:tc>
          <w:tcPr>
            <w:tcW w:w="3828" w:type="dxa"/>
          </w:tcPr>
          <w:p w:rsidR="00B678F8" w:rsidRPr="00821698" w:rsidRDefault="00B678F8" w:rsidP="00B678F8">
            <w:r w:rsidRPr="00821698">
              <w:t xml:space="preserve">Подвести промежуточный итог по наполнению и использованию волонтерского фонда </w:t>
            </w:r>
          </w:p>
        </w:tc>
        <w:tc>
          <w:tcPr>
            <w:tcW w:w="1275" w:type="dxa"/>
            <w:gridSpan w:val="2"/>
          </w:tcPr>
          <w:p w:rsidR="00B678F8" w:rsidRPr="00821698" w:rsidRDefault="00B678F8" w:rsidP="00B678F8">
            <w:r w:rsidRPr="00821698">
              <w:t>03 апреля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584106" w:rsidP="00B678F8">
            <w:r>
              <w:t>филиал</w:t>
            </w:r>
          </w:p>
        </w:tc>
        <w:tc>
          <w:tcPr>
            <w:tcW w:w="2268" w:type="dxa"/>
          </w:tcPr>
          <w:p w:rsidR="00B678F8" w:rsidRDefault="00B678F8" w:rsidP="00B678F8">
            <w:pPr>
              <w:tabs>
                <w:tab w:val="left" w:pos="3705"/>
              </w:tabs>
            </w:pPr>
            <w:r w:rsidRPr="00FC4BD0">
              <w:t>Андросович А.Н.</w:t>
            </w:r>
            <w:r>
              <w:t>,</w:t>
            </w:r>
          </w:p>
          <w:p w:rsidR="00B678F8" w:rsidRPr="00443331" w:rsidRDefault="00B678F8" w:rsidP="00B678F8">
            <w:pPr>
              <w:tabs>
                <w:tab w:val="left" w:pos="3705"/>
              </w:tabs>
            </w:pPr>
            <w:r>
              <w:t>Береговая Т.М.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Pr="00EB5060" w:rsidRDefault="00B678F8" w:rsidP="00B678F8">
            <w:r w:rsidRPr="00EB5060">
              <w:t>2.3</w:t>
            </w:r>
          </w:p>
        </w:tc>
        <w:tc>
          <w:tcPr>
            <w:tcW w:w="3828" w:type="dxa"/>
          </w:tcPr>
          <w:p w:rsidR="00B678F8" w:rsidRPr="00821698" w:rsidRDefault="00B678F8" w:rsidP="00B678F8">
            <w:r w:rsidRPr="00821698">
              <w:t>Подвести итоги работы уполномоченных лиц по охране труда ППО филиала за март месяц текущего года</w:t>
            </w:r>
          </w:p>
        </w:tc>
        <w:tc>
          <w:tcPr>
            <w:tcW w:w="1275" w:type="dxa"/>
            <w:gridSpan w:val="2"/>
          </w:tcPr>
          <w:p w:rsidR="00B678F8" w:rsidRPr="00821698" w:rsidRDefault="00B678F8" w:rsidP="00B678F8">
            <w:r w:rsidRPr="00821698">
              <w:t>05 апреля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5E4F64">
              <w:t>филиал</w:t>
            </w:r>
          </w:p>
        </w:tc>
        <w:tc>
          <w:tcPr>
            <w:tcW w:w="2268" w:type="dxa"/>
          </w:tcPr>
          <w:p w:rsidR="00B678F8" w:rsidRDefault="00B678F8" w:rsidP="00B678F8">
            <w:pPr>
              <w:tabs>
                <w:tab w:val="left" w:pos="3705"/>
              </w:tabs>
            </w:pPr>
            <w:r>
              <w:t>Андросович А.Н,</w:t>
            </w:r>
          </w:p>
          <w:p w:rsidR="00B678F8" w:rsidRDefault="00B678F8" w:rsidP="00B678F8">
            <w:pPr>
              <w:tabs>
                <w:tab w:val="left" w:pos="3705"/>
              </w:tabs>
            </w:pPr>
            <w:r>
              <w:t>Дворяшин А.П.,</w:t>
            </w:r>
          </w:p>
          <w:p w:rsidR="00B678F8" w:rsidRPr="00FC4BD0" w:rsidRDefault="00B678F8" w:rsidP="00B678F8">
            <w:pPr>
              <w:tabs>
                <w:tab w:val="left" w:pos="3705"/>
              </w:tabs>
            </w:pPr>
            <w:r>
              <w:t>Береговая Т.М.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Pr="00EB5060" w:rsidRDefault="00B678F8" w:rsidP="00B678F8">
            <w:r w:rsidRPr="00EB5060">
              <w:t>2.4</w:t>
            </w:r>
          </w:p>
        </w:tc>
        <w:tc>
          <w:tcPr>
            <w:tcW w:w="3828" w:type="dxa"/>
          </w:tcPr>
          <w:p w:rsidR="00B678F8" w:rsidRPr="00821698" w:rsidRDefault="00B678F8" w:rsidP="00B678F8">
            <w:r w:rsidRPr="00821698">
              <w:t>Принять участие в VIII турнире по настольному теннису среди членов профсоюза БелОО ВЭП, посвященному дню Победы в Великой Отечественной войне 1941-1945 гг.</w:t>
            </w:r>
          </w:p>
        </w:tc>
        <w:tc>
          <w:tcPr>
            <w:tcW w:w="1275" w:type="dxa"/>
            <w:gridSpan w:val="2"/>
          </w:tcPr>
          <w:p w:rsidR="00B678F8" w:rsidRPr="00821698" w:rsidRDefault="00B678F8" w:rsidP="00B678F8">
            <w:r w:rsidRPr="00821698">
              <w:t>08 апреля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3D1E61">
              <w:t>УСК Светланы Хоркиной</w:t>
            </w:r>
          </w:p>
        </w:tc>
        <w:tc>
          <w:tcPr>
            <w:tcW w:w="2268" w:type="dxa"/>
          </w:tcPr>
          <w:p w:rsidR="00B678F8" w:rsidRPr="008A34AA" w:rsidRDefault="00B678F8" w:rsidP="00B678F8">
            <w:r w:rsidRPr="008A34AA">
              <w:t>Андросович А.Н.,</w:t>
            </w:r>
          </w:p>
          <w:p w:rsidR="00B678F8" w:rsidRPr="008A34AA" w:rsidRDefault="00B678F8" w:rsidP="00B678F8">
            <w:r>
              <w:t>Дворяшин А.П.,</w:t>
            </w:r>
          </w:p>
          <w:p w:rsidR="00B678F8" w:rsidRPr="008A34AA" w:rsidRDefault="00B678F8" w:rsidP="00B678F8">
            <w:pPr>
              <w:tabs>
                <w:tab w:val="left" w:pos="3705"/>
              </w:tabs>
            </w:pPr>
            <w:r w:rsidRPr="008A34AA">
              <w:t xml:space="preserve">председатели </w:t>
            </w:r>
            <w:r>
              <w:t>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Pr="00EB5060" w:rsidRDefault="00B678F8" w:rsidP="00B678F8">
            <w:r w:rsidRPr="00EB5060">
              <w:t>2.5</w:t>
            </w:r>
          </w:p>
        </w:tc>
        <w:tc>
          <w:tcPr>
            <w:tcW w:w="3828" w:type="dxa"/>
          </w:tcPr>
          <w:p w:rsidR="00B678F8" w:rsidRPr="00821698" w:rsidRDefault="00B678F8" w:rsidP="00B678F8">
            <w:r w:rsidRPr="00821698">
              <w:t>Начислить и выплатить заработную плату штатным работникам</w:t>
            </w:r>
          </w:p>
        </w:tc>
        <w:tc>
          <w:tcPr>
            <w:tcW w:w="1275" w:type="dxa"/>
            <w:gridSpan w:val="2"/>
          </w:tcPr>
          <w:p w:rsidR="00B678F8" w:rsidRPr="00821698" w:rsidRDefault="00B678F8" w:rsidP="00B678F8">
            <w:r w:rsidRPr="00821698">
              <w:t>10 апреля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5E4F64">
              <w:t>филиал</w:t>
            </w:r>
          </w:p>
        </w:tc>
        <w:tc>
          <w:tcPr>
            <w:tcW w:w="2268" w:type="dxa"/>
          </w:tcPr>
          <w:p w:rsidR="00B678F8" w:rsidRDefault="00B678F8" w:rsidP="00B678F8">
            <w:r w:rsidRPr="000D278F">
              <w:t>Химчик Д.Н.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Pr="00EB5060" w:rsidRDefault="00B678F8" w:rsidP="00B678F8">
            <w:r w:rsidRPr="00EB5060">
              <w:t>2.6</w:t>
            </w:r>
          </w:p>
        </w:tc>
        <w:tc>
          <w:tcPr>
            <w:tcW w:w="3828" w:type="dxa"/>
          </w:tcPr>
          <w:p w:rsidR="00B678F8" w:rsidRPr="00821698" w:rsidRDefault="00B678F8" w:rsidP="00B678F8">
            <w:r w:rsidRPr="00821698">
              <w:t>Подготовить и сдать отчетность в ПФ</w:t>
            </w:r>
          </w:p>
        </w:tc>
        <w:tc>
          <w:tcPr>
            <w:tcW w:w="1275" w:type="dxa"/>
            <w:gridSpan w:val="2"/>
          </w:tcPr>
          <w:p w:rsidR="00B678F8" w:rsidRPr="00821698" w:rsidRDefault="00B678F8" w:rsidP="00B678F8">
            <w:r w:rsidRPr="00821698">
              <w:t>до 15 апреля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5E4F64">
              <w:t>филиал</w:t>
            </w:r>
          </w:p>
        </w:tc>
        <w:tc>
          <w:tcPr>
            <w:tcW w:w="2268" w:type="dxa"/>
          </w:tcPr>
          <w:p w:rsidR="00B678F8" w:rsidRPr="00B221CB" w:rsidRDefault="00B678F8" w:rsidP="00B678F8">
            <w:r>
              <w:t>Химчик Д.Н.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Pr="00EB5060" w:rsidRDefault="00B678F8" w:rsidP="00B678F8">
            <w:r w:rsidRPr="00EB5060">
              <w:t>2.7</w:t>
            </w:r>
          </w:p>
        </w:tc>
        <w:tc>
          <w:tcPr>
            <w:tcW w:w="3828" w:type="dxa"/>
          </w:tcPr>
          <w:p w:rsidR="00B678F8" w:rsidRPr="00821698" w:rsidRDefault="00B678F8" w:rsidP="00B678F8">
            <w:r w:rsidRPr="00821698">
              <w:t>Подготовить и сдать отчетность в ФНC</w:t>
            </w:r>
          </w:p>
        </w:tc>
        <w:tc>
          <w:tcPr>
            <w:tcW w:w="1275" w:type="dxa"/>
            <w:gridSpan w:val="2"/>
          </w:tcPr>
          <w:p w:rsidR="00B678F8" w:rsidRPr="00821698" w:rsidRDefault="00B678F8" w:rsidP="00B678F8">
            <w:r w:rsidRPr="00821698">
              <w:t>до 15 апреля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5E4F64">
              <w:t>филиал</w:t>
            </w:r>
          </w:p>
        </w:tc>
        <w:tc>
          <w:tcPr>
            <w:tcW w:w="2268" w:type="dxa"/>
          </w:tcPr>
          <w:p w:rsidR="00B678F8" w:rsidRDefault="00B678F8" w:rsidP="00B678F8">
            <w:r w:rsidRPr="002F69BE">
              <w:t>Химчик Д.Н.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Pr="00EB5060" w:rsidRDefault="00B678F8" w:rsidP="00B678F8">
            <w:r w:rsidRPr="00EB5060">
              <w:t>2.8</w:t>
            </w:r>
          </w:p>
        </w:tc>
        <w:tc>
          <w:tcPr>
            <w:tcW w:w="3828" w:type="dxa"/>
          </w:tcPr>
          <w:p w:rsidR="00B678F8" w:rsidRPr="00821698" w:rsidRDefault="00B678F8" w:rsidP="00B678F8">
            <w:r w:rsidRPr="00821698">
              <w:t xml:space="preserve">Произвести частичную оплату экскурсионных «Туров выходного дня» на июньские праздники в города России </w:t>
            </w:r>
          </w:p>
        </w:tc>
        <w:tc>
          <w:tcPr>
            <w:tcW w:w="1275" w:type="dxa"/>
            <w:gridSpan w:val="2"/>
          </w:tcPr>
          <w:p w:rsidR="00B678F8" w:rsidRPr="00821698" w:rsidRDefault="00B678F8" w:rsidP="00B678F8">
            <w:r w:rsidRPr="00821698">
              <w:t>до 15 апреля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5E4F64">
              <w:t>филиал</w:t>
            </w:r>
          </w:p>
        </w:tc>
        <w:tc>
          <w:tcPr>
            <w:tcW w:w="2268" w:type="dxa"/>
          </w:tcPr>
          <w:p w:rsidR="00B678F8" w:rsidRPr="008A34AA" w:rsidRDefault="00B678F8" w:rsidP="00B678F8">
            <w:r w:rsidRPr="008A34AA">
              <w:t>Андросович А.Н.,</w:t>
            </w:r>
          </w:p>
          <w:p w:rsidR="00B678F8" w:rsidRDefault="00B678F8" w:rsidP="00B678F8">
            <w:r>
              <w:t>Химчик Д.Н.,</w:t>
            </w:r>
          </w:p>
          <w:p w:rsidR="00B678F8" w:rsidRPr="002F663D" w:rsidRDefault="00B678F8" w:rsidP="00B678F8">
            <w:r w:rsidRPr="008A34AA">
              <w:t xml:space="preserve">председатели </w:t>
            </w:r>
            <w:r>
              <w:t>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Pr="00EB5060" w:rsidRDefault="00B678F8" w:rsidP="00B678F8">
            <w:r w:rsidRPr="00EB5060">
              <w:t>2.9</w:t>
            </w:r>
          </w:p>
        </w:tc>
        <w:tc>
          <w:tcPr>
            <w:tcW w:w="3828" w:type="dxa"/>
          </w:tcPr>
          <w:p w:rsidR="00B678F8" w:rsidRPr="00821698" w:rsidRDefault="00B678F8" w:rsidP="00B678F8">
            <w:r w:rsidRPr="00821698">
              <w:t>Произвести мониторинг заработной платы работников филиала за I квартал 2023 г.</w:t>
            </w:r>
          </w:p>
        </w:tc>
        <w:tc>
          <w:tcPr>
            <w:tcW w:w="1275" w:type="dxa"/>
            <w:gridSpan w:val="2"/>
          </w:tcPr>
          <w:p w:rsidR="00B678F8" w:rsidRPr="00821698" w:rsidRDefault="00B678F8" w:rsidP="00B678F8">
            <w:r w:rsidRPr="00821698">
              <w:t xml:space="preserve">до 20 апреля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944851">
              <w:t>УСК Светланы Хоркиной</w:t>
            </w:r>
          </w:p>
        </w:tc>
        <w:tc>
          <w:tcPr>
            <w:tcW w:w="2268" w:type="dxa"/>
          </w:tcPr>
          <w:p w:rsidR="00B678F8" w:rsidRPr="008A34AA" w:rsidRDefault="00B678F8" w:rsidP="00B678F8">
            <w:r w:rsidRPr="008A34AA">
              <w:t>Андросович А.Н.,</w:t>
            </w:r>
          </w:p>
          <w:p w:rsidR="00B678F8" w:rsidRPr="002F663D" w:rsidRDefault="00B678F8" w:rsidP="00B678F8">
            <w:r w:rsidRPr="008A34AA">
              <w:t>Береговая Т.М.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Pr="00EB5060" w:rsidRDefault="00B678F8" w:rsidP="00B678F8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3828" w:type="dxa"/>
          </w:tcPr>
          <w:p w:rsidR="00B678F8" w:rsidRPr="00821698" w:rsidRDefault="00B678F8" w:rsidP="00B678F8">
            <w:r w:rsidRPr="00821698">
              <w:t>Внести изменения в социальный паспорт работников филиала на 01.04.2023г.</w:t>
            </w:r>
          </w:p>
        </w:tc>
        <w:tc>
          <w:tcPr>
            <w:tcW w:w="1275" w:type="dxa"/>
            <w:gridSpan w:val="2"/>
          </w:tcPr>
          <w:p w:rsidR="00B678F8" w:rsidRPr="00821698" w:rsidRDefault="00B678F8" w:rsidP="00B678F8">
            <w:r w:rsidRPr="00821698">
              <w:t xml:space="preserve">до 20 апреля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5E4F64">
              <w:t>филиал</w:t>
            </w:r>
          </w:p>
        </w:tc>
        <w:tc>
          <w:tcPr>
            <w:tcW w:w="2268" w:type="dxa"/>
          </w:tcPr>
          <w:p w:rsidR="00B678F8" w:rsidRDefault="00B678F8" w:rsidP="00B678F8">
            <w:r>
              <w:t>Дроздова Т.Г.,</w:t>
            </w:r>
          </w:p>
          <w:p w:rsidR="00B678F8" w:rsidRPr="008A34AA" w:rsidRDefault="00B678F8" w:rsidP="00B678F8">
            <w:r>
              <w:t>Береговая Т.М.,</w:t>
            </w:r>
          </w:p>
          <w:p w:rsidR="00B678F8" w:rsidRPr="002F663D" w:rsidRDefault="00B678F8" w:rsidP="00B678F8">
            <w:r w:rsidRPr="008A34AA">
              <w:t xml:space="preserve">председатели </w:t>
            </w:r>
            <w:r>
              <w:t>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Pr="00D104EE" w:rsidRDefault="00B678F8" w:rsidP="00B678F8">
            <w:r w:rsidRPr="00EB5060">
              <w:t>2.1</w:t>
            </w:r>
            <w:r w:rsidRPr="00D104EE">
              <w:t>1</w:t>
            </w:r>
          </w:p>
        </w:tc>
        <w:tc>
          <w:tcPr>
            <w:tcW w:w="3828" w:type="dxa"/>
          </w:tcPr>
          <w:p w:rsidR="00B678F8" w:rsidRPr="00821698" w:rsidRDefault="00B678F8" w:rsidP="00B678F8">
            <w:r w:rsidRPr="00821698">
              <w:t xml:space="preserve">Провести расширенное заседание профсоюзного комитета ППО филиала в режиме видеоконференции </w:t>
            </w:r>
          </w:p>
        </w:tc>
        <w:tc>
          <w:tcPr>
            <w:tcW w:w="1275" w:type="dxa"/>
            <w:gridSpan w:val="2"/>
          </w:tcPr>
          <w:p w:rsidR="00B678F8" w:rsidRPr="00821698" w:rsidRDefault="00B678F8" w:rsidP="00B678F8">
            <w:r w:rsidRPr="00821698">
              <w:t>20 апреля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5E4F64">
              <w:t>филиал</w:t>
            </w:r>
          </w:p>
        </w:tc>
        <w:tc>
          <w:tcPr>
            <w:tcW w:w="2268" w:type="dxa"/>
          </w:tcPr>
          <w:p w:rsidR="00B678F8" w:rsidRDefault="00B678F8" w:rsidP="00B678F8">
            <w:pPr>
              <w:tabs>
                <w:tab w:val="left" w:pos="3705"/>
              </w:tabs>
            </w:pPr>
            <w:r w:rsidRPr="008A34AA">
              <w:t>Андросович А.Н.,</w:t>
            </w:r>
          </w:p>
          <w:p w:rsidR="00B678F8" w:rsidRPr="008A34AA" w:rsidRDefault="00B678F8" w:rsidP="00B678F8">
            <w:pPr>
              <w:tabs>
                <w:tab w:val="left" w:pos="3705"/>
              </w:tabs>
            </w:pPr>
            <w:r w:rsidRPr="008A34AA">
              <w:t>Береговая Т.М.,</w:t>
            </w:r>
          </w:p>
          <w:p w:rsidR="00B678F8" w:rsidRPr="00443331" w:rsidRDefault="00B678F8" w:rsidP="00B678F8">
            <w:pPr>
              <w:tabs>
                <w:tab w:val="left" w:pos="3705"/>
              </w:tabs>
            </w:pPr>
            <w:r w:rsidRPr="008A34AA">
              <w:t xml:space="preserve">председатели </w:t>
            </w:r>
            <w:r>
              <w:t>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Pr="00EB5060" w:rsidRDefault="00B678F8" w:rsidP="00B678F8">
            <w:r w:rsidRPr="00EB5060">
              <w:lastRenderedPageBreak/>
              <w:t>2.12</w:t>
            </w:r>
          </w:p>
        </w:tc>
        <w:tc>
          <w:tcPr>
            <w:tcW w:w="3828" w:type="dxa"/>
          </w:tcPr>
          <w:p w:rsidR="00B678F8" w:rsidRPr="00821698" w:rsidRDefault="00B678F8" w:rsidP="00B678F8">
            <w:r w:rsidRPr="00821698">
              <w:t xml:space="preserve">Принять участие в ХV Спартакиаде детей членов профсоюза, работников филиала, организованной БелОО ВЭП </w:t>
            </w:r>
          </w:p>
        </w:tc>
        <w:tc>
          <w:tcPr>
            <w:tcW w:w="1275" w:type="dxa"/>
            <w:gridSpan w:val="2"/>
          </w:tcPr>
          <w:p w:rsidR="00B678F8" w:rsidRPr="00821698" w:rsidRDefault="00B678F8" w:rsidP="00B678F8">
            <w:r w:rsidRPr="00821698">
              <w:t>22 апреля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5E4F64">
              <w:t>филиал</w:t>
            </w:r>
          </w:p>
        </w:tc>
        <w:tc>
          <w:tcPr>
            <w:tcW w:w="2268" w:type="dxa"/>
          </w:tcPr>
          <w:p w:rsidR="00B678F8" w:rsidRPr="008A34AA" w:rsidRDefault="00B678F8" w:rsidP="00B678F8">
            <w:r w:rsidRPr="008A34AA">
              <w:t>Андросович А.Н.,</w:t>
            </w:r>
          </w:p>
          <w:p w:rsidR="00B678F8" w:rsidRPr="008A34AA" w:rsidRDefault="00B678F8" w:rsidP="00B678F8">
            <w:r>
              <w:t>Дворяшин А.П.,</w:t>
            </w:r>
          </w:p>
          <w:p w:rsidR="00B678F8" w:rsidRPr="00876C99" w:rsidRDefault="00B678F8" w:rsidP="00B678F8">
            <w:r>
              <w:t>Береговая Т.М.,</w:t>
            </w:r>
          </w:p>
          <w:p w:rsidR="00B678F8" w:rsidRPr="008A34AA" w:rsidRDefault="00B678F8" w:rsidP="00B678F8">
            <w:pPr>
              <w:tabs>
                <w:tab w:val="left" w:pos="3705"/>
              </w:tabs>
            </w:pPr>
            <w:r w:rsidRPr="008A34AA">
              <w:t xml:space="preserve">председатели </w:t>
            </w:r>
            <w:r>
              <w:t>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Pr="001863EB" w:rsidRDefault="00B678F8" w:rsidP="00B678F8">
            <w:r w:rsidRPr="001863EB">
              <w:t>2.13</w:t>
            </w:r>
          </w:p>
        </w:tc>
        <w:tc>
          <w:tcPr>
            <w:tcW w:w="3828" w:type="dxa"/>
          </w:tcPr>
          <w:p w:rsidR="00B678F8" w:rsidRPr="00821698" w:rsidRDefault="00B678F8" w:rsidP="00B678F8">
            <w:r w:rsidRPr="00821698">
              <w:t>Начислить и выплатить аванс штатным работникам</w:t>
            </w:r>
          </w:p>
        </w:tc>
        <w:tc>
          <w:tcPr>
            <w:tcW w:w="1275" w:type="dxa"/>
            <w:gridSpan w:val="2"/>
          </w:tcPr>
          <w:p w:rsidR="00B678F8" w:rsidRPr="00821698" w:rsidRDefault="00B678F8" w:rsidP="00B678F8">
            <w:r w:rsidRPr="00821698">
              <w:t>25 апреля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5E4F64">
              <w:t>филиал</w:t>
            </w:r>
          </w:p>
        </w:tc>
        <w:tc>
          <w:tcPr>
            <w:tcW w:w="2268" w:type="dxa"/>
          </w:tcPr>
          <w:p w:rsidR="00B678F8" w:rsidRDefault="00B678F8" w:rsidP="00B678F8">
            <w:r w:rsidRPr="00AA0DDB">
              <w:t>Химчик Д.Н.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Pr="001863EB" w:rsidRDefault="00B678F8" w:rsidP="00B678F8">
            <w:r w:rsidRPr="001863EB">
              <w:t>2.14</w:t>
            </w:r>
          </w:p>
        </w:tc>
        <w:tc>
          <w:tcPr>
            <w:tcW w:w="3828" w:type="dxa"/>
          </w:tcPr>
          <w:p w:rsidR="00B678F8" w:rsidRPr="00821698" w:rsidRDefault="00B678F8" w:rsidP="00B678F8">
            <w:r w:rsidRPr="00821698">
              <w:t>Принять участие в хоккейном турнире среди сборных команд филиалов ПАО «Россети», проводимом в г. Рязань</w:t>
            </w:r>
          </w:p>
        </w:tc>
        <w:tc>
          <w:tcPr>
            <w:tcW w:w="1275" w:type="dxa"/>
            <w:gridSpan w:val="2"/>
          </w:tcPr>
          <w:p w:rsidR="00B678F8" w:rsidRPr="00821698" w:rsidRDefault="00B678F8" w:rsidP="00B678F8">
            <w:r w:rsidRPr="00821698">
              <w:t>25-28 апреля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5E4F64">
              <w:t>филиал</w:t>
            </w:r>
          </w:p>
        </w:tc>
        <w:tc>
          <w:tcPr>
            <w:tcW w:w="2268" w:type="dxa"/>
          </w:tcPr>
          <w:p w:rsidR="00B678F8" w:rsidRPr="008A34AA" w:rsidRDefault="00B678F8" w:rsidP="00B678F8">
            <w:r w:rsidRPr="008A34AA">
              <w:t>Андросович А.Н</w:t>
            </w:r>
            <w:r>
              <w:t>.</w:t>
            </w:r>
          </w:p>
          <w:p w:rsidR="00B678F8" w:rsidRPr="008A34AA" w:rsidRDefault="00B678F8" w:rsidP="00B678F8">
            <w:pPr>
              <w:tabs>
                <w:tab w:val="left" w:pos="3705"/>
              </w:tabs>
            </w:pP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Pr="001863EB" w:rsidRDefault="00B678F8" w:rsidP="00B678F8">
            <w:r w:rsidRPr="001863EB">
              <w:t>2.15</w:t>
            </w:r>
          </w:p>
        </w:tc>
        <w:tc>
          <w:tcPr>
            <w:tcW w:w="3828" w:type="dxa"/>
          </w:tcPr>
          <w:p w:rsidR="00B678F8" w:rsidRPr="00821698" w:rsidRDefault="00B678F8" w:rsidP="00B678F8">
            <w:r w:rsidRPr="00821698">
              <w:t xml:space="preserve">Принять участие в проведении межрегионального автопробега «Мир без фашизма – производство без травматизма», проводимом БОООП по маршруту: Белгород – Воронеж – Волгоград – Каменск-Шахтинский – Россошь – Белгород </w:t>
            </w:r>
          </w:p>
        </w:tc>
        <w:tc>
          <w:tcPr>
            <w:tcW w:w="1275" w:type="dxa"/>
            <w:gridSpan w:val="2"/>
          </w:tcPr>
          <w:p w:rsidR="00B678F8" w:rsidRPr="00821698" w:rsidRDefault="00B678F8" w:rsidP="00B678F8">
            <w:r w:rsidRPr="00821698">
              <w:t>26 – 29 апреля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5E4F64">
              <w:t>филиал</w:t>
            </w:r>
          </w:p>
        </w:tc>
        <w:tc>
          <w:tcPr>
            <w:tcW w:w="2268" w:type="dxa"/>
          </w:tcPr>
          <w:p w:rsidR="00B678F8" w:rsidRPr="008A34AA" w:rsidRDefault="00B678F8" w:rsidP="00B678F8">
            <w:r>
              <w:t>Дворяшин А.П.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Pr="001863EB" w:rsidRDefault="00B678F8" w:rsidP="00B678F8">
            <w:r>
              <w:t>2.16</w:t>
            </w:r>
          </w:p>
        </w:tc>
        <w:tc>
          <w:tcPr>
            <w:tcW w:w="3828" w:type="dxa"/>
          </w:tcPr>
          <w:p w:rsidR="00B678F8" w:rsidRPr="00821698" w:rsidRDefault="00B678F8" w:rsidP="00B678F8">
            <w:r w:rsidRPr="00821698">
              <w:t>Организовать раздачу Георгиевской ленточки для праздничных мероприятий, приуроченных к 78-летию Победы в ВОВ</w:t>
            </w:r>
          </w:p>
        </w:tc>
        <w:tc>
          <w:tcPr>
            <w:tcW w:w="1275" w:type="dxa"/>
            <w:gridSpan w:val="2"/>
          </w:tcPr>
          <w:p w:rsidR="00B678F8" w:rsidRPr="00821698" w:rsidRDefault="00B678F8" w:rsidP="00B678F8">
            <w:r w:rsidRPr="00821698">
              <w:t>до 25 апреля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5E4F64">
              <w:t>филиал</w:t>
            </w:r>
          </w:p>
        </w:tc>
        <w:tc>
          <w:tcPr>
            <w:tcW w:w="2268" w:type="dxa"/>
          </w:tcPr>
          <w:p w:rsidR="00B678F8" w:rsidRPr="008A34AA" w:rsidRDefault="00B678F8" w:rsidP="00B678F8">
            <w:r w:rsidRPr="008A34AA">
              <w:t>Андросович А.Н.,</w:t>
            </w:r>
          </w:p>
          <w:p w:rsidR="00B678F8" w:rsidRPr="002F663D" w:rsidRDefault="00B678F8" w:rsidP="00B678F8">
            <w:r w:rsidRPr="008A34AA">
              <w:t xml:space="preserve">председатели </w:t>
            </w:r>
            <w:r>
              <w:t>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Default="00B678F8" w:rsidP="00B678F8">
            <w:r>
              <w:t>2.17</w:t>
            </w:r>
          </w:p>
        </w:tc>
        <w:tc>
          <w:tcPr>
            <w:tcW w:w="3828" w:type="dxa"/>
          </w:tcPr>
          <w:p w:rsidR="00B678F8" w:rsidRPr="00821698" w:rsidRDefault="00B678F8" w:rsidP="00B678F8">
            <w:r w:rsidRPr="00821698">
              <w:t xml:space="preserve">Принять участие в экологических субботниках по озеленению и уборке территорий </w:t>
            </w:r>
          </w:p>
        </w:tc>
        <w:tc>
          <w:tcPr>
            <w:tcW w:w="1275" w:type="dxa"/>
            <w:gridSpan w:val="2"/>
          </w:tcPr>
          <w:p w:rsidR="00B678F8" w:rsidRPr="00821698" w:rsidRDefault="00B678F8" w:rsidP="00B678F8">
            <w:r w:rsidRPr="00821698">
              <w:t>апрель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5E4F64">
              <w:t>филиал</w:t>
            </w:r>
          </w:p>
        </w:tc>
        <w:tc>
          <w:tcPr>
            <w:tcW w:w="2268" w:type="dxa"/>
          </w:tcPr>
          <w:p w:rsidR="00B678F8" w:rsidRPr="00E011EA" w:rsidRDefault="00B678F8" w:rsidP="00B678F8">
            <w:r w:rsidRPr="00E011EA">
              <w:t>Андросович А.Н.,</w:t>
            </w:r>
            <w:r>
              <w:t xml:space="preserve"> председатели 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Default="00B678F8" w:rsidP="00B678F8">
            <w:r>
              <w:t>2.18</w:t>
            </w:r>
          </w:p>
        </w:tc>
        <w:tc>
          <w:tcPr>
            <w:tcW w:w="3828" w:type="dxa"/>
          </w:tcPr>
          <w:p w:rsidR="00B678F8" w:rsidRPr="00821698" w:rsidRDefault="00B678F8" w:rsidP="00B678F8">
            <w:r w:rsidRPr="00821698">
              <w:t>Разработать и подготовить комплекс праздничных мероприятий, посвященных 78-летию Победы в ВОВ</w:t>
            </w:r>
          </w:p>
        </w:tc>
        <w:tc>
          <w:tcPr>
            <w:tcW w:w="1275" w:type="dxa"/>
            <w:gridSpan w:val="2"/>
          </w:tcPr>
          <w:p w:rsidR="00B678F8" w:rsidRPr="00821698" w:rsidRDefault="00B678F8" w:rsidP="00B678F8">
            <w:r w:rsidRPr="00821698">
              <w:t>в течение месяца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420567">
              <w:t>филиал</w:t>
            </w:r>
          </w:p>
        </w:tc>
        <w:tc>
          <w:tcPr>
            <w:tcW w:w="2268" w:type="dxa"/>
          </w:tcPr>
          <w:p w:rsidR="00B678F8" w:rsidRPr="008A34AA" w:rsidRDefault="00B678F8" w:rsidP="00B678F8">
            <w:r w:rsidRPr="008A34AA">
              <w:t>Андросович А.Н.,</w:t>
            </w:r>
          </w:p>
          <w:p w:rsidR="00B678F8" w:rsidRPr="002F663D" w:rsidRDefault="00B678F8" w:rsidP="00B678F8">
            <w:r w:rsidRPr="008A34AA">
              <w:t xml:space="preserve">председатели </w:t>
            </w:r>
            <w:r>
              <w:t>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Default="00B678F8" w:rsidP="00B678F8">
            <w:r>
              <w:t>2.19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B678F8" w:rsidRPr="00821698" w:rsidRDefault="00B678F8" w:rsidP="00B678F8">
            <w:r w:rsidRPr="00821698">
              <w:t>Принять участие в профсоюзной Программе по улучшению условий труда и быта членов профсоюза, работников филиала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Pr="00821698" w:rsidRDefault="00B678F8" w:rsidP="00B678F8">
            <w:r w:rsidRPr="00821698">
              <w:t>в течение месяца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420567">
              <w:t>филиал</w:t>
            </w:r>
          </w:p>
        </w:tc>
        <w:tc>
          <w:tcPr>
            <w:tcW w:w="2268" w:type="dxa"/>
          </w:tcPr>
          <w:p w:rsidR="00B678F8" w:rsidRPr="008A34AA" w:rsidRDefault="00B678F8" w:rsidP="00B678F8">
            <w:r w:rsidRPr="008A34AA">
              <w:t>Андросович А.Н.,</w:t>
            </w:r>
          </w:p>
          <w:p w:rsidR="00B678F8" w:rsidRDefault="00B678F8" w:rsidP="00B678F8">
            <w:r>
              <w:t>Береговая Т.М.,</w:t>
            </w:r>
          </w:p>
          <w:p w:rsidR="00B678F8" w:rsidRDefault="00B678F8" w:rsidP="00B678F8">
            <w:r>
              <w:t>Дворяшин А.П.,</w:t>
            </w:r>
          </w:p>
          <w:p w:rsidR="00B678F8" w:rsidRPr="002F663D" w:rsidRDefault="00B678F8" w:rsidP="00B678F8">
            <w:r>
              <w:t>п</w:t>
            </w:r>
            <w:r w:rsidRPr="008A34AA">
              <w:t xml:space="preserve">редседатели </w:t>
            </w:r>
            <w:r>
              <w:t>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Default="00B678F8" w:rsidP="00B678F8">
            <w:r>
              <w:t>2.20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B678F8" w:rsidRPr="00821698" w:rsidRDefault="00B678F8" w:rsidP="00B678F8">
            <w:r w:rsidRPr="00821698">
              <w:t>Принять участие в подготовке к Всероссийской первомайской акции профсоюзов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Pr="00821698" w:rsidRDefault="00B678F8" w:rsidP="00B678F8">
            <w:r w:rsidRPr="00821698">
              <w:t>в течение месяца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281D78">
              <w:t>филиал</w:t>
            </w:r>
          </w:p>
        </w:tc>
        <w:tc>
          <w:tcPr>
            <w:tcW w:w="2268" w:type="dxa"/>
          </w:tcPr>
          <w:p w:rsidR="00B678F8" w:rsidRPr="008A34AA" w:rsidRDefault="00B678F8" w:rsidP="00B678F8">
            <w:r>
              <w:t>Андросович А.Н.</w:t>
            </w:r>
          </w:p>
          <w:p w:rsidR="00B678F8" w:rsidRPr="002F663D" w:rsidRDefault="00B678F8" w:rsidP="00B678F8"/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Default="00B678F8" w:rsidP="00B678F8">
            <w:r>
              <w:t>2.21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B678F8" w:rsidRPr="00821698" w:rsidRDefault="00B678F8" w:rsidP="00B678F8">
            <w:r w:rsidRPr="00821698"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Pr="00821698" w:rsidRDefault="00B678F8" w:rsidP="00B678F8">
            <w:r w:rsidRPr="00821698">
              <w:t>в течение месяца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281D78">
              <w:t>филиал</w:t>
            </w:r>
          </w:p>
        </w:tc>
        <w:tc>
          <w:tcPr>
            <w:tcW w:w="2268" w:type="dxa"/>
          </w:tcPr>
          <w:p w:rsidR="00B678F8" w:rsidRPr="008A34AA" w:rsidRDefault="00B678F8" w:rsidP="00B678F8">
            <w:r w:rsidRPr="008A34AA">
              <w:t>Андросович А.Н.</w:t>
            </w:r>
          </w:p>
          <w:p w:rsidR="00B678F8" w:rsidRPr="002F663D" w:rsidRDefault="00B678F8" w:rsidP="00B678F8"/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Default="00B678F8" w:rsidP="00B678F8">
            <w:r>
              <w:t>2.22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B678F8" w:rsidRPr="00821698" w:rsidRDefault="00B678F8" w:rsidP="00B678F8">
            <w:r w:rsidRPr="00821698">
              <w:t xml:space="preserve">Организовать тренировочные занятия по мини-футболу, пулевой стрельбе, волейболу, хоккею, настольному теннису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Pr="00821698" w:rsidRDefault="00B678F8" w:rsidP="00B678F8">
            <w:r w:rsidRPr="00821698">
              <w:t>в течение месяца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281D78">
              <w:t>филиал</w:t>
            </w:r>
          </w:p>
        </w:tc>
        <w:tc>
          <w:tcPr>
            <w:tcW w:w="2268" w:type="dxa"/>
          </w:tcPr>
          <w:p w:rsidR="00B678F8" w:rsidRDefault="00B678F8" w:rsidP="00B678F8">
            <w:r w:rsidRPr="008A34AA">
              <w:t>Андросович А.Н.,</w:t>
            </w:r>
          </w:p>
          <w:p w:rsidR="00B678F8" w:rsidRPr="008A34AA" w:rsidRDefault="00B678F8" w:rsidP="00B678F8">
            <w:r>
              <w:t>Дворяшин А.П.,</w:t>
            </w:r>
          </w:p>
          <w:p w:rsidR="00B678F8" w:rsidRPr="002F663D" w:rsidRDefault="00B678F8" w:rsidP="00B678F8">
            <w:r w:rsidRPr="008A34AA">
              <w:t xml:space="preserve">председатели </w:t>
            </w:r>
            <w:r>
              <w:t>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Default="00B678F8" w:rsidP="00B678F8">
            <w:r>
              <w:t>2.23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B678F8" w:rsidRPr="00821698" w:rsidRDefault="00B678F8" w:rsidP="00B678F8">
            <w:r w:rsidRPr="00821698">
              <w:t>Принять в члены профсоюза ОО ВЭП всех вновь принятых на работу сотрудников филиала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Pr="00821698" w:rsidRDefault="00B678F8" w:rsidP="00B678F8">
            <w:r w:rsidRPr="00821698">
              <w:t>в течение месяца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281D78">
              <w:t>филиал</w:t>
            </w:r>
          </w:p>
        </w:tc>
        <w:tc>
          <w:tcPr>
            <w:tcW w:w="2268" w:type="dxa"/>
          </w:tcPr>
          <w:p w:rsidR="00B678F8" w:rsidRPr="008A34AA" w:rsidRDefault="00B678F8" w:rsidP="00B678F8">
            <w:r w:rsidRPr="008A34AA">
              <w:t>Андросович А.Н.,</w:t>
            </w:r>
          </w:p>
          <w:p w:rsidR="00B678F8" w:rsidRPr="008A34AA" w:rsidRDefault="00B678F8" w:rsidP="00B678F8">
            <w:r w:rsidRPr="008A34AA">
              <w:t>Береговая Т.М.,</w:t>
            </w:r>
          </w:p>
          <w:p w:rsidR="00B678F8" w:rsidRPr="002F663D" w:rsidRDefault="00B678F8" w:rsidP="00B678F8">
            <w:r w:rsidRPr="008A34AA">
              <w:t xml:space="preserve">председатели </w:t>
            </w:r>
            <w:r>
              <w:t>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Default="00B678F8" w:rsidP="00B678F8">
            <w:r>
              <w:t>2.24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B678F8" w:rsidRPr="00821698" w:rsidRDefault="00B678F8" w:rsidP="00B678F8">
            <w:r w:rsidRPr="00821698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Pr="00821698" w:rsidRDefault="00B678F8" w:rsidP="00B678F8">
            <w:r w:rsidRPr="00821698">
              <w:t>в течение месяца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281D78">
              <w:t>филиал</w:t>
            </w:r>
          </w:p>
        </w:tc>
        <w:tc>
          <w:tcPr>
            <w:tcW w:w="2268" w:type="dxa"/>
          </w:tcPr>
          <w:p w:rsidR="00B678F8" w:rsidRPr="00C700A3" w:rsidRDefault="00B678F8" w:rsidP="00B678F8">
            <w:r>
              <w:t>Химчик Д.Н.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Default="00B678F8" w:rsidP="00B678F8">
            <w:r>
              <w:t>2.25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B678F8" w:rsidRPr="00821698" w:rsidRDefault="00B678F8" w:rsidP="00B678F8">
            <w:r w:rsidRPr="00821698">
              <w:t>Оформить бухгалтерские документы (расход. и приход. ордера, авансов. отчеты, платежные поручения и др.)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Pr="00821698" w:rsidRDefault="00B678F8" w:rsidP="00B678F8">
            <w:r w:rsidRPr="00821698">
              <w:t>в течение месяца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Pr="00281D78" w:rsidRDefault="00B678F8" w:rsidP="00B678F8">
            <w:r w:rsidRPr="00281D78">
              <w:t>филиал</w:t>
            </w:r>
          </w:p>
        </w:tc>
        <w:tc>
          <w:tcPr>
            <w:tcW w:w="2268" w:type="dxa"/>
          </w:tcPr>
          <w:p w:rsidR="00B678F8" w:rsidRPr="00C700A3" w:rsidRDefault="00B678F8" w:rsidP="00B678F8">
            <w:r>
              <w:t>Химчик Д.Н.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Default="00B678F8" w:rsidP="00B678F8">
            <w:r>
              <w:lastRenderedPageBreak/>
              <w:t>2.26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B678F8" w:rsidRPr="00821698" w:rsidRDefault="00B678F8" w:rsidP="00B678F8">
            <w:r w:rsidRPr="00821698">
              <w:t>Продолжить сотрудничество с Советом ветеранов и Советом молодежи филиала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Pr="00821698" w:rsidRDefault="00B678F8" w:rsidP="00B678F8">
            <w:r w:rsidRPr="00821698">
              <w:t>в течение месяца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1D0D20">
              <w:t>филиал</w:t>
            </w:r>
          </w:p>
        </w:tc>
        <w:tc>
          <w:tcPr>
            <w:tcW w:w="2268" w:type="dxa"/>
          </w:tcPr>
          <w:p w:rsidR="00B678F8" w:rsidRPr="008A34AA" w:rsidRDefault="00B678F8" w:rsidP="00B678F8">
            <w:r w:rsidRPr="008A34AA">
              <w:t>Андросович А.Н.,</w:t>
            </w:r>
          </w:p>
          <w:p w:rsidR="00B678F8" w:rsidRPr="008A34AA" w:rsidRDefault="00B678F8" w:rsidP="00B678F8">
            <w:r w:rsidRPr="008A34AA">
              <w:t>Береговая Т.М.,</w:t>
            </w:r>
          </w:p>
          <w:p w:rsidR="00B678F8" w:rsidRPr="002F663D" w:rsidRDefault="00B678F8" w:rsidP="00B678F8">
            <w:r w:rsidRPr="008A34AA">
              <w:t xml:space="preserve">председатели </w:t>
            </w:r>
            <w:r>
              <w:t>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Default="00B678F8" w:rsidP="00B678F8">
            <w:r>
              <w:t>2.27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B678F8" w:rsidRPr="00821698" w:rsidRDefault="00B678F8" w:rsidP="00B678F8">
            <w:r w:rsidRPr="00821698">
              <w:t>Проводить консультации сотрудников филиала по социальным и правовым вопросам, рассмотрение заявлений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Pr="00821698" w:rsidRDefault="00B678F8" w:rsidP="00B678F8">
            <w:r w:rsidRPr="00821698">
              <w:t>в течение месяца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1D0D20">
              <w:t>филиал</w:t>
            </w:r>
          </w:p>
        </w:tc>
        <w:tc>
          <w:tcPr>
            <w:tcW w:w="2268" w:type="dxa"/>
          </w:tcPr>
          <w:p w:rsidR="00B678F8" w:rsidRPr="008A34AA" w:rsidRDefault="00B678F8" w:rsidP="00B678F8">
            <w:r w:rsidRPr="008A34AA">
              <w:t>Андросович А.Н.,</w:t>
            </w:r>
          </w:p>
          <w:p w:rsidR="00B678F8" w:rsidRPr="008A34AA" w:rsidRDefault="00B678F8" w:rsidP="00B678F8">
            <w:r w:rsidRPr="008A34AA">
              <w:t>Береговая Т.М.,</w:t>
            </w:r>
          </w:p>
          <w:p w:rsidR="00B678F8" w:rsidRPr="002F663D" w:rsidRDefault="00B678F8" w:rsidP="00B678F8">
            <w:r w:rsidRPr="008A34AA">
              <w:t xml:space="preserve">председатели </w:t>
            </w:r>
            <w:r>
              <w:t>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Default="00B678F8" w:rsidP="00B678F8">
            <w:r>
              <w:t>2.28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B678F8" w:rsidRPr="00821698" w:rsidRDefault="00B678F8" w:rsidP="00B678F8">
            <w:r w:rsidRPr="00821698">
              <w:t>Освещать деятельность профсоюзной организации на сайте БелОО ВЭП, портале филиала, телеграмм-канале и социальных сетях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821698">
              <w:t>в течение месяца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8F8" w:rsidRDefault="00B678F8" w:rsidP="00B678F8">
            <w:r w:rsidRPr="001D0D20">
              <w:t>филиал</w:t>
            </w:r>
          </w:p>
        </w:tc>
        <w:tc>
          <w:tcPr>
            <w:tcW w:w="2268" w:type="dxa"/>
          </w:tcPr>
          <w:p w:rsidR="00B678F8" w:rsidRPr="00C700A3" w:rsidRDefault="00B678F8" w:rsidP="00B678F8">
            <w:r w:rsidRPr="00C700A3">
              <w:t>Андросович А.Н.,</w:t>
            </w:r>
          </w:p>
          <w:p w:rsidR="00B678F8" w:rsidRPr="00C700A3" w:rsidRDefault="00B678F8" w:rsidP="00B678F8">
            <w:r w:rsidRPr="00C700A3">
              <w:t>Береговая Т.М.,</w:t>
            </w:r>
          </w:p>
          <w:p w:rsidR="00B678F8" w:rsidRPr="00C700A3" w:rsidRDefault="00B678F8" w:rsidP="00B678F8">
            <w:r w:rsidRPr="00C700A3">
              <w:t>Кончаковская Д.И.</w:t>
            </w:r>
          </w:p>
        </w:tc>
      </w:tr>
      <w:tr w:rsidR="00B678F8" w:rsidRPr="00E8548F" w:rsidTr="006F482E">
        <w:trPr>
          <w:trHeight w:val="554"/>
        </w:trPr>
        <w:tc>
          <w:tcPr>
            <w:tcW w:w="10207" w:type="dxa"/>
            <w:gridSpan w:val="7"/>
            <w:shd w:val="clear" w:color="auto" w:fill="auto"/>
          </w:tcPr>
          <w:p w:rsidR="00B678F8" w:rsidRPr="004E5517" w:rsidRDefault="00B678F8" w:rsidP="00B678F8">
            <w:pPr>
              <w:ind w:left="720"/>
            </w:pPr>
          </w:p>
          <w:p w:rsidR="00B678F8" w:rsidRPr="004E5517" w:rsidRDefault="00B678F8" w:rsidP="00B678F8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4E5517">
              <w:rPr>
                <w:b/>
              </w:rPr>
              <w:t>Первичная профсоюзная организация филиала</w:t>
            </w:r>
          </w:p>
          <w:p w:rsidR="00B678F8" w:rsidRPr="004E5517" w:rsidRDefault="00B678F8" w:rsidP="00B678F8">
            <w:pPr>
              <w:ind w:left="720"/>
              <w:jc w:val="center"/>
            </w:pPr>
            <w:r w:rsidRPr="004E5517">
              <w:rPr>
                <w:b/>
              </w:rPr>
              <w:t>ПАО «Квадра» - «Белгородская генерация»</w:t>
            </w:r>
          </w:p>
          <w:p w:rsidR="00B678F8" w:rsidRPr="004E5517" w:rsidRDefault="00B678F8" w:rsidP="00B678F8">
            <w:pPr>
              <w:ind w:left="720"/>
            </w:pPr>
          </w:p>
        </w:tc>
      </w:tr>
      <w:tr w:rsidR="00B678F8" w:rsidRPr="00E8548F" w:rsidTr="006F482E">
        <w:trPr>
          <w:trHeight w:val="276"/>
        </w:trPr>
        <w:tc>
          <w:tcPr>
            <w:tcW w:w="709" w:type="dxa"/>
            <w:shd w:val="clear" w:color="auto" w:fill="auto"/>
          </w:tcPr>
          <w:p w:rsidR="00B678F8" w:rsidRPr="00E8548F" w:rsidRDefault="00B678F8" w:rsidP="00B678F8">
            <w:pPr>
              <w:jc w:val="center"/>
            </w:pPr>
            <w:r w:rsidRPr="00E8548F"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Принять участие в проведение проверок условий и охраны труда на рабочих местах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Председатели ЦПО, общественные уполномоченные</w:t>
            </w:r>
          </w:p>
        </w:tc>
      </w:tr>
      <w:tr w:rsidR="00B678F8" w:rsidRPr="00E8548F" w:rsidTr="006F482E">
        <w:trPr>
          <w:trHeight w:val="276"/>
        </w:trPr>
        <w:tc>
          <w:tcPr>
            <w:tcW w:w="709" w:type="dxa"/>
            <w:shd w:val="clear" w:color="auto" w:fill="auto"/>
          </w:tcPr>
          <w:p w:rsidR="00B678F8" w:rsidRPr="00E8548F" w:rsidRDefault="00B678F8" w:rsidP="00B678F8">
            <w:pPr>
              <w:jc w:val="center"/>
            </w:pPr>
            <w:r w:rsidRPr="00E8548F"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Провести заседание цехового профсоюзного комитета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по графику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Председатели ЦПО</w:t>
            </w:r>
          </w:p>
        </w:tc>
      </w:tr>
      <w:tr w:rsidR="00B678F8" w:rsidRPr="00E8548F" w:rsidTr="006F482E">
        <w:trPr>
          <w:trHeight w:val="510"/>
        </w:trPr>
        <w:tc>
          <w:tcPr>
            <w:tcW w:w="709" w:type="dxa"/>
            <w:shd w:val="clear" w:color="auto" w:fill="auto"/>
          </w:tcPr>
          <w:p w:rsidR="00B678F8" w:rsidRPr="00E8548F" w:rsidRDefault="00B678F8" w:rsidP="00B678F8">
            <w:pPr>
              <w:jc w:val="center"/>
            </w:pPr>
            <w:r w:rsidRPr="00E8548F"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Принять участие в проведении Дня охраны труда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20 апреля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Председатели ЦПО</w:t>
            </w:r>
          </w:p>
        </w:tc>
      </w:tr>
      <w:tr w:rsidR="00B678F8" w:rsidRPr="00E8548F" w:rsidTr="006F482E">
        <w:trPr>
          <w:trHeight w:val="274"/>
        </w:trPr>
        <w:tc>
          <w:tcPr>
            <w:tcW w:w="709" w:type="dxa"/>
            <w:shd w:val="clear" w:color="auto" w:fill="auto"/>
          </w:tcPr>
          <w:p w:rsidR="00B678F8" w:rsidRPr="00E8548F" w:rsidRDefault="00B678F8" w:rsidP="00B678F8">
            <w:pPr>
              <w:jc w:val="center"/>
            </w:pPr>
            <w:r w:rsidRPr="00E8548F"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Провести подготовительные мероприятия к празднованию Международного дня солидарности трудящихся – 1 мая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584106" w:rsidP="00B678F8">
            <w:r>
              <w:t>в</w:t>
            </w:r>
            <w:r w:rsidR="00B678F8" w:rsidRPr="003757D4">
              <w:t xml:space="preserve">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Председатели 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Pr="00E8548F" w:rsidRDefault="00B678F8" w:rsidP="00B678F8">
            <w:pPr>
              <w:jc w:val="center"/>
            </w:pPr>
            <w:r w:rsidRPr="00E8548F"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Принять участие в подготовке праздничных мероприятий, посвященных 78-летию Победы в Великой Отечественной войне 1941 – 1945 годов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584106" w:rsidP="00B678F8">
            <w:r>
              <w:t>в</w:t>
            </w:r>
            <w:r w:rsidR="00B678F8" w:rsidRPr="003757D4">
              <w:t xml:space="preserve">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Председатели 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Pr="00E8548F" w:rsidRDefault="00B678F8" w:rsidP="00B678F8">
            <w:pPr>
              <w:jc w:val="center"/>
            </w:pPr>
            <w:r w:rsidRPr="00E8548F"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Принять участие в заседании Совета представителей ППО АО «Квадра»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584106" w:rsidP="00B678F8">
            <w:r>
              <w:t>0</w:t>
            </w:r>
            <w:r w:rsidR="00B678F8" w:rsidRPr="003757D4">
              <w:t>6-</w:t>
            </w:r>
            <w:r>
              <w:t>0</w:t>
            </w:r>
            <w:r w:rsidR="00B678F8" w:rsidRPr="003757D4">
              <w:t>7 апреля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г. Тула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Пономаренко Е.П. Андросова С.В.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Pr="00E8548F" w:rsidRDefault="00B678F8" w:rsidP="00B678F8">
            <w:pPr>
              <w:jc w:val="center"/>
            </w:pPr>
            <w:r w:rsidRPr="00E8548F"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Принять участие в турнире по настольному теннису среди работников предприятий Белгородской энергосистемы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8 апреля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УСК</w:t>
            </w:r>
            <w:r w:rsidR="00584106">
              <w:t xml:space="preserve"> Светланы</w:t>
            </w:r>
            <w:r w:rsidRPr="003757D4">
              <w:t xml:space="preserve"> Хоркиной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Председатели 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Pr="00E8548F" w:rsidRDefault="00B678F8" w:rsidP="00B678F8">
            <w:pPr>
              <w:jc w:val="center"/>
            </w:pPr>
            <w:r w:rsidRPr="00E8548F"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Принять участие в Спартакиаде детей работников Белгородской энергосистемы, посвященной Дню Победы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22 апреля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 xml:space="preserve">УСК </w:t>
            </w:r>
            <w:r w:rsidR="00584106">
              <w:t>Светланы</w:t>
            </w:r>
            <w:r w:rsidRPr="003757D4">
              <w:t xml:space="preserve"> Хоркиной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Председатели 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Pr="00E8548F" w:rsidRDefault="00B678F8" w:rsidP="00B678F8">
            <w:pPr>
              <w:jc w:val="center"/>
            </w:pPr>
            <w:r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Организовать культурно-массовые и спортивно-оздоровительные мероприятия в рамках туров «Выходного дня»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584106" w:rsidP="00B678F8">
            <w:r>
              <w:t>в</w:t>
            </w:r>
            <w:r w:rsidR="00B678F8" w:rsidRPr="003757D4">
              <w:t xml:space="preserve">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Председатели 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Default="00B678F8" w:rsidP="00B678F8">
            <w:pPr>
              <w:jc w:val="center"/>
            </w:pPr>
            <w:r>
              <w:t>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Принять участие в субботниках по озеленению и уборке территории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584106" w:rsidP="00B678F8">
            <w:r>
              <w:t>в</w:t>
            </w:r>
            <w:r w:rsidR="00B678F8" w:rsidRPr="003757D4">
              <w:t xml:space="preserve">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Председатели 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Default="00B678F8" w:rsidP="00B678F8">
            <w:pPr>
              <w:jc w:val="center"/>
            </w:pPr>
            <w:r>
              <w:t>3.11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 xml:space="preserve">Организовать посещение членами профсоюза спортивных залов по волейболу, мини-футболу, настольному теннису, плаванию и пулевой стрельбе по программе </w:t>
            </w:r>
            <w:r w:rsidRPr="003757D4">
              <w:lastRenderedPageBreak/>
              <w:t>подготовки к сдаче нормативов по «ГТО»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lastRenderedPageBreak/>
              <w:t>по графику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06" w:rsidRDefault="00B678F8" w:rsidP="00B678F8">
            <w:r w:rsidRPr="003757D4">
              <w:t xml:space="preserve">г. Старый Оскол, г. Белгород, </w:t>
            </w:r>
          </w:p>
          <w:p w:rsidR="00B678F8" w:rsidRPr="003757D4" w:rsidRDefault="00B678F8" w:rsidP="00B678F8">
            <w:r w:rsidRPr="003757D4">
              <w:t>г. Валуйки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Председатели 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Default="00B678F8" w:rsidP="00B678F8">
            <w:pPr>
              <w:jc w:val="center"/>
            </w:pPr>
            <w:r>
              <w:lastRenderedPageBreak/>
              <w:t>3.12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Приобрести бытовые приборы по программе «Улучшение условий труда членов профсоюза»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584106" w:rsidP="00B678F8">
            <w:r>
              <w:t>в</w:t>
            </w:r>
            <w:r w:rsidR="00B678F8" w:rsidRPr="003757D4">
              <w:t xml:space="preserve">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Председатели 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Default="00B678F8" w:rsidP="00B678F8">
            <w:pPr>
              <w:jc w:val="center"/>
            </w:pPr>
            <w:r>
              <w:t>3.13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Организовывать информационное сопровождение развития социального партнерства в теплоэнергетике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584106" w:rsidP="00B678F8">
            <w:r>
              <w:t xml:space="preserve">в </w:t>
            </w:r>
            <w:r w:rsidR="00B678F8" w:rsidRPr="003757D4">
              <w:t>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Председатели 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Default="00B678F8" w:rsidP="00B678F8">
            <w:pPr>
              <w:jc w:val="center"/>
            </w:pPr>
            <w:r>
              <w:t>3.14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Оказывать практическую помощь по правозащитной работе членам профсоюза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584106" w:rsidP="00B678F8">
            <w:r>
              <w:t>в</w:t>
            </w:r>
            <w:r w:rsidR="00B678F8" w:rsidRPr="003757D4">
              <w:t xml:space="preserve">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Председатели 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Default="00B678F8" w:rsidP="00B678F8">
            <w:pPr>
              <w:jc w:val="center"/>
            </w:pPr>
            <w:r>
              <w:t>3.15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Продолжить работу с Советом ветеранов филиала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584106" w:rsidP="00B678F8">
            <w:r>
              <w:t>в</w:t>
            </w:r>
            <w:r w:rsidR="00B678F8" w:rsidRPr="003757D4">
              <w:t xml:space="preserve">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Председатели 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Default="00B678F8" w:rsidP="00B678F8">
            <w:pPr>
              <w:jc w:val="center"/>
            </w:pPr>
            <w:r>
              <w:t>3.16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Продолжить работу с Советом молодежи филиала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584106" w:rsidP="00B678F8">
            <w:r>
              <w:t>в</w:t>
            </w:r>
            <w:r w:rsidR="00B678F8" w:rsidRPr="003757D4">
              <w:t xml:space="preserve">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Председатели 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Default="00B678F8" w:rsidP="00B678F8">
            <w:pPr>
              <w:jc w:val="center"/>
            </w:pPr>
            <w:r>
              <w:t>3.17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Вести работу с заявлениями членов трудового коллектива (постановления на выплаты по КД)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584106" w:rsidP="00B678F8">
            <w:r>
              <w:t>в</w:t>
            </w:r>
            <w:r w:rsidR="00B678F8" w:rsidRPr="003757D4">
              <w:t xml:space="preserve">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Председатели ЦПО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shd w:val="clear" w:color="auto" w:fill="auto"/>
          </w:tcPr>
          <w:p w:rsidR="00B678F8" w:rsidRDefault="00B678F8" w:rsidP="00B678F8">
            <w:pPr>
              <w:jc w:val="center"/>
            </w:pPr>
            <w:r>
              <w:t>3.18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Составить и сдать материальные отчеты и постановления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до 28 апреля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3757D4" w:rsidRDefault="00B678F8" w:rsidP="00B678F8">
            <w:r w:rsidRPr="003757D4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Default="00B678F8" w:rsidP="00B678F8">
            <w:r w:rsidRPr="003757D4">
              <w:t>Председатели ЦПО</w:t>
            </w:r>
          </w:p>
        </w:tc>
      </w:tr>
      <w:tr w:rsidR="00B678F8" w:rsidRPr="00E8548F" w:rsidTr="006F482E">
        <w:trPr>
          <w:trHeight w:val="365"/>
        </w:trPr>
        <w:tc>
          <w:tcPr>
            <w:tcW w:w="10207" w:type="dxa"/>
            <w:gridSpan w:val="7"/>
          </w:tcPr>
          <w:p w:rsidR="00B678F8" w:rsidRPr="00E8548F" w:rsidRDefault="00B678F8" w:rsidP="00B678F8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B678F8" w:rsidRPr="002B1BB2" w:rsidRDefault="00B678F8" w:rsidP="00B678F8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2B1BB2">
              <w:rPr>
                <w:b/>
              </w:rPr>
              <w:t>Первичная профсоюзная организация АО «Белгородэнергосбыт»</w:t>
            </w:r>
          </w:p>
          <w:p w:rsidR="00B678F8" w:rsidRPr="00E8548F" w:rsidRDefault="00B678F8" w:rsidP="00B678F8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</w:tcPr>
          <w:p w:rsidR="00B678F8" w:rsidRPr="00B96FC3" w:rsidRDefault="00B678F8" w:rsidP="00B678F8">
            <w:r w:rsidRPr="00B96FC3">
              <w:t>4.1</w:t>
            </w:r>
          </w:p>
        </w:tc>
        <w:tc>
          <w:tcPr>
            <w:tcW w:w="3828" w:type="dxa"/>
            <w:shd w:val="clear" w:color="auto" w:fill="auto"/>
          </w:tcPr>
          <w:p w:rsidR="00B678F8" w:rsidRPr="00324653" w:rsidRDefault="00B678F8" w:rsidP="00B678F8">
            <w:r w:rsidRPr="001C4823">
              <w:t>Принять участие</w:t>
            </w:r>
            <w:r w:rsidRPr="00324653">
              <w:t xml:space="preserve"> в комиссии о проведении проверок специальной оценки условий труда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78F8" w:rsidRPr="00324653" w:rsidRDefault="00B678F8" w:rsidP="00B678F8">
            <w:r w:rsidRPr="00324653">
              <w:t>в соответст</w:t>
            </w:r>
            <w:r w:rsidR="009D016C">
              <w:t>.</w:t>
            </w:r>
            <w:r w:rsidRPr="00324653">
              <w:t xml:space="preserve"> с </w:t>
            </w:r>
            <w:r w:rsidR="009D016C">
              <w:t>гр</w:t>
            </w:r>
            <w:r w:rsidRPr="00324653">
              <w:t xml:space="preserve">афиком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678F8" w:rsidRPr="00324653" w:rsidRDefault="00B678F8" w:rsidP="00B678F8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B678F8" w:rsidRPr="00324653" w:rsidRDefault="00B678F8" w:rsidP="00B678F8">
            <w:r w:rsidRPr="00324653">
              <w:t>Стерлев А.М. профком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</w:tcPr>
          <w:p w:rsidR="00B678F8" w:rsidRPr="00B96FC3" w:rsidRDefault="00B678F8" w:rsidP="00B678F8">
            <w:r w:rsidRPr="00B96FC3">
              <w:t>4.2</w:t>
            </w:r>
          </w:p>
        </w:tc>
        <w:tc>
          <w:tcPr>
            <w:tcW w:w="3828" w:type="dxa"/>
            <w:shd w:val="clear" w:color="auto" w:fill="auto"/>
          </w:tcPr>
          <w:p w:rsidR="00B678F8" w:rsidRPr="00324653" w:rsidRDefault="00B678F8" w:rsidP="00B678F8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78F8" w:rsidRPr="005B2CAD" w:rsidRDefault="00B678F8" w:rsidP="00B678F8">
            <w:r>
              <w:t>20 апреля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678F8" w:rsidRPr="00324653" w:rsidRDefault="00B678F8" w:rsidP="00B678F8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B678F8" w:rsidRPr="00324653" w:rsidRDefault="00B678F8" w:rsidP="00B678F8">
            <w:r w:rsidRPr="00324653">
              <w:t>Стерлев А.М. профком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</w:tcPr>
          <w:p w:rsidR="00B678F8" w:rsidRPr="00B96FC3" w:rsidRDefault="00B678F8" w:rsidP="00B678F8">
            <w:r w:rsidRPr="00B96FC3">
              <w:t>4.3</w:t>
            </w:r>
          </w:p>
        </w:tc>
        <w:tc>
          <w:tcPr>
            <w:tcW w:w="3828" w:type="dxa"/>
            <w:shd w:val="clear" w:color="auto" w:fill="auto"/>
          </w:tcPr>
          <w:p w:rsidR="00B678F8" w:rsidRPr="00324653" w:rsidRDefault="00B678F8" w:rsidP="00B678F8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78F8" w:rsidRPr="00324653" w:rsidRDefault="00B678F8" w:rsidP="00B678F8">
            <w:r w:rsidRPr="00324653">
              <w:t>в течение месяца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678F8" w:rsidRPr="00324653" w:rsidRDefault="00B678F8" w:rsidP="00B678F8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B678F8" w:rsidRPr="00324653" w:rsidRDefault="00B678F8" w:rsidP="00B678F8">
            <w:r w:rsidRPr="00324653">
              <w:t>Стерлев А.М. профком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</w:tcPr>
          <w:p w:rsidR="00B678F8" w:rsidRPr="00B96FC3" w:rsidRDefault="00B678F8" w:rsidP="00B678F8">
            <w:r w:rsidRPr="00B96FC3">
              <w:t>4.4</w:t>
            </w:r>
          </w:p>
        </w:tc>
        <w:tc>
          <w:tcPr>
            <w:tcW w:w="3828" w:type="dxa"/>
            <w:shd w:val="clear" w:color="auto" w:fill="auto"/>
          </w:tcPr>
          <w:p w:rsidR="00B678F8" w:rsidRPr="00324653" w:rsidRDefault="00B678F8" w:rsidP="00B678F8">
            <w:r w:rsidRPr="001C4823">
              <w:t>Принять участие</w:t>
            </w:r>
            <w:r w:rsidRPr="00324653">
              <w:t xml:space="preserve"> в работе аттестационной комиссии по должностной аттестации работников компании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78F8" w:rsidRPr="00324653" w:rsidRDefault="00B678F8" w:rsidP="00B678F8">
            <w:r w:rsidRPr="00324653">
              <w:t>в соответст</w:t>
            </w:r>
            <w:r w:rsidR="009D016C">
              <w:t>.</w:t>
            </w:r>
            <w:r w:rsidRPr="00324653">
              <w:t xml:space="preserve"> с графиком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678F8" w:rsidRPr="00324653" w:rsidRDefault="00B678F8" w:rsidP="00B678F8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B678F8" w:rsidRPr="00324653" w:rsidRDefault="00B678F8" w:rsidP="00B678F8">
            <w:r w:rsidRPr="00324653">
              <w:t>Стерлев А.М. Каменева О.С. профком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</w:tcPr>
          <w:p w:rsidR="00B678F8" w:rsidRPr="00B96FC3" w:rsidRDefault="00B678F8" w:rsidP="00B678F8">
            <w:r w:rsidRPr="00B96FC3">
              <w:t>4.5</w:t>
            </w:r>
          </w:p>
        </w:tc>
        <w:tc>
          <w:tcPr>
            <w:tcW w:w="3828" w:type="dxa"/>
            <w:shd w:val="clear" w:color="auto" w:fill="auto"/>
          </w:tcPr>
          <w:p w:rsidR="00B678F8" w:rsidRPr="00324653" w:rsidRDefault="00B678F8" w:rsidP="00B678F8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- членов профсоюза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78F8" w:rsidRPr="00324653" w:rsidRDefault="00B678F8" w:rsidP="00B678F8">
            <w:r w:rsidRPr="00324653">
              <w:t>в течение месяца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678F8" w:rsidRPr="00324653" w:rsidRDefault="00B678F8" w:rsidP="00B678F8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B678F8" w:rsidRPr="00324653" w:rsidRDefault="00B678F8" w:rsidP="00B678F8">
            <w:r w:rsidRPr="00324653">
              <w:t>Стерлев А.М. профком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</w:tcPr>
          <w:p w:rsidR="00B678F8" w:rsidRPr="00B96FC3" w:rsidRDefault="00B678F8" w:rsidP="00B678F8">
            <w:r w:rsidRPr="00B96FC3">
              <w:t>4.6</w:t>
            </w:r>
          </w:p>
        </w:tc>
        <w:tc>
          <w:tcPr>
            <w:tcW w:w="3828" w:type="dxa"/>
            <w:shd w:val="clear" w:color="auto" w:fill="auto"/>
          </w:tcPr>
          <w:p w:rsidR="00B678F8" w:rsidRPr="00324653" w:rsidRDefault="00B678F8" w:rsidP="00B678F8">
            <w:r w:rsidRPr="001C4823">
              <w:t xml:space="preserve">Организовать </w:t>
            </w:r>
            <w:r>
              <w:t>п</w:t>
            </w:r>
            <w:r w:rsidRPr="00324653">
              <w:t>осещение членами профсоюза плавательных бассейнов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78F8" w:rsidRPr="00324653" w:rsidRDefault="00B678F8" w:rsidP="00B678F8">
            <w:r w:rsidRPr="00324653">
              <w:t>в течение месяца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678F8" w:rsidRPr="00324653" w:rsidRDefault="00B678F8" w:rsidP="00B678F8">
            <w:r w:rsidRPr="00324653">
              <w:t>ФОКи в районах</w:t>
            </w:r>
          </w:p>
        </w:tc>
        <w:tc>
          <w:tcPr>
            <w:tcW w:w="2268" w:type="dxa"/>
            <w:shd w:val="clear" w:color="auto" w:fill="auto"/>
          </w:tcPr>
          <w:p w:rsidR="00B678F8" w:rsidRPr="00324653" w:rsidRDefault="00B678F8" w:rsidP="00B678F8">
            <w:r w:rsidRPr="00324653">
              <w:t>Стерлев А.М.</w:t>
            </w:r>
            <w:r>
              <w:t>,</w:t>
            </w:r>
            <w:r w:rsidRPr="00324653">
              <w:t xml:space="preserve"> Каменева О.С.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</w:tcPr>
          <w:p w:rsidR="00B678F8" w:rsidRPr="00B96FC3" w:rsidRDefault="00B678F8" w:rsidP="00B678F8">
            <w:r w:rsidRPr="00B96FC3">
              <w:t>4.7</w:t>
            </w:r>
          </w:p>
        </w:tc>
        <w:tc>
          <w:tcPr>
            <w:tcW w:w="3828" w:type="dxa"/>
            <w:shd w:val="clear" w:color="auto" w:fill="auto"/>
          </w:tcPr>
          <w:p w:rsidR="00B678F8" w:rsidRDefault="00B678F8" w:rsidP="00B678F8">
            <w:pPr>
              <w:tabs>
                <w:tab w:val="left" w:pos="3705"/>
              </w:tabs>
            </w:pPr>
            <w:r w:rsidRPr="001C4823">
              <w:t xml:space="preserve">Организовать </w:t>
            </w:r>
            <w:r>
              <w:t>п</w:t>
            </w:r>
            <w:r w:rsidRPr="00324653">
              <w:t xml:space="preserve">осещение членами профсоюза </w:t>
            </w:r>
            <w:r>
              <w:t>фитнес-центров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78F8" w:rsidRPr="00E04C42" w:rsidRDefault="00B678F8" w:rsidP="00B678F8">
            <w:pPr>
              <w:tabs>
                <w:tab w:val="left" w:pos="3705"/>
              </w:tabs>
            </w:pPr>
            <w:r w:rsidRPr="00324653">
              <w:t>в течение месяца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678F8" w:rsidRDefault="00B678F8" w:rsidP="00B678F8">
            <w:pPr>
              <w:tabs>
                <w:tab w:val="left" w:pos="3705"/>
              </w:tabs>
            </w:pPr>
            <w:r w:rsidRPr="00324653">
              <w:t>ФОКи в районах</w:t>
            </w:r>
          </w:p>
        </w:tc>
        <w:tc>
          <w:tcPr>
            <w:tcW w:w="2268" w:type="dxa"/>
            <w:shd w:val="clear" w:color="auto" w:fill="auto"/>
          </w:tcPr>
          <w:p w:rsidR="00B678F8" w:rsidRDefault="00B678F8" w:rsidP="00B678F8">
            <w:pPr>
              <w:tabs>
                <w:tab w:val="left" w:pos="3705"/>
              </w:tabs>
            </w:pPr>
            <w:r w:rsidRPr="00324653">
              <w:t>Стерлев А.М.</w:t>
            </w:r>
            <w:r>
              <w:t>,</w:t>
            </w:r>
            <w:r w:rsidRPr="00324653">
              <w:t xml:space="preserve"> Каменева О.С.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tcBorders>
              <w:bottom w:val="single" w:sz="4" w:space="0" w:color="auto"/>
            </w:tcBorders>
          </w:tcPr>
          <w:p w:rsidR="00B678F8" w:rsidRPr="00B96FC3" w:rsidRDefault="00B678F8" w:rsidP="00B678F8">
            <w:r w:rsidRPr="00B96FC3">
              <w:t>4.8</w:t>
            </w:r>
          </w:p>
        </w:tc>
        <w:tc>
          <w:tcPr>
            <w:tcW w:w="3828" w:type="dxa"/>
            <w:shd w:val="clear" w:color="auto" w:fill="auto"/>
          </w:tcPr>
          <w:p w:rsidR="00B678F8" w:rsidRDefault="00B678F8" w:rsidP="00B678F8">
            <w:r>
              <w:t>Проведение мероприятия по озеленению территорий, прилегающих к предприятию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78F8" w:rsidRPr="00893726" w:rsidRDefault="00B678F8" w:rsidP="00B678F8">
            <w:pPr>
              <w:rPr>
                <w:b/>
              </w:rPr>
            </w:pPr>
            <w:r w:rsidRPr="00324653">
              <w:t>в течение месяца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678F8" w:rsidRDefault="00B678F8" w:rsidP="00B678F8">
            <w:r>
              <w:t xml:space="preserve">ЦА, </w:t>
            </w:r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B678F8" w:rsidRPr="00324653" w:rsidRDefault="00B678F8" w:rsidP="00B678F8">
            <w:r w:rsidRPr="00324653">
              <w:t>Стерлев А.М. Каменева О.С.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tcBorders>
              <w:bottom w:val="single" w:sz="4" w:space="0" w:color="auto"/>
            </w:tcBorders>
          </w:tcPr>
          <w:p w:rsidR="00B678F8" w:rsidRPr="00B96FC3" w:rsidRDefault="00B678F8" w:rsidP="00B678F8">
            <w:r>
              <w:t>4.9</w:t>
            </w:r>
          </w:p>
        </w:tc>
        <w:tc>
          <w:tcPr>
            <w:tcW w:w="3828" w:type="dxa"/>
            <w:shd w:val="clear" w:color="auto" w:fill="auto"/>
          </w:tcPr>
          <w:p w:rsidR="00B678F8" w:rsidRDefault="00B678F8" w:rsidP="00B678F8">
            <w:r>
              <w:t>Организовать и провести фото квест для членов профсоюза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78F8" w:rsidRDefault="00B678F8" w:rsidP="00B678F8">
            <w:r w:rsidRPr="00324653">
              <w:t>в течение месяца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678F8" w:rsidRDefault="00B678F8" w:rsidP="00B678F8">
            <w:r>
              <w:t xml:space="preserve">ЦА, </w:t>
            </w:r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B678F8" w:rsidRPr="00324653" w:rsidRDefault="00B678F8" w:rsidP="00B678F8">
            <w:r w:rsidRPr="00324653">
              <w:t>Каменева О.С.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  <w:tcBorders>
              <w:bottom w:val="single" w:sz="4" w:space="0" w:color="auto"/>
            </w:tcBorders>
          </w:tcPr>
          <w:p w:rsidR="00B678F8" w:rsidRPr="00B96FC3" w:rsidRDefault="00B678F8" w:rsidP="00B678F8">
            <w:r>
              <w:t>4.10</w:t>
            </w:r>
          </w:p>
        </w:tc>
        <w:tc>
          <w:tcPr>
            <w:tcW w:w="3828" w:type="dxa"/>
            <w:shd w:val="clear" w:color="auto" w:fill="auto"/>
          </w:tcPr>
          <w:p w:rsidR="00B678F8" w:rsidRDefault="00B678F8" w:rsidP="00B678F8">
            <w:r>
              <w:t>Организовать посещение филармонии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78F8" w:rsidRPr="00324653" w:rsidRDefault="00B678F8" w:rsidP="00B678F8">
            <w:r w:rsidRPr="00324653">
              <w:t>в течение месяца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678F8" w:rsidRDefault="00B678F8" w:rsidP="00B678F8">
            <w:r>
              <w:t xml:space="preserve">ЦА, </w:t>
            </w:r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B678F8" w:rsidRPr="00324653" w:rsidRDefault="00B678F8" w:rsidP="00B678F8">
            <w:r w:rsidRPr="00324653">
              <w:t>Каменева О.С.</w:t>
            </w:r>
            <w:r>
              <w:t>, Макарова Е.С.</w:t>
            </w:r>
          </w:p>
        </w:tc>
      </w:tr>
      <w:tr w:rsidR="00B678F8" w:rsidRPr="00E8548F" w:rsidTr="006F482E">
        <w:trPr>
          <w:trHeight w:val="402"/>
        </w:trPr>
        <w:tc>
          <w:tcPr>
            <w:tcW w:w="10207" w:type="dxa"/>
            <w:gridSpan w:val="7"/>
            <w:tcBorders>
              <w:top w:val="single" w:sz="4" w:space="0" w:color="auto"/>
            </w:tcBorders>
          </w:tcPr>
          <w:p w:rsidR="00B678F8" w:rsidRPr="009B704D" w:rsidRDefault="00B678F8" w:rsidP="00B678F8">
            <w:pPr>
              <w:ind w:left="720"/>
              <w:rPr>
                <w:b/>
              </w:rPr>
            </w:pPr>
          </w:p>
          <w:p w:rsidR="00B678F8" w:rsidRPr="009256C3" w:rsidRDefault="00B678F8" w:rsidP="00B678F8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АО «РРКЦ»</w:t>
            </w:r>
          </w:p>
          <w:p w:rsidR="00B678F8" w:rsidRPr="009B704D" w:rsidRDefault="00B678F8" w:rsidP="00B678F8">
            <w:pPr>
              <w:ind w:left="360"/>
              <w:rPr>
                <w:b/>
              </w:rPr>
            </w:pP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</w:tcPr>
          <w:p w:rsidR="00B678F8" w:rsidRPr="00E8548F" w:rsidRDefault="00B678F8" w:rsidP="00B678F8">
            <w:r>
              <w:t>5</w:t>
            </w:r>
            <w:r w:rsidRPr="00E8548F"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Default="00B678F8" w:rsidP="00B678F8">
            <w:r>
              <w:t>Поздравление работников с юбилейными датами и оформление соответствующих документов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Default="00B678F8" w:rsidP="00B678F8">
            <w: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Default="00B678F8" w:rsidP="00B678F8">
            <w:r>
              <w:t>АО «РРКЦ»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Default="00B678F8" w:rsidP="00B678F8">
            <w:r>
              <w:t>Коробкина Л.Н.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</w:tcPr>
          <w:p w:rsidR="00B678F8" w:rsidRPr="00E8548F" w:rsidRDefault="00B678F8" w:rsidP="00B678F8">
            <w:r>
              <w:t>5</w:t>
            </w:r>
            <w:r w:rsidRPr="00E8548F"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Default="00B678F8" w:rsidP="00B678F8">
            <w:r>
              <w:t>Заседание профкома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Default="00B678F8" w:rsidP="00B678F8">
            <w:r>
              <w:t>04 апреля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Default="00B678F8" w:rsidP="00B678F8">
            <w:r>
              <w:t>АО «РРКЦ»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Default="00B678F8" w:rsidP="00B678F8">
            <w:r>
              <w:t>Коробкина Л.Н.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</w:tcPr>
          <w:p w:rsidR="00B678F8" w:rsidRDefault="00B678F8" w:rsidP="00B678F8">
            <w:r>
              <w:t>5.3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Default="00B678F8" w:rsidP="00B678F8">
            <w:r>
              <w:t>Работа с текущей документацией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Default="00B678F8" w:rsidP="00B678F8">
            <w: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Default="00B678F8" w:rsidP="00B678F8">
            <w:r>
              <w:t>АО «РРКЦ»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Default="00B678F8" w:rsidP="00B678F8">
            <w:r>
              <w:t>Коробкина Л.Н.</w:t>
            </w:r>
          </w:p>
        </w:tc>
      </w:tr>
      <w:tr w:rsidR="00B678F8" w:rsidRPr="00E8548F" w:rsidTr="006F482E">
        <w:trPr>
          <w:trHeight w:val="407"/>
        </w:trPr>
        <w:tc>
          <w:tcPr>
            <w:tcW w:w="10207" w:type="dxa"/>
            <w:gridSpan w:val="7"/>
          </w:tcPr>
          <w:p w:rsidR="00B678F8" w:rsidRPr="00E8548F" w:rsidRDefault="00B678F8" w:rsidP="00B678F8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B678F8" w:rsidRPr="000B162C" w:rsidRDefault="00B678F8" w:rsidP="00B678F8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</w:t>
            </w:r>
          </w:p>
          <w:p w:rsidR="00B678F8" w:rsidRPr="000B162C" w:rsidRDefault="00B678F8" w:rsidP="00B678F8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 w:rsidRPr="000B162C">
              <w:rPr>
                <w:b/>
              </w:rPr>
              <w:t>Черноз</w:t>
            </w:r>
            <w:r>
              <w:rPr>
                <w:b/>
              </w:rPr>
              <w:t>е</w:t>
            </w:r>
            <w:r w:rsidRPr="000B162C">
              <w:rPr>
                <w:b/>
              </w:rPr>
              <w:t>мно</w:t>
            </w:r>
            <w:r>
              <w:rPr>
                <w:b/>
              </w:rPr>
              <w:t>го</w:t>
            </w:r>
            <w:r w:rsidR="005566D5">
              <w:rPr>
                <w:b/>
              </w:rPr>
              <w:t xml:space="preserve"> </w:t>
            </w:r>
            <w:r>
              <w:rPr>
                <w:b/>
              </w:rPr>
              <w:t xml:space="preserve">предприятия </w:t>
            </w:r>
            <w:r w:rsidRPr="000B162C">
              <w:rPr>
                <w:b/>
              </w:rPr>
              <w:t>МЭС</w:t>
            </w:r>
          </w:p>
          <w:p w:rsidR="00B678F8" w:rsidRPr="00E8548F" w:rsidRDefault="00B678F8" w:rsidP="00B678F8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</w:tcPr>
          <w:p w:rsidR="00B678F8" w:rsidRPr="00E8548F" w:rsidRDefault="00B678F8" w:rsidP="00B678F8">
            <w:r>
              <w:t>6</w:t>
            </w:r>
            <w:r w:rsidRPr="00E8548F">
              <w:t>.1</w:t>
            </w:r>
          </w:p>
        </w:tc>
        <w:tc>
          <w:tcPr>
            <w:tcW w:w="3828" w:type="dxa"/>
            <w:shd w:val="clear" w:color="auto" w:fill="auto"/>
          </w:tcPr>
          <w:p w:rsidR="00B678F8" w:rsidRPr="00EB6836" w:rsidRDefault="00B678F8" w:rsidP="00B678F8">
            <w:r w:rsidRPr="00EB6836">
              <w:t>Принять участие в проведении дня ОТ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78F8" w:rsidRPr="00EB6836" w:rsidRDefault="00B678F8" w:rsidP="00B678F8">
            <w:r>
              <w:t>19</w:t>
            </w:r>
            <w:r w:rsidRPr="00EB6836">
              <w:t>-2</w:t>
            </w:r>
            <w:r>
              <w:t>1</w:t>
            </w:r>
            <w:r w:rsidRPr="00EB6836">
              <w:t xml:space="preserve"> апреля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678F8" w:rsidRPr="00EB6836" w:rsidRDefault="00B678F8" w:rsidP="00B678F8">
            <w:r w:rsidRPr="00EB6836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B678F8" w:rsidRDefault="00B678F8" w:rsidP="00B678F8">
            <w:r w:rsidRPr="00EB6836">
              <w:t xml:space="preserve">Волков В.В., </w:t>
            </w:r>
          </w:p>
          <w:p w:rsidR="00B678F8" w:rsidRPr="00EB6836" w:rsidRDefault="00B678F8" w:rsidP="00B678F8">
            <w:r w:rsidRPr="00EB6836">
              <w:t>Кныш Д.В., уполномоченные по подразделениям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</w:tcPr>
          <w:p w:rsidR="00B678F8" w:rsidRPr="00E8548F" w:rsidRDefault="00B678F8" w:rsidP="00B678F8">
            <w:r>
              <w:t>6.2</w:t>
            </w:r>
          </w:p>
        </w:tc>
        <w:tc>
          <w:tcPr>
            <w:tcW w:w="3828" w:type="dxa"/>
            <w:shd w:val="clear" w:color="auto" w:fill="auto"/>
          </w:tcPr>
          <w:p w:rsidR="00B678F8" w:rsidRPr="00EB6836" w:rsidRDefault="00B678F8" w:rsidP="00B678F8">
            <w:r w:rsidRPr="00EB6836">
              <w:t>Организовать тренировочные занятия по мини-футболу, волейболу, легкой атлетике, плаванию, стрельбе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78F8" w:rsidRPr="00EB6836" w:rsidRDefault="00B678F8" w:rsidP="00B678F8">
            <w:r w:rsidRPr="00EB6836">
              <w:t>в течение месяца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678F8" w:rsidRPr="00EB6836" w:rsidRDefault="00B678F8" w:rsidP="00B678F8">
            <w:r w:rsidRPr="00EB6836">
              <w:t>Арендованные спортзалы</w:t>
            </w:r>
          </w:p>
        </w:tc>
        <w:tc>
          <w:tcPr>
            <w:tcW w:w="2268" w:type="dxa"/>
            <w:shd w:val="clear" w:color="auto" w:fill="auto"/>
          </w:tcPr>
          <w:p w:rsidR="00B678F8" w:rsidRPr="00EB6836" w:rsidRDefault="00B678F8" w:rsidP="00B678F8">
            <w:r w:rsidRPr="00EB6836">
              <w:t>Сорокин В.А.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</w:tcPr>
          <w:p w:rsidR="00B678F8" w:rsidRPr="00E8548F" w:rsidRDefault="00B678F8" w:rsidP="00B678F8">
            <w:r>
              <w:t>6.3</w:t>
            </w:r>
          </w:p>
        </w:tc>
        <w:tc>
          <w:tcPr>
            <w:tcW w:w="3828" w:type="dxa"/>
            <w:shd w:val="clear" w:color="auto" w:fill="auto"/>
          </w:tcPr>
          <w:p w:rsidR="00B678F8" w:rsidRPr="00EB6836" w:rsidRDefault="00B678F8" w:rsidP="00B678F8">
            <w:r w:rsidRPr="00EB6836">
              <w:t>Провести подготовку и принять участие в турнире по настольному теннису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78F8" w:rsidRPr="00EB6836" w:rsidRDefault="00B678F8" w:rsidP="00B678F8">
            <w:r w:rsidRPr="00EB6836">
              <w:t>0</w:t>
            </w:r>
            <w:r>
              <w:t>8</w:t>
            </w:r>
            <w:r w:rsidRPr="00EB6836">
              <w:t xml:space="preserve"> апреля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678F8" w:rsidRPr="00EB6836" w:rsidRDefault="00B678F8" w:rsidP="00B678F8">
            <w:r w:rsidRPr="00EB6836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B678F8" w:rsidRPr="00EB6836" w:rsidRDefault="00B678F8" w:rsidP="00B678F8">
            <w:r w:rsidRPr="00EB6836">
              <w:t>Сорокин В.А.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</w:tcPr>
          <w:p w:rsidR="00B678F8" w:rsidRPr="00E8548F" w:rsidRDefault="00B678F8" w:rsidP="00B678F8">
            <w:r>
              <w:t>6.4</w:t>
            </w:r>
          </w:p>
        </w:tc>
        <w:tc>
          <w:tcPr>
            <w:tcW w:w="3828" w:type="dxa"/>
            <w:shd w:val="clear" w:color="auto" w:fill="auto"/>
          </w:tcPr>
          <w:p w:rsidR="00B678F8" w:rsidRPr="00EB6836" w:rsidRDefault="00B678F8" w:rsidP="00B678F8">
            <w:r w:rsidRPr="00EB6836">
              <w:t>Принять участие в Спартакиаде детей работников Белгородской энергосистемы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78F8" w:rsidRPr="00EB6836" w:rsidRDefault="00B678F8" w:rsidP="00B678F8">
            <w:r>
              <w:t>22</w:t>
            </w:r>
            <w:r w:rsidRPr="00EB6836">
              <w:t xml:space="preserve"> апреля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678F8" w:rsidRPr="00EB6836" w:rsidRDefault="00B678F8" w:rsidP="00B678F8">
            <w:r w:rsidRPr="00EB6836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B678F8" w:rsidRPr="00EB6836" w:rsidRDefault="00B678F8" w:rsidP="00B678F8">
            <w:r w:rsidRPr="00EB6836">
              <w:t>Волков В.В.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</w:tcPr>
          <w:p w:rsidR="00B678F8" w:rsidRDefault="00B678F8" w:rsidP="00B678F8">
            <w:r>
              <w:t>6.5</w:t>
            </w:r>
          </w:p>
        </w:tc>
        <w:tc>
          <w:tcPr>
            <w:tcW w:w="3828" w:type="dxa"/>
            <w:shd w:val="clear" w:color="auto" w:fill="auto"/>
          </w:tcPr>
          <w:p w:rsidR="00B678F8" w:rsidRPr="00EB6836" w:rsidRDefault="00B678F8" w:rsidP="00B678F8">
            <w:r w:rsidRPr="00EB6836">
              <w:t>Подготовить отчеты за месяц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78F8" w:rsidRPr="00EB6836" w:rsidRDefault="00B678F8" w:rsidP="00B678F8">
            <w:r w:rsidRPr="00EB6836">
              <w:t>в соотв. с перечнем и датами предоставления отчетности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678F8" w:rsidRPr="00EB6836" w:rsidRDefault="00B678F8" w:rsidP="00B678F8">
            <w:r w:rsidRPr="00EB6836">
              <w:t>Кабинет 204 (управление)</w:t>
            </w:r>
          </w:p>
        </w:tc>
        <w:tc>
          <w:tcPr>
            <w:tcW w:w="2268" w:type="dxa"/>
            <w:shd w:val="clear" w:color="auto" w:fill="auto"/>
          </w:tcPr>
          <w:p w:rsidR="00B678F8" w:rsidRPr="00EB6836" w:rsidRDefault="00B678F8" w:rsidP="00B678F8">
            <w:r w:rsidRPr="00EB6836">
              <w:t>Волков В.В., Зубковская Е.В.</w:t>
            </w:r>
          </w:p>
        </w:tc>
      </w:tr>
      <w:tr w:rsidR="00B678F8" w:rsidRPr="00E8548F" w:rsidTr="006F482E">
        <w:trPr>
          <w:trHeight w:val="592"/>
        </w:trPr>
        <w:tc>
          <w:tcPr>
            <w:tcW w:w="709" w:type="dxa"/>
          </w:tcPr>
          <w:p w:rsidR="00B678F8" w:rsidRDefault="00B678F8" w:rsidP="00B678F8">
            <w:r>
              <w:t>6.6</w:t>
            </w:r>
          </w:p>
        </w:tc>
        <w:tc>
          <w:tcPr>
            <w:tcW w:w="3828" w:type="dxa"/>
            <w:shd w:val="clear" w:color="auto" w:fill="auto"/>
          </w:tcPr>
          <w:p w:rsidR="00B678F8" w:rsidRPr="00EB6836" w:rsidRDefault="00B678F8" w:rsidP="00B678F8">
            <w:r w:rsidRPr="00EB6836">
              <w:t>Разработать план мероприятий, приуроченных ко Дню Победы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78F8" w:rsidRPr="00EB6836" w:rsidRDefault="00B678F8" w:rsidP="00B678F8">
            <w:r>
              <w:t>28</w:t>
            </w:r>
            <w:r w:rsidRPr="00EB6836">
              <w:t xml:space="preserve"> апреля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678F8" w:rsidRPr="00EB6836" w:rsidRDefault="00B678F8" w:rsidP="00B678F8">
            <w:r w:rsidRPr="00EB6836">
              <w:t xml:space="preserve">г. Старый Оскол </w:t>
            </w:r>
          </w:p>
        </w:tc>
        <w:tc>
          <w:tcPr>
            <w:tcW w:w="2268" w:type="dxa"/>
            <w:shd w:val="clear" w:color="auto" w:fill="auto"/>
          </w:tcPr>
          <w:p w:rsidR="00B678F8" w:rsidRDefault="00B678F8" w:rsidP="00B678F8">
            <w:r w:rsidRPr="00EB6836">
              <w:t>Волков В.В., Сорокин В.А.</w:t>
            </w:r>
          </w:p>
        </w:tc>
      </w:tr>
      <w:tr w:rsidR="00B678F8" w:rsidRPr="00E8548F" w:rsidTr="006F482E">
        <w:trPr>
          <w:trHeight w:val="418"/>
        </w:trPr>
        <w:tc>
          <w:tcPr>
            <w:tcW w:w="10207" w:type="dxa"/>
            <w:gridSpan w:val="7"/>
          </w:tcPr>
          <w:p w:rsidR="00B678F8" w:rsidRPr="00A40820" w:rsidRDefault="00B678F8" w:rsidP="00B678F8">
            <w:pPr>
              <w:pStyle w:val="ad"/>
              <w:rPr>
                <w:b/>
              </w:rPr>
            </w:pPr>
          </w:p>
          <w:p w:rsidR="00B678F8" w:rsidRPr="00A40820" w:rsidRDefault="00B678F8" w:rsidP="00B678F8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>Молодежный совет Бел</w:t>
            </w:r>
            <w:r w:rsidRPr="00A40820">
              <w:rPr>
                <w:b/>
              </w:rPr>
              <w:t>ОО</w:t>
            </w:r>
            <w:r w:rsidR="005566D5">
              <w:rPr>
                <w:b/>
              </w:rPr>
              <w:t xml:space="preserve"> </w:t>
            </w:r>
            <w:r w:rsidRPr="00A40820">
              <w:rPr>
                <w:b/>
              </w:rPr>
              <w:t xml:space="preserve">ВЭП </w:t>
            </w:r>
          </w:p>
          <w:p w:rsidR="00B678F8" w:rsidRPr="00A40820" w:rsidRDefault="00B678F8" w:rsidP="00B678F8">
            <w:pPr>
              <w:jc w:val="center"/>
              <w:rPr>
                <w:bCs/>
              </w:rPr>
            </w:pPr>
          </w:p>
        </w:tc>
      </w:tr>
      <w:tr w:rsidR="00B678F8" w:rsidRPr="00E8548F" w:rsidTr="006F482E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B678F8" w:rsidRPr="00687DD5" w:rsidRDefault="00B678F8" w:rsidP="00B678F8">
            <w:pPr>
              <w:jc w:val="center"/>
            </w:pPr>
            <w:r w:rsidRPr="00687DD5">
              <w:t>7.1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D95A19" w:rsidRDefault="00B678F8" w:rsidP="00B678F8">
            <w:r w:rsidRPr="00D95A19">
              <w:t>Оказать содействие профсоюзным комитетам компаний в организации и проведении мероприятий по озеленению территорий, прилегающих к территориям предприятий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D95A19" w:rsidRDefault="00B678F8" w:rsidP="00B678F8">
            <w:r w:rsidRPr="00D95A19">
              <w:t>15 апреля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8F8" w:rsidRPr="00D95A19" w:rsidRDefault="00B678F8" w:rsidP="00B678F8">
            <w:r w:rsidRPr="00D95A19">
              <w:t>БелОО ВЭП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D95A19" w:rsidRDefault="00B678F8" w:rsidP="00B678F8">
            <w:r w:rsidRPr="00D95A19">
              <w:t>Дворецкая Е.А., члены МС</w:t>
            </w:r>
          </w:p>
        </w:tc>
      </w:tr>
      <w:tr w:rsidR="00B678F8" w:rsidRPr="00E8548F" w:rsidTr="006F482E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B678F8" w:rsidRPr="00687DD5" w:rsidRDefault="00B678F8" w:rsidP="00B678F8">
            <w:pPr>
              <w:jc w:val="center"/>
            </w:pPr>
            <w:r>
              <w:t>7.2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D95A19" w:rsidRDefault="00B678F8" w:rsidP="00B678F8">
            <w:r w:rsidRPr="00D95A19">
              <w:t>Организовать и провести видеоконкурс «Мы гордимся!» на официальной странице Молодежного совета БелОО ВЭП «ВКонтакте» среди членов профсоюза БелОО ВЭП в возрасте до 35 лет, приуроченный ко Дню победы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D95A19" w:rsidRDefault="00B678F8" w:rsidP="00B678F8">
            <w:r w:rsidRPr="00D95A19">
              <w:t>24 апреля – 09 мая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8F8" w:rsidRPr="00D95A19" w:rsidRDefault="00B678F8" w:rsidP="00B678F8">
            <w:r w:rsidRPr="00D95A19"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D95A19" w:rsidRDefault="00B678F8" w:rsidP="00B678F8">
            <w:r w:rsidRPr="00D95A19">
              <w:t>Дворецкая Е.А.</w:t>
            </w:r>
          </w:p>
        </w:tc>
      </w:tr>
      <w:tr w:rsidR="00B678F8" w:rsidRPr="00E8548F" w:rsidTr="006F482E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B678F8" w:rsidRPr="00687DD5" w:rsidRDefault="00B678F8" w:rsidP="00B678F8">
            <w:pPr>
              <w:jc w:val="center"/>
            </w:pPr>
            <w:r>
              <w:lastRenderedPageBreak/>
              <w:t>7.3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D95A19" w:rsidRDefault="00B678F8" w:rsidP="00B678F8">
            <w:r w:rsidRPr="00D95A19">
              <w:t xml:space="preserve">Освещать деятельность Молодежного совета на сайте Белгородской областной организации Общественной организации «Всероссийский Электропрофсоюз» и в официальной группе социальной сети «ВКонтакте»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D95A19" w:rsidRDefault="00B678F8" w:rsidP="00B678F8">
            <w:r w:rsidRPr="00D95A19">
              <w:t>в течение месяца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8F8" w:rsidRPr="00D95A19" w:rsidRDefault="00B678F8" w:rsidP="00B678F8">
            <w:r w:rsidRPr="00D95A19"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D95A19" w:rsidRDefault="00B678F8" w:rsidP="00B678F8">
            <w:r w:rsidRPr="00D95A19">
              <w:t>Дворецкая Е.А.</w:t>
            </w:r>
          </w:p>
        </w:tc>
      </w:tr>
      <w:tr w:rsidR="00B678F8" w:rsidRPr="00E8548F" w:rsidTr="006F482E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B678F8" w:rsidRPr="00687DD5" w:rsidRDefault="00B678F8" w:rsidP="00B678F8">
            <w:pPr>
              <w:jc w:val="center"/>
            </w:pPr>
            <w:r>
              <w:t>7.4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D95A19" w:rsidRDefault="00B678F8" w:rsidP="00B678F8">
            <w:r w:rsidRPr="00D95A19">
              <w:t xml:space="preserve">Принимать участие в совместных мероприятиях Молодежного совета Белгородского областного объединения организаций профсоюзов по утвержденному плану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Pr="00D95A19" w:rsidRDefault="00B678F8" w:rsidP="00B678F8">
            <w:r w:rsidRPr="00D95A19">
              <w:t>в течение месяца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8F8" w:rsidRPr="00D95A19" w:rsidRDefault="00B678F8" w:rsidP="00B678F8">
            <w:r w:rsidRPr="00D95A19">
              <w:t>г. 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8" w:rsidRDefault="00B678F8" w:rsidP="00B678F8">
            <w:r w:rsidRPr="00D95A19">
              <w:t>Дворецкая Е.А.</w:t>
            </w:r>
          </w:p>
        </w:tc>
      </w:tr>
      <w:tr w:rsidR="00B678F8" w:rsidTr="006F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3"/>
          </w:tcPr>
          <w:p w:rsidR="00B678F8" w:rsidRDefault="00B678F8" w:rsidP="00B678F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B678F8" w:rsidRDefault="00B678F8" w:rsidP="00B678F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2E2064" w:rsidRDefault="002E2064" w:rsidP="00B678F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B678F8" w:rsidRDefault="00B678F8" w:rsidP="00B678F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B678F8" w:rsidRPr="008F79D6" w:rsidRDefault="00B678F8" w:rsidP="00B678F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804" w:type="dxa"/>
            <w:gridSpan w:val="2"/>
          </w:tcPr>
          <w:p w:rsidR="00B678F8" w:rsidRDefault="00B678F8" w:rsidP="00B678F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B678F8" w:rsidRDefault="00B678F8" w:rsidP="00B678F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2E2064" w:rsidRDefault="002E2064" w:rsidP="00B678F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B678F8" w:rsidRPr="002E2064" w:rsidRDefault="002E2064" w:rsidP="002E2064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597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694" w:type="dxa"/>
            <w:gridSpan w:val="2"/>
          </w:tcPr>
          <w:p w:rsidR="00B678F8" w:rsidRDefault="00B678F8" w:rsidP="00B678F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B678F8" w:rsidRDefault="00B678F8" w:rsidP="00B678F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B678F8" w:rsidRDefault="00B678F8" w:rsidP="00B678F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2E2064" w:rsidRDefault="002E2064" w:rsidP="00B678F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B678F8" w:rsidRPr="009E605E" w:rsidRDefault="00B678F8" w:rsidP="00B678F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6F482E">
      <w:footerReference w:type="even" r:id="rId9"/>
      <w:footerReference w:type="default" r:id="rId10"/>
      <w:type w:val="continuous"/>
      <w:pgSz w:w="11909" w:h="16834"/>
      <w:pgMar w:top="709" w:right="852" w:bottom="567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F4A" w:rsidRDefault="00CD6F4A">
      <w:r>
        <w:separator/>
      </w:r>
    </w:p>
  </w:endnote>
  <w:endnote w:type="continuationSeparator" w:id="1">
    <w:p w:rsidR="00CD6F4A" w:rsidRDefault="00CD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2E" w:rsidRDefault="00B92B12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F482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482E" w:rsidRDefault="006F482E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2E" w:rsidRDefault="00B92B12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F48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55C42">
      <w:rPr>
        <w:rStyle w:val="ac"/>
        <w:noProof/>
      </w:rPr>
      <w:t>8</w:t>
    </w:r>
    <w:r>
      <w:rPr>
        <w:rStyle w:val="ac"/>
      </w:rPr>
      <w:fldChar w:fldCharType="end"/>
    </w:r>
  </w:p>
  <w:p w:rsidR="006F482E" w:rsidRDefault="006F482E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F4A" w:rsidRDefault="00CD6F4A">
      <w:r>
        <w:separator/>
      </w:r>
    </w:p>
  </w:footnote>
  <w:footnote w:type="continuationSeparator" w:id="1">
    <w:p w:rsidR="00CD6F4A" w:rsidRDefault="00CD6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D5"/>
    <w:multiLevelType w:val="hybridMultilevel"/>
    <w:tmpl w:val="C0EE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602AF"/>
    <w:multiLevelType w:val="hybridMultilevel"/>
    <w:tmpl w:val="7A0C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E52631C"/>
    <w:multiLevelType w:val="hybridMultilevel"/>
    <w:tmpl w:val="99D6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7"/>
  </w:num>
  <w:num w:numId="5">
    <w:abstractNumId w:val="25"/>
  </w:num>
  <w:num w:numId="6">
    <w:abstractNumId w:val="3"/>
  </w:num>
  <w:num w:numId="7">
    <w:abstractNumId w:val="11"/>
  </w:num>
  <w:num w:numId="8">
    <w:abstractNumId w:val="28"/>
  </w:num>
  <w:num w:numId="9">
    <w:abstractNumId w:val="13"/>
  </w:num>
  <w:num w:numId="10">
    <w:abstractNumId w:val="4"/>
  </w:num>
  <w:num w:numId="11">
    <w:abstractNumId w:val="12"/>
  </w:num>
  <w:num w:numId="12">
    <w:abstractNumId w:val="26"/>
  </w:num>
  <w:num w:numId="13">
    <w:abstractNumId w:val="27"/>
  </w:num>
  <w:num w:numId="14">
    <w:abstractNumId w:val="9"/>
  </w:num>
  <w:num w:numId="15">
    <w:abstractNumId w:val="15"/>
  </w:num>
  <w:num w:numId="16">
    <w:abstractNumId w:val="10"/>
  </w:num>
  <w:num w:numId="17">
    <w:abstractNumId w:val="21"/>
  </w:num>
  <w:num w:numId="18">
    <w:abstractNumId w:val="20"/>
  </w:num>
  <w:num w:numId="19">
    <w:abstractNumId w:val="31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2"/>
  </w:num>
  <w:num w:numId="27">
    <w:abstractNumId w:val="16"/>
  </w:num>
  <w:num w:numId="28">
    <w:abstractNumId w:val="30"/>
  </w:num>
  <w:num w:numId="29">
    <w:abstractNumId w:val="19"/>
  </w:num>
  <w:num w:numId="30">
    <w:abstractNumId w:val="0"/>
  </w:num>
  <w:num w:numId="31">
    <w:abstractNumId w:val="18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07C9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08B"/>
    <w:rsid w:val="00076D8E"/>
    <w:rsid w:val="00080458"/>
    <w:rsid w:val="000806B1"/>
    <w:rsid w:val="00080DAD"/>
    <w:rsid w:val="0008162B"/>
    <w:rsid w:val="0008169D"/>
    <w:rsid w:val="00081733"/>
    <w:rsid w:val="000838EE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448D"/>
    <w:rsid w:val="000B5E8B"/>
    <w:rsid w:val="000B7332"/>
    <w:rsid w:val="000C02C2"/>
    <w:rsid w:val="000C0D76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D5682"/>
    <w:rsid w:val="000E060E"/>
    <w:rsid w:val="000E16F2"/>
    <w:rsid w:val="000E1773"/>
    <w:rsid w:val="000E23EB"/>
    <w:rsid w:val="000E493A"/>
    <w:rsid w:val="000E4F14"/>
    <w:rsid w:val="000F0D59"/>
    <w:rsid w:val="000F26FC"/>
    <w:rsid w:val="000F3957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1EAF"/>
    <w:rsid w:val="001230E2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C61"/>
    <w:rsid w:val="00136230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5C42"/>
    <w:rsid w:val="001574BB"/>
    <w:rsid w:val="0016035B"/>
    <w:rsid w:val="001625C8"/>
    <w:rsid w:val="00162B7F"/>
    <w:rsid w:val="00163497"/>
    <w:rsid w:val="00163868"/>
    <w:rsid w:val="001663F7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5FB8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5D5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3D43"/>
    <w:rsid w:val="001C46D4"/>
    <w:rsid w:val="001C4823"/>
    <w:rsid w:val="001C4EAA"/>
    <w:rsid w:val="001C5DF4"/>
    <w:rsid w:val="001C6AB3"/>
    <w:rsid w:val="001C70B0"/>
    <w:rsid w:val="001D1B77"/>
    <w:rsid w:val="001D20FE"/>
    <w:rsid w:val="001D5066"/>
    <w:rsid w:val="001D56EA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1F706A"/>
    <w:rsid w:val="002002C2"/>
    <w:rsid w:val="0020341E"/>
    <w:rsid w:val="00205173"/>
    <w:rsid w:val="00206C0E"/>
    <w:rsid w:val="00207884"/>
    <w:rsid w:val="00207B37"/>
    <w:rsid w:val="00207C91"/>
    <w:rsid w:val="0021028F"/>
    <w:rsid w:val="002130DE"/>
    <w:rsid w:val="00213CB2"/>
    <w:rsid w:val="00214E32"/>
    <w:rsid w:val="0021501F"/>
    <w:rsid w:val="00215588"/>
    <w:rsid w:val="0021630D"/>
    <w:rsid w:val="00216AFF"/>
    <w:rsid w:val="00217394"/>
    <w:rsid w:val="00220B24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8BC"/>
    <w:rsid w:val="002319B4"/>
    <w:rsid w:val="00232E18"/>
    <w:rsid w:val="00233425"/>
    <w:rsid w:val="00233564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2D23"/>
    <w:rsid w:val="00253DDE"/>
    <w:rsid w:val="0025481E"/>
    <w:rsid w:val="00255277"/>
    <w:rsid w:val="00255725"/>
    <w:rsid w:val="002566CD"/>
    <w:rsid w:val="002568DA"/>
    <w:rsid w:val="00256E4D"/>
    <w:rsid w:val="00257895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66239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2B9D"/>
    <w:rsid w:val="00283833"/>
    <w:rsid w:val="002854BE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0CCF"/>
    <w:rsid w:val="002A2448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4A4C"/>
    <w:rsid w:val="002B64E5"/>
    <w:rsid w:val="002B72A2"/>
    <w:rsid w:val="002C0734"/>
    <w:rsid w:val="002C29A0"/>
    <w:rsid w:val="002C2ABE"/>
    <w:rsid w:val="002C2AD9"/>
    <w:rsid w:val="002C49CA"/>
    <w:rsid w:val="002C4C0E"/>
    <w:rsid w:val="002C6203"/>
    <w:rsid w:val="002D079E"/>
    <w:rsid w:val="002D0B42"/>
    <w:rsid w:val="002D125A"/>
    <w:rsid w:val="002D1CAD"/>
    <w:rsid w:val="002D2ED3"/>
    <w:rsid w:val="002D4633"/>
    <w:rsid w:val="002D4782"/>
    <w:rsid w:val="002D5554"/>
    <w:rsid w:val="002D5842"/>
    <w:rsid w:val="002D729A"/>
    <w:rsid w:val="002D79E5"/>
    <w:rsid w:val="002D7BCF"/>
    <w:rsid w:val="002E13FD"/>
    <w:rsid w:val="002E2064"/>
    <w:rsid w:val="002E2125"/>
    <w:rsid w:val="002E4694"/>
    <w:rsid w:val="002E60AE"/>
    <w:rsid w:val="002F0186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5D00"/>
    <w:rsid w:val="00316134"/>
    <w:rsid w:val="00317205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57DA2"/>
    <w:rsid w:val="00360FB0"/>
    <w:rsid w:val="00362CA8"/>
    <w:rsid w:val="00364205"/>
    <w:rsid w:val="00365204"/>
    <w:rsid w:val="00367886"/>
    <w:rsid w:val="003678E3"/>
    <w:rsid w:val="0036798A"/>
    <w:rsid w:val="00370859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A76D6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5F3C"/>
    <w:rsid w:val="003C6C1E"/>
    <w:rsid w:val="003D07C2"/>
    <w:rsid w:val="003D1E61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2FA"/>
    <w:rsid w:val="004064F6"/>
    <w:rsid w:val="00407804"/>
    <w:rsid w:val="00410084"/>
    <w:rsid w:val="0041242F"/>
    <w:rsid w:val="004126F2"/>
    <w:rsid w:val="004127E6"/>
    <w:rsid w:val="00414126"/>
    <w:rsid w:val="00414AA9"/>
    <w:rsid w:val="00414FA3"/>
    <w:rsid w:val="004156A9"/>
    <w:rsid w:val="00415B0E"/>
    <w:rsid w:val="0041660A"/>
    <w:rsid w:val="00416A22"/>
    <w:rsid w:val="004200F4"/>
    <w:rsid w:val="004203A3"/>
    <w:rsid w:val="0042041E"/>
    <w:rsid w:val="00421BB5"/>
    <w:rsid w:val="00421E93"/>
    <w:rsid w:val="004227C2"/>
    <w:rsid w:val="00422BE6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0C6F"/>
    <w:rsid w:val="00441D11"/>
    <w:rsid w:val="00442BC2"/>
    <w:rsid w:val="00443225"/>
    <w:rsid w:val="00444AEA"/>
    <w:rsid w:val="004455C7"/>
    <w:rsid w:val="00445D93"/>
    <w:rsid w:val="00445E24"/>
    <w:rsid w:val="00446181"/>
    <w:rsid w:val="00450ECE"/>
    <w:rsid w:val="0045106F"/>
    <w:rsid w:val="0045355C"/>
    <w:rsid w:val="004547DE"/>
    <w:rsid w:val="0045764A"/>
    <w:rsid w:val="00460AE3"/>
    <w:rsid w:val="00460DFB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1DFD"/>
    <w:rsid w:val="00472101"/>
    <w:rsid w:val="00472CA8"/>
    <w:rsid w:val="00473722"/>
    <w:rsid w:val="00474868"/>
    <w:rsid w:val="004759AB"/>
    <w:rsid w:val="0047686C"/>
    <w:rsid w:val="00482944"/>
    <w:rsid w:val="00483ACA"/>
    <w:rsid w:val="00483B66"/>
    <w:rsid w:val="00484190"/>
    <w:rsid w:val="0048487F"/>
    <w:rsid w:val="00484F4C"/>
    <w:rsid w:val="00485FD3"/>
    <w:rsid w:val="0048649A"/>
    <w:rsid w:val="00487E04"/>
    <w:rsid w:val="004919F3"/>
    <w:rsid w:val="00492A88"/>
    <w:rsid w:val="00492EA1"/>
    <w:rsid w:val="00493E9A"/>
    <w:rsid w:val="00494FD7"/>
    <w:rsid w:val="00495594"/>
    <w:rsid w:val="004956BE"/>
    <w:rsid w:val="00496699"/>
    <w:rsid w:val="0049770C"/>
    <w:rsid w:val="00497893"/>
    <w:rsid w:val="00497BCE"/>
    <w:rsid w:val="004A0143"/>
    <w:rsid w:val="004A0382"/>
    <w:rsid w:val="004A25AE"/>
    <w:rsid w:val="004A4509"/>
    <w:rsid w:val="004A5CDE"/>
    <w:rsid w:val="004A71F4"/>
    <w:rsid w:val="004B04AD"/>
    <w:rsid w:val="004B0E90"/>
    <w:rsid w:val="004B39F4"/>
    <w:rsid w:val="004B6927"/>
    <w:rsid w:val="004B795D"/>
    <w:rsid w:val="004C0B50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4D60"/>
    <w:rsid w:val="004D52B8"/>
    <w:rsid w:val="004D5969"/>
    <w:rsid w:val="004D5EDE"/>
    <w:rsid w:val="004E04D6"/>
    <w:rsid w:val="004E107F"/>
    <w:rsid w:val="004E18D6"/>
    <w:rsid w:val="004E5517"/>
    <w:rsid w:val="004E6476"/>
    <w:rsid w:val="004E7A8F"/>
    <w:rsid w:val="004F0030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3C49"/>
    <w:rsid w:val="00503D93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6E39"/>
    <w:rsid w:val="00527DEE"/>
    <w:rsid w:val="00530342"/>
    <w:rsid w:val="00530606"/>
    <w:rsid w:val="0053074D"/>
    <w:rsid w:val="00530F87"/>
    <w:rsid w:val="00533110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109"/>
    <w:rsid w:val="00550378"/>
    <w:rsid w:val="00550A70"/>
    <w:rsid w:val="00551042"/>
    <w:rsid w:val="00551C0C"/>
    <w:rsid w:val="00552885"/>
    <w:rsid w:val="00552DEB"/>
    <w:rsid w:val="00553D91"/>
    <w:rsid w:val="00554995"/>
    <w:rsid w:val="00554C05"/>
    <w:rsid w:val="005558E0"/>
    <w:rsid w:val="005566D5"/>
    <w:rsid w:val="00557322"/>
    <w:rsid w:val="00557C68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37E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4106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739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C36"/>
    <w:rsid w:val="005C6DA6"/>
    <w:rsid w:val="005C76BA"/>
    <w:rsid w:val="005D0343"/>
    <w:rsid w:val="005D1247"/>
    <w:rsid w:val="005D200F"/>
    <w:rsid w:val="005D2C8A"/>
    <w:rsid w:val="005D30BE"/>
    <w:rsid w:val="005D6C37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2E8A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602F"/>
    <w:rsid w:val="00627143"/>
    <w:rsid w:val="006272DA"/>
    <w:rsid w:val="00627360"/>
    <w:rsid w:val="006303E0"/>
    <w:rsid w:val="006316AB"/>
    <w:rsid w:val="0063244E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5AC8"/>
    <w:rsid w:val="006465EA"/>
    <w:rsid w:val="0064690B"/>
    <w:rsid w:val="00650D62"/>
    <w:rsid w:val="00652202"/>
    <w:rsid w:val="0065257C"/>
    <w:rsid w:val="00653EC6"/>
    <w:rsid w:val="00655649"/>
    <w:rsid w:val="006558EE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1641"/>
    <w:rsid w:val="00672A4F"/>
    <w:rsid w:val="006734F4"/>
    <w:rsid w:val="006742F5"/>
    <w:rsid w:val="00674F08"/>
    <w:rsid w:val="00675575"/>
    <w:rsid w:val="00675AF7"/>
    <w:rsid w:val="00675C39"/>
    <w:rsid w:val="0067736E"/>
    <w:rsid w:val="00680119"/>
    <w:rsid w:val="00681AD3"/>
    <w:rsid w:val="006823E6"/>
    <w:rsid w:val="00682516"/>
    <w:rsid w:val="00682C92"/>
    <w:rsid w:val="00683D2E"/>
    <w:rsid w:val="006846A0"/>
    <w:rsid w:val="006848F8"/>
    <w:rsid w:val="00684CBF"/>
    <w:rsid w:val="00687256"/>
    <w:rsid w:val="00687DD5"/>
    <w:rsid w:val="00690960"/>
    <w:rsid w:val="00693273"/>
    <w:rsid w:val="00694241"/>
    <w:rsid w:val="00694271"/>
    <w:rsid w:val="00697EAD"/>
    <w:rsid w:val="006A02A0"/>
    <w:rsid w:val="006A0A6C"/>
    <w:rsid w:val="006A1749"/>
    <w:rsid w:val="006A2246"/>
    <w:rsid w:val="006A2354"/>
    <w:rsid w:val="006A2359"/>
    <w:rsid w:val="006A3B3F"/>
    <w:rsid w:val="006A4F0C"/>
    <w:rsid w:val="006A6472"/>
    <w:rsid w:val="006A6733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3AD4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653"/>
    <w:rsid w:val="006E352B"/>
    <w:rsid w:val="006E38AD"/>
    <w:rsid w:val="006E3B67"/>
    <w:rsid w:val="006E5057"/>
    <w:rsid w:val="006E570C"/>
    <w:rsid w:val="006E65C6"/>
    <w:rsid w:val="006E6954"/>
    <w:rsid w:val="006E7375"/>
    <w:rsid w:val="006F22F8"/>
    <w:rsid w:val="006F289A"/>
    <w:rsid w:val="006F482E"/>
    <w:rsid w:val="006F49DA"/>
    <w:rsid w:val="006F5E80"/>
    <w:rsid w:val="006F6FEA"/>
    <w:rsid w:val="006F738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02AF"/>
    <w:rsid w:val="00711A93"/>
    <w:rsid w:val="00712951"/>
    <w:rsid w:val="00714552"/>
    <w:rsid w:val="00714DE8"/>
    <w:rsid w:val="00714E1C"/>
    <w:rsid w:val="007159D1"/>
    <w:rsid w:val="00715A32"/>
    <w:rsid w:val="00715AB1"/>
    <w:rsid w:val="00715B95"/>
    <w:rsid w:val="00715FA6"/>
    <w:rsid w:val="007169AE"/>
    <w:rsid w:val="00716B2D"/>
    <w:rsid w:val="007207E9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3E42"/>
    <w:rsid w:val="007347FB"/>
    <w:rsid w:val="00734977"/>
    <w:rsid w:val="007350AF"/>
    <w:rsid w:val="00735CF0"/>
    <w:rsid w:val="007365EE"/>
    <w:rsid w:val="0074077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55E5C"/>
    <w:rsid w:val="00761CB4"/>
    <w:rsid w:val="00762CEA"/>
    <w:rsid w:val="007639CC"/>
    <w:rsid w:val="00764CF2"/>
    <w:rsid w:val="00765F6C"/>
    <w:rsid w:val="007661BB"/>
    <w:rsid w:val="00766338"/>
    <w:rsid w:val="0076756A"/>
    <w:rsid w:val="00767DE2"/>
    <w:rsid w:val="00770BE9"/>
    <w:rsid w:val="00770E3D"/>
    <w:rsid w:val="00771DDD"/>
    <w:rsid w:val="0077246E"/>
    <w:rsid w:val="007730A8"/>
    <w:rsid w:val="00773319"/>
    <w:rsid w:val="00773F17"/>
    <w:rsid w:val="0077499F"/>
    <w:rsid w:val="007755BF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86F00"/>
    <w:rsid w:val="00792008"/>
    <w:rsid w:val="0079393A"/>
    <w:rsid w:val="00794ABA"/>
    <w:rsid w:val="00796584"/>
    <w:rsid w:val="00797A4E"/>
    <w:rsid w:val="007A0711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5D30"/>
    <w:rsid w:val="007C63B1"/>
    <w:rsid w:val="007C63D4"/>
    <w:rsid w:val="007C68A0"/>
    <w:rsid w:val="007C6996"/>
    <w:rsid w:val="007C6CE7"/>
    <w:rsid w:val="007D0F64"/>
    <w:rsid w:val="007D1533"/>
    <w:rsid w:val="007D1959"/>
    <w:rsid w:val="007D1ACB"/>
    <w:rsid w:val="007D32A9"/>
    <w:rsid w:val="007D33AF"/>
    <w:rsid w:val="007D37BD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A92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36F5"/>
    <w:rsid w:val="007F544E"/>
    <w:rsid w:val="007F5610"/>
    <w:rsid w:val="007F57A4"/>
    <w:rsid w:val="007F5CD7"/>
    <w:rsid w:val="007F7E93"/>
    <w:rsid w:val="00800C28"/>
    <w:rsid w:val="00801579"/>
    <w:rsid w:val="00801BC5"/>
    <w:rsid w:val="00802363"/>
    <w:rsid w:val="00802842"/>
    <w:rsid w:val="00804165"/>
    <w:rsid w:val="00805703"/>
    <w:rsid w:val="0080576D"/>
    <w:rsid w:val="00806844"/>
    <w:rsid w:val="00807154"/>
    <w:rsid w:val="00810008"/>
    <w:rsid w:val="00811E5B"/>
    <w:rsid w:val="00812A39"/>
    <w:rsid w:val="00812EB6"/>
    <w:rsid w:val="00813D89"/>
    <w:rsid w:val="00814D6E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36197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055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02CA"/>
    <w:rsid w:val="00873A65"/>
    <w:rsid w:val="00874010"/>
    <w:rsid w:val="0087508C"/>
    <w:rsid w:val="00876091"/>
    <w:rsid w:val="00876F3A"/>
    <w:rsid w:val="00877203"/>
    <w:rsid w:val="00880669"/>
    <w:rsid w:val="00880ACC"/>
    <w:rsid w:val="008812CD"/>
    <w:rsid w:val="00881DDF"/>
    <w:rsid w:val="00882640"/>
    <w:rsid w:val="00882E39"/>
    <w:rsid w:val="008832DD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4C40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DC3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4FF6"/>
    <w:rsid w:val="008C6106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56C"/>
    <w:rsid w:val="008E5E91"/>
    <w:rsid w:val="008E658E"/>
    <w:rsid w:val="008E6BEB"/>
    <w:rsid w:val="008E716A"/>
    <w:rsid w:val="008E752B"/>
    <w:rsid w:val="008E77E9"/>
    <w:rsid w:val="008F495A"/>
    <w:rsid w:val="008F4AAD"/>
    <w:rsid w:val="008F51CA"/>
    <w:rsid w:val="009018B0"/>
    <w:rsid w:val="00901972"/>
    <w:rsid w:val="00902335"/>
    <w:rsid w:val="00903211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20B"/>
    <w:rsid w:val="00914636"/>
    <w:rsid w:val="00914C2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A10"/>
    <w:rsid w:val="00932AA6"/>
    <w:rsid w:val="00933A07"/>
    <w:rsid w:val="00933FA6"/>
    <w:rsid w:val="00934104"/>
    <w:rsid w:val="009347A5"/>
    <w:rsid w:val="00935124"/>
    <w:rsid w:val="00937E9A"/>
    <w:rsid w:val="00940F2D"/>
    <w:rsid w:val="0094155B"/>
    <w:rsid w:val="00941812"/>
    <w:rsid w:val="0094418A"/>
    <w:rsid w:val="00944851"/>
    <w:rsid w:val="00944A7C"/>
    <w:rsid w:val="00944C16"/>
    <w:rsid w:val="00946E05"/>
    <w:rsid w:val="00947008"/>
    <w:rsid w:val="0094706F"/>
    <w:rsid w:val="00950E47"/>
    <w:rsid w:val="00951785"/>
    <w:rsid w:val="00951A34"/>
    <w:rsid w:val="00954547"/>
    <w:rsid w:val="00954C27"/>
    <w:rsid w:val="00954E3E"/>
    <w:rsid w:val="00954EDF"/>
    <w:rsid w:val="00960213"/>
    <w:rsid w:val="00960243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03B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5BF8"/>
    <w:rsid w:val="00986C87"/>
    <w:rsid w:val="00987753"/>
    <w:rsid w:val="00987E78"/>
    <w:rsid w:val="00990630"/>
    <w:rsid w:val="00990A7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A7F5C"/>
    <w:rsid w:val="009B0920"/>
    <w:rsid w:val="009B2C8C"/>
    <w:rsid w:val="009B3208"/>
    <w:rsid w:val="009B35F0"/>
    <w:rsid w:val="009B41ED"/>
    <w:rsid w:val="009B4915"/>
    <w:rsid w:val="009B5B2F"/>
    <w:rsid w:val="009B5DA9"/>
    <w:rsid w:val="009B6E62"/>
    <w:rsid w:val="009B704D"/>
    <w:rsid w:val="009B705D"/>
    <w:rsid w:val="009B7926"/>
    <w:rsid w:val="009C07F2"/>
    <w:rsid w:val="009C1C9F"/>
    <w:rsid w:val="009C1F52"/>
    <w:rsid w:val="009C2453"/>
    <w:rsid w:val="009C55B2"/>
    <w:rsid w:val="009C698B"/>
    <w:rsid w:val="009C71A9"/>
    <w:rsid w:val="009C78E9"/>
    <w:rsid w:val="009D016C"/>
    <w:rsid w:val="009D1E59"/>
    <w:rsid w:val="009D2E16"/>
    <w:rsid w:val="009D36E6"/>
    <w:rsid w:val="009D3AEA"/>
    <w:rsid w:val="009D3DDB"/>
    <w:rsid w:val="009D46BC"/>
    <w:rsid w:val="009D5D19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6E9A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373FE"/>
    <w:rsid w:val="00A37C21"/>
    <w:rsid w:val="00A40235"/>
    <w:rsid w:val="00A40820"/>
    <w:rsid w:val="00A40D69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0776"/>
    <w:rsid w:val="00A513EA"/>
    <w:rsid w:val="00A519BA"/>
    <w:rsid w:val="00A537EF"/>
    <w:rsid w:val="00A53D08"/>
    <w:rsid w:val="00A54D3E"/>
    <w:rsid w:val="00A551B5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448"/>
    <w:rsid w:val="00A7365D"/>
    <w:rsid w:val="00A744B5"/>
    <w:rsid w:val="00A74A10"/>
    <w:rsid w:val="00A75C57"/>
    <w:rsid w:val="00A75D65"/>
    <w:rsid w:val="00A76CA3"/>
    <w:rsid w:val="00A77137"/>
    <w:rsid w:val="00A77D61"/>
    <w:rsid w:val="00A80436"/>
    <w:rsid w:val="00A82BFB"/>
    <w:rsid w:val="00A8375D"/>
    <w:rsid w:val="00A83C43"/>
    <w:rsid w:val="00A84A79"/>
    <w:rsid w:val="00A84E18"/>
    <w:rsid w:val="00A854D5"/>
    <w:rsid w:val="00A8699F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427C"/>
    <w:rsid w:val="00AB7BF6"/>
    <w:rsid w:val="00AC04AB"/>
    <w:rsid w:val="00AC1445"/>
    <w:rsid w:val="00AC1E6B"/>
    <w:rsid w:val="00AC2C8B"/>
    <w:rsid w:val="00AC415A"/>
    <w:rsid w:val="00AC463D"/>
    <w:rsid w:val="00AC55A9"/>
    <w:rsid w:val="00AC5BF8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5D1F"/>
    <w:rsid w:val="00AF6323"/>
    <w:rsid w:val="00AF7885"/>
    <w:rsid w:val="00AF7EB3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6FF"/>
    <w:rsid w:val="00B10978"/>
    <w:rsid w:val="00B10C5C"/>
    <w:rsid w:val="00B17908"/>
    <w:rsid w:val="00B17AA4"/>
    <w:rsid w:val="00B21369"/>
    <w:rsid w:val="00B21822"/>
    <w:rsid w:val="00B22E84"/>
    <w:rsid w:val="00B23B6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30AF"/>
    <w:rsid w:val="00B43B73"/>
    <w:rsid w:val="00B44086"/>
    <w:rsid w:val="00B4583C"/>
    <w:rsid w:val="00B5025A"/>
    <w:rsid w:val="00B5164A"/>
    <w:rsid w:val="00B5374C"/>
    <w:rsid w:val="00B53BA7"/>
    <w:rsid w:val="00B55015"/>
    <w:rsid w:val="00B564A0"/>
    <w:rsid w:val="00B61B2E"/>
    <w:rsid w:val="00B61EC6"/>
    <w:rsid w:val="00B61FAE"/>
    <w:rsid w:val="00B620A0"/>
    <w:rsid w:val="00B634FE"/>
    <w:rsid w:val="00B6483B"/>
    <w:rsid w:val="00B65D06"/>
    <w:rsid w:val="00B66398"/>
    <w:rsid w:val="00B678F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87473"/>
    <w:rsid w:val="00B87885"/>
    <w:rsid w:val="00B913C8"/>
    <w:rsid w:val="00B91FA3"/>
    <w:rsid w:val="00B92B12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703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8AB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08EC"/>
    <w:rsid w:val="00C314DA"/>
    <w:rsid w:val="00C317D4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0B0"/>
    <w:rsid w:val="00C473E4"/>
    <w:rsid w:val="00C47951"/>
    <w:rsid w:val="00C50273"/>
    <w:rsid w:val="00C5172B"/>
    <w:rsid w:val="00C531CB"/>
    <w:rsid w:val="00C539AA"/>
    <w:rsid w:val="00C54607"/>
    <w:rsid w:val="00C55C42"/>
    <w:rsid w:val="00C56280"/>
    <w:rsid w:val="00C57FDD"/>
    <w:rsid w:val="00C6058D"/>
    <w:rsid w:val="00C615AE"/>
    <w:rsid w:val="00C62B97"/>
    <w:rsid w:val="00C62C7F"/>
    <w:rsid w:val="00C64F04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495A"/>
    <w:rsid w:val="00C75539"/>
    <w:rsid w:val="00C76549"/>
    <w:rsid w:val="00C81299"/>
    <w:rsid w:val="00C82BF8"/>
    <w:rsid w:val="00C84860"/>
    <w:rsid w:val="00C8694F"/>
    <w:rsid w:val="00C90695"/>
    <w:rsid w:val="00C921B7"/>
    <w:rsid w:val="00C92AE6"/>
    <w:rsid w:val="00C93118"/>
    <w:rsid w:val="00C93C5C"/>
    <w:rsid w:val="00C9452C"/>
    <w:rsid w:val="00C947B2"/>
    <w:rsid w:val="00C969AE"/>
    <w:rsid w:val="00C96C8F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74A0"/>
    <w:rsid w:val="00CC2608"/>
    <w:rsid w:val="00CC3170"/>
    <w:rsid w:val="00CC32A4"/>
    <w:rsid w:val="00CC3B5A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58E2"/>
    <w:rsid w:val="00CD6CE8"/>
    <w:rsid w:val="00CD6DF9"/>
    <w:rsid w:val="00CD6F4A"/>
    <w:rsid w:val="00CD721A"/>
    <w:rsid w:val="00CE1D9D"/>
    <w:rsid w:val="00CE2DE0"/>
    <w:rsid w:val="00CE306D"/>
    <w:rsid w:val="00CE38C7"/>
    <w:rsid w:val="00CE3BF0"/>
    <w:rsid w:val="00CE429E"/>
    <w:rsid w:val="00CE4F25"/>
    <w:rsid w:val="00CE56E1"/>
    <w:rsid w:val="00CE65A7"/>
    <w:rsid w:val="00CE76A4"/>
    <w:rsid w:val="00CF0A37"/>
    <w:rsid w:val="00CF31AC"/>
    <w:rsid w:val="00CF3C58"/>
    <w:rsid w:val="00CF6996"/>
    <w:rsid w:val="00CF74AE"/>
    <w:rsid w:val="00CF75F6"/>
    <w:rsid w:val="00D013C1"/>
    <w:rsid w:val="00D04DC1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3C34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2D94"/>
    <w:rsid w:val="00D43574"/>
    <w:rsid w:val="00D460F7"/>
    <w:rsid w:val="00D51114"/>
    <w:rsid w:val="00D552A0"/>
    <w:rsid w:val="00D5590E"/>
    <w:rsid w:val="00D55D2B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DE0"/>
    <w:rsid w:val="00D75E76"/>
    <w:rsid w:val="00D7654E"/>
    <w:rsid w:val="00D76F53"/>
    <w:rsid w:val="00D779D8"/>
    <w:rsid w:val="00D84E37"/>
    <w:rsid w:val="00D85065"/>
    <w:rsid w:val="00D8553F"/>
    <w:rsid w:val="00D85E56"/>
    <w:rsid w:val="00D861D6"/>
    <w:rsid w:val="00D878C7"/>
    <w:rsid w:val="00D87C7B"/>
    <w:rsid w:val="00D9225C"/>
    <w:rsid w:val="00D94599"/>
    <w:rsid w:val="00D95BCB"/>
    <w:rsid w:val="00D9745C"/>
    <w:rsid w:val="00D977C7"/>
    <w:rsid w:val="00DA28EE"/>
    <w:rsid w:val="00DA3C3A"/>
    <w:rsid w:val="00DA422D"/>
    <w:rsid w:val="00DA4294"/>
    <w:rsid w:val="00DA4DD8"/>
    <w:rsid w:val="00DA5205"/>
    <w:rsid w:val="00DA523D"/>
    <w:rsid w:val="00DA545A"/>
    <w:rsid w:val="00DA5B67"/>
    <w:rsid w:val="00DA62EB"/>
    <w:rsid w:val="00DA6FC6"/>
    <w:rsid w:val="00DA7982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2FC1"/>
    <w:rsid w:val="00DC3378"/>
    <w:rsid w:val="00DC3631"/>
    <w:rsid w:val="00DC4CE7"/>
    <w:rsid w:val="00DC4FFD"/>
    <w:rsid w:val="00DC7FEA"/>
    <w:rsid w:val="00DD1B23"/>
    <w:rsid w:val="00DD50C2"/>
    <w:rsid w:val="00DD69CC"/>
    <w:rsid w:val="00DD7657"/>
    <w:rsid w:val="00DE0AB7"/>
    <w:rsid w:val="00DE0CBD"/>
    <w:rsid w:val="00DE1C56"/>
    <w:rsid w:val="00DE34D4"/>
    <w:rsid w:val="00DE3AB5"/>
    <w:rsid w:val="00DE498E"/>
    <w:rsid w:val="00DE4B13"/>
    <w:rsid w:val="00DE4DCF"/>
    <w:rsid w:val="00DE60B0"/>
    <w:rsid w:val="00DE6D48"/>
    <w:rsid w:val="00DE7686"/>
    <w:rsid w:val="00DE786B"/>
    <w:rsid w:val="00DF072B"/>
    <w:rsid w:val="00DF2198"/>
    <w:rsid w:val="00DF480A"/>
    <w:rsid w:val="00DF4BAE"/>
    <w:rsid w:val="00DF5579"/>
    <w:rsid w:val="00DF6B6A"/>
    <w:rsid w:val="00DF750D"/>
    <w:rsid w:val="00DF75BB"/>
    <w:rsid w:val="00E01688"/>
    <w:rsid w:val="00E04256"/>
    <w:rsid w:val="00E055E9"/>
    <w:rsid w:val="00E057D3"/>
    <w:rsid w:val="00E05EDF"/>
    <w:rsid w:val="00E07329"/>
    <w:rsid w:val="00E07D37"/>
    <w:rsid w:val="00E1050F"/>
    <w:rsid w:val="00E106A0"/>
    <w:rsid w:val="00E119C9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1BD7"/>
    <w:rsid w:val="00E32E94"/>
    <w:rsid w:val="00E33901"/>
    <w:rsid w:val="00E34E08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45AA3"/>
    <w:rsid w:val="00E47E6A"/>
    <w:rsid w:val="00E51185"/>
    <w:rsid w:val="00E5314B"/>
    <w:rsid w:val="00E53ABA"/>
    <w:rsid w:val="00E53DB8"/>
    <w:rsid w:val="00E54651"/>
    <w:rsid w:val="00E5498E"/>
    <w:rsid w:val="00E54B19"/>
    <w:rsid w:val="00E54FF2"/>
    <w:rsid w:val="00E55D31"/>
    <w:rsid w:val="00E57D49"/>
    <w:rsid w:val="00E61AF5"/>
    <w:rsid w:val="00E61E05"/>
    <w:rsid w:val="00E62451"/>
    <w:rsid w:val="00E625EC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06D"/>
    <w:rsid w:val="00E8548F"/>
    <w:rsid w:val="00E86E4A"/>
    <w:rsid w:val="00E87021"/>
    <w:rsid w:val="00E919DE"/>
    <w:rsid w:val="00E921AC"/>
    <w:rsid w:val="00E92AC3"/>
    <w:rsid w:val="00E92D74"/>
    <w:rsid w:val="00E94E0D"/>
    <w:rsid w:val="00E978E5"/>
    <w:rsid w:val="00EA08DE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1D54"/>
    <w:rsid w:val="00EB21AE"/>
    <w:rsid w:val="00EB267D"/>
    <w:rsid w:val="00EB3100"/>
    <w:rsid w:val="00EB34EE"/>
    <w:rsid w:val="00EB36F7"/>
    <w:rsid w:val="00EB4630"/>
    <w:rsid w:val="00EB4C53"/>
    <w:rsid w:val="00EB502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C79FE"/>
    <w:rsid w:val="00ED092A"/>
    <w:rsid w:val="00ED0AFD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1ACB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151F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27B"/>
    <w:rsid w:val="00F1445E"/>
    <w:rsid w:val="00F16CFF"/>
    <w:rsid w:val="00F17425"/>
    <w:rsid w:val="00F17A9C"/>
    <w:rsid w:val="00F17F0D"/>
    <w:rsid w:val="00F20103"/>
    <w:rsid w:val="00F201F0"/>
    <w:rsid w:val="00F202BC"/>
    <w:rsid w:val="00F20A34"/>
    <w:rsid w:val="00F20E37"/>
    <w:rsid w:val="00F2144C"/>
    <w:rsid w:val="00F2393E"/>
    <w:rsid w:val="00F25595"/>
    <w:rsid w:val="00F25A39"/>
    <w:rsid w:val="00F2638F"/>
    <w:rsid w:val="00F3024D"/>
    <w:rsid w:val="00F3207E"/>
    <w:rsid w:val="00F34498"/>
    <w:rsid w:val="00F34513"/>
    <w:rsid w:val="00F365A9"/>
    <w:rsid w:val="00F3674E"/>
    <w:rsid w:val="00F37030"/>
    <w:rsid w:val="00F37302"/>
    <w:rsid w:val="00F37799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57B01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5612"/>
    <w:rsid w:val="00F760C2"/>
    <w:rsid w:val="00F7615B"/>
    <w:rsid w:val="00F76558"/>
    <w:rsid w:val="00F76ACE"/>
    <w:rsid w:val="00F77299"/>
    <w:rsid w:val="00F8163F"/>
    <w:rsid w:val="00F81676"/>
    <w:rsid w:val="00F82E2A"/>
    <w:rsid w:val="00F8346B"/>
    <w:rsid w:val="00F83A0C"/>
    <w:rsid w:val="00F840B6"/>
    <w:rsid w:val="00F8503F"/>
    <w:rsid w:val="00F8654B"/>
    <w:rsid w:val="00F87687"/>
    <w:rsid w:val="00F878D9"/>
    <w:rsid w:val="00F87E35"/>
    <w:rsid w:val="00F908F6"/>
    <w:rsid w:val="00F90E2D"/>
    <w:rsid w:val="00F919BB"/>
    <w:rsid w:val="00F94D44"/>
    <w:rsid w:val="00F9694F"/>
    <w:rsid w:val="00FA1ADE"/>
    <w:rsid w:val="00FA32F3"/>
    <w:rsid w:val="00FA454B"/>
    <w:rsid w:val="00FA68FB"/>
    <w:rsid w:val="00FA7B72"/>
    <w:rsid w:val="00FB2465"/>
    <w:rsid w:val="00FB36A9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6F48"/>
    <w:rsid w:val="00FD74F6"/>
    <w:rsid w:val="00FD7AE1"/>
    <w:rsid w:val="00FE00FF"/>
    <w:rsid w:val="00FE0444"/>
    <w:rsid w:val="00FE08B8"/>
    <w:rsid w:val="00FE19F3"/>
    <w:rsid w:val="00FE5340"/>
    <w:rsid w:val="00FE5ECC"/>
    <w:rsid w:val="00FE5F14"/>
    <w:rsid w:val="00FE6758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1"/>
    <w:qFormat/>
    <w:rsid w:val="00FD0C82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5D6C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90AE-4F90-4466-B73A-E5E46DB4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Жуналист</cp:lastModifiedBy>
  <cp:revision>5</cp:revision>
  <cp:lastPrinted>2019-05-24T07:21:00Z</cp:lastPrinted>
  <dcterms:created xsi:type="dcterms:W3CDTF">2023-03-29T11:26:00Z</dcterms:created>
  <dcterms:modified xsi:type="dcterms:W3CDTF">2023-05-03T09:06:00Z</dcterms:modified>
</cp:coreProperties>
</file>